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11088" w:type="dxa"/>
        <w:tblLook w:val="01E0" w:firstRow="1" w:lastRow="1" w:firstColumn="1" w:lastColumn="1" w:noHBand="0" w:noVBand="0"/>
      </w:tblPr>
      <w:tblGrid>
        <w:gridCol w:w="4140"/>
      </w:tblGrid>
      <w:tr w:rsidR="00C06CE9">
        <w:trPr>
          <w:trHeight w:val="1258"/>
        </w:trPr>
        <w:tc>
          <w:tcPr>
            <w:tcW w:w="4140" w:type="dxa"/>
          </w:tcPr>
          <w:p w:rsidR="00C06CE9" w:rsidRPr="00A45349" w:rsidRDefault="00C06CE9" w:rsidP="00694AA5">
            <w:pPr>
              <w:rPr>
                <w:smallCaps/>
                <w:sz w:val="26"/>
                <w:szCs w:val="28"/>
              </w:rPr>
            </w:pPr>
            <w:bookmarkStart w:id="0" w:name="_GoBack"/>
            <w:bookmarkEnd w:id="0"/>
            <w:r w:rsidRPr="00A45349">
              <w:rPr>
                <w:sz w:val="26"/>
                <w:szCs w:val="28"/>
              </w:rPr>
              <w:br w:type="page"/>
            </w:r>
            <w:r w:rsidRPr="00A45349">
              <w:rPr>
                <w:smallCaps/>
                <w:sz w:val="26"/>
                <w:szCs w:val="28"/>
              </w:rPr>
              <w:t>Затверджено</w:t>
            </w:r>
          </w:p>
          <w:p w:rsidR="00C06CE9" w:rsidRPr="00A45349" w:rsidRDefault="00C06CE9" w:rsidP="00694AA5">
            <w:pPr>
              <w:jc w:val="both"/>
              <w:rPr>
                <w:sz w:val="26"/>
                <w:szCs w:val="28"/>
              </w:rPr>
            </w:pPr>
            <w:r w:rsidRPr="00A45349">
              <w:rPr>
                <w:sz w:val="26"/>
                <w:szCs w:val="28"/>
              </w:rPr>
              <w:t xml:space="preserve">Розпорядження голови обласної державної адміністрації </w:t>
            </w:r>
          </w:p>
          <w:p w:rsidR="008558A3" w:rsidRPr="00A45349" w:rsidRDefault="008558A3" w:rsidP="008558A3">
            <w:pPr>
              <w:pStyle w:val="BodyText2"/>
              <w:rPr>
                <w:spacing w:val="-10"/>
                <w:sz w:val="26"/>
                <w:szCs w:val="28"/>
              </w:rPr>
            </w:pPr>
            <w:r w:rsidRPr="00A45349">
              <w:rPr>
                <w:spacing w:val="-10"/>
                <w:sz w:val="26"/>
                <w:szCs w:val="28"/>
              </w:rPr>
              <w:t>від 12</w:t>
            </w:r>
            <w:r w:rsidRPr="00A45349">
              <w:rPr>
                <w:sz w:val="26"/>
                <w:szCs w:val="28"/>
              </w:rPr>
              <w:t>.11.2014 № 438/2014-р</w:t>
            </w:r>
          </w:p>
          <w:p w:rsidR="008558A3" w:rsidRPr="00A45349" w:rsidRDefault="008558A3" w:rsidP="008558A3">
            <w:pPr>
              <w:pStyle w:val="BodyText2"/>
              <w:rPr>
                <w:spacing w:val="-14"/>
                <w:sz w:val="26"/>
                <w:szCs w:val="28"/>
              </w:rPr>
            </w:pPr>
            <w:r w:rsidRPr="00A45349">
              <w:rPr>
                <w:spacing w:val="-14"/>
                <w:sz w:val="26"/>
                <w:szCs w:val="28"/>
              </w:rPr>
              <w:t>(</w:t>
            </w:r>
            <w:r w:rsidRPr="00A45349">
              <w:rPr>
                <w:spacing w:val="-6"/>
                <w:sz w:val="26"/>
                <w:szCs w:val="28"/>
              </w:rPr>
              <w:t>у редакції розпорядження голови обласної державної адміністрації</w:t>
            </w:r>
          </w:p>
          <w:p w:rsidR="008558A3" w:rsidRPr="00A45349" w:rsidRDefault="00A46AFB" w:rsidP="008558A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01.04.</w:t>
            </w:r>
            <w:r w:rsidR="00A45349">
              <w:rPr>
                <w:sz w:val="26"/>
                <w:szCs w:val="28"/>
              </w:rPr>
              <w:t xml:space="preserve">2015 </w:t>
            </w:r>
            <w:r w:rsidR="008558A3" w:rsidRPr="00A45349">
              <w:rPr>
                <w:sz w:val="26"/>
                <w:szCs w:val="28"/>
              </w:rPr>
              <w:t xml:space="preserve">№ </w:t>
            </w:r>
            <w:r>
              <w:rPr>
                <w:sz w:val="26"/>
                <w:szCs w:val="28"/>
              </w:rPr>
              <w:t>146/2015-р</w:t>
            </w:r>
            <w:r w:rsidR="008558A3" w:rsidRPr="00A45349">
              <w:rPr>
                <w:sz w:val="26"/>
                <w:szCs w:val="28"/>
              </w:rPr>
              <w:t>)</w:t>
            </w:r>
          </w:p>
        </w:tc>
      </w:tr>
    </w:tbl>
    <w:p w:rsidR="00F737B8" w:rsidRPr="00F737B8" w:rsidRDefault="00F737B8" w:rsidP="00711470"/>
    <w:p w:rsidR="005B6BD6" w:rsidRPr="00A45349" w:rsidRDefault="005B6BD6" w:rsidP="00C06CE9">
      <w:pPr>
        <w:jc w:val="center"/>
        <w:rPr>
          <w:b/>
          <w:szCs w:val="28"/>
        </w:rPr>
      </w:pPr>
      <w:r w:rsidRPr="00A45349">
        <w:rPr>
          <w:b/>
          <w:szCs w:val="28"/>
        </w:rPr>
        <w:t>П</w:t>
      </w:r>
      <w:r w:rsidR="009E5450" w:rsidRPr="00A45349">
        <w:rPr>
          <w:b/>
          <w:szCs w:val="28"/>
          <w:lang w:val="ru-RU"/>
        </w:rPr>
        <w:t xml:space="preserve"> </w:t>
      </w:r>
      <w:r w:rsidRPr="00A45349">
        <w:rPr>
          <w:b/>
          <w:szCs w:val="28"/>
        </w:rPr>
        <w:t>Л</w:t>
      </w:r>
      <w:r w:rsidR="009E5450" w:rsidRPr="00A45349">
        <w:rPr>
          <w:b/>
          <w:szCs w:val="28"/>
          <w:lang w:val="ru-RU"/>
        </w:rPr>
        <w:t xml:space="preserve"> </w:t>
      </w:r>
      <w:r w:rsidRPr="00A45349">
        <w:rPr>
          <w:b/>
          <w:szCs w:val="28"/>
        </w:rPr>
        <w:t>А</w:t>
      </w:r>
      <w:r w:rsidR="009E5450" w:rsidRPr="00A45349">
        <w:rPr>
          <w:b/>
          <w:szCs w:val="28"/>
          <w:lang w:val="ru-RU"/>
        </w:rPr>
        <w:t xml:space="preserve"> </w:t>
      </w:r>
      <w:r w:rsidRPr="00A45349">
        <w:rPr>
          <w:b/>
          <w:szCs w:val="28"/>
        </w:rPr>
        <w:t>Н</w:t>
      </w:r>
    </w:p>
    <w:p w:rsidR="005B6BD6" w:rsidRPr="00A45349" w:rsidRDefault="005B6BD6" w:rsidP="00C06CE9">
      <w:pPr>
        <w:spacing w:after="60"/>
        <w:jc w:val="center"/>
        <w:rPr>
          <w:sz w:val="26"/>
          <w:szCs w:val="28"/>
        </w:rPr>
      </w:pPr>
      <w:r w:rsidRPr="00A45349">
        <w:rPr>
          <w:sz w:val="26"/>
          <w:szCs w:val="28"/>
        </w:rPr>
        <w:t xml:space="preserve">комплектування </w:t>
      </w:r>
      <w:r w:rsidR="00313CEF" w:rsidRPr="00A45349">
        <w:rPr>
          <w:sz w:val="26"/>
          <w:szCs w:val="28"/>
        </w:rPr>
        <w:t>Навчально-методичного центру цивільного захисту та безпеки життєдіяльності</w:t>
      </w:r>
      <w:r w:rsidRPr="00A45349">
        <w:rPr>
          <w:sz w:val="26"/>
          <w:szCs w:val="28"/>
        </w:rPr>
        <w:t xml:space="preserve"> Хмельницької області</w:t>
      </w:r>
      <w:r w:rsidR="00911C5A" w:rsidRPr="00A45349">
        <w:rPr>
          <w:sz w:val="26"/>
          <w:szCs w:val="28"/>
        </w:rPr>
        <w:t xml:space="preserve"> </w:t>
      </w:r>
      <w:r w:rsidR="00807D97" w:rsidRPr="00A45349">
        <w:rPr>
          <w:sz w:val="26"/>
          <w:szCs w:val="28"/>
        </w:rPr>
        <w:t>слухачами</w:t>
      </w:r>
      <w:r w:rsidR="009E5450" w:rsidRPr="00A45349">
        <w:rPr>
          <w:sz w:val="26"/>
          <w:szCs w:val="28"/>
          <w:lang w:val="ru-RU"/>
        </w:rPr>
        <w:t xml:space="preserve"> </w:t>
      </w:r>
      <w:r w:rsidR="009B01EC" w:rsidRPr="00A45349">
        <w:rPr>
          <w:sz w:val="26"/>
          <w:szCs w:val="28"/>
          <w:lang w:val="ru-RU"/>
        </w:rPr>
        <w:t xml:space="preserve"> </w:t>
      </w:r>
      <w:r w:rsidR="009B01EC" w:rsidRPr="00A45349">
        <w:rPr>
          <w:sz w:val="26"/>
          <w:szCs w:val="28"/>
        </w:rPr>
        <w:t>з ф</w:t>
      </w:r>
      <w:r w:rsidR="00911C5A" w:rsidRPr="00A45349">
        <w:rPr>
          <w:sz w:val="26"/>
          <w:szCs w:val="28"/>
        </w:rPr>
        <w:t xml:space="preserve">ункціонального навчання у сфері цивільного захисту </w:t>
      </w:r>
      <w:r w:rsidRPr="00A45349">
        <w:rPr>
          <w:sz w:val="26"/>
          <w:szCs w:val="28"/>
        </w:rPr>
        <w:t xml:space="preserve"> на </w:t>
      </w:r>
      <w:r w:rsidR="00FF63B9" w:rsidRPr="00A45349">
        <w:rPr>
          <w:sz w:val="26"/>
          <w:szCs w:val="28"/>
        </w:rPr>
        <w:t>20</w:t>
      </w:r>
      <w:r w:rsidR="00110ECA" w:rsidRPr="00A45349">
        <w:rPr>
          <w:sz w:val="26"/>
          <w:szCs w:val="28"/>
        </w:rPr>
        <w:t>1</w:t>
      </w:r>
      <w:r w:rsidR="007B2A73" w:rsidRPr="00A45349">
        <w:rPr>
          <w:sz w:val="26"/>
          <w:szCs w:val="28"/>
        </w:rPr>
        <w:t>5</w:t>
      </w:r>
      <w:r w:rsidRPr="00A45349">
        <w:rPr>
          <w:sz w:val="26"/>
          <w:szCs w:val="28"/>
        </w:rPr>
        <w:t xml:space="preserve"> рік</w:t>
      </w:r>
    </w:p>
    <w:p w:rsidR="00BD5750" w:rsidRPr="00A45349" w:rsidRDefault="0088103B" w:rsidP="00C06CE9">
      <w:pPr>
        <w:spacing w:after="60"/>
        <w:jc w:val="center"/>
        <w:rPr>
          <w:sz w:val="22"/>
          <w:szCs w:val="24"/>
        </w:rPr>
      </w:pPr>
      <w:r w:rsidRPr="00A45349">
        <w:rPr>
          <w:sz w:val="22"/>
          <w:szCs w:val="24"/>
        </w:rPr>
        <w:t>1.</w:t>
      </w:r>
      <w:r w:rsidR="005B6BD6" w:rsidRPr="00A45349">
        <w:rPr>
          <w:sz w:val="22"/>
          <w:szCs w:val="24"/>
        </w:rPr>
        <w:t xml:space="preserve"> </w:t>
      </w:r>
      <w:r w:rsidR="0084072F" w:rsidRPr="00A45349">
        <w:rPr>
          <w:sz w:val="22"/>
          <w:szCs w:val="24"/>
        </w:rPr>
        <w:t>Короткострокове підвищення кваліфікації керівних кадрів</w:t>
      </w:r>
      <w:r w:rsidRPr="00A45349">
        <w:rPr>
          <w:sz w:val="22"/>
          <w:szCs w:val="24"/>
        </w:rPr>
        <w:t>.</w:t>
      </w:r>
    </w:p>
    <w:p w:rsidR="005B6BD6" w:rsidRPr="00A45349" w:rsidRDefault="0084072F" w:rsidP="00A45349">
      <w:pPr>
        <w:spacing w:after="120"/>
        <w:jc w:val="center"/>
        <w:rPr>
          <w:sz w:val="22"/>
          <w:szCs w:val="24"/>
        </w:rPr>
      </w:pPr>
      <w:r w:rsidRPr="00A45349">
        <w:rPr>
          <w:sz w:val="22"/>
          <w:szCs w:val="24"/>
        </w:rPr>
        <w:t>Обласні та міста Хмельницький курси удосконалення керівних кадрів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540"/>
        <w:gridCol w:w="360"/>
        <w:gridCol w:w="360"/>
        <w:gridCol w:w="47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632FCC" w:rsidRPr="00736189">
        <w:trPr>
          <w:cantSplit/>
          <w:trHeight w:val="170"/>
        </w:trPr>
        <w:tc>
          <w:tcPr>
            <w:tcW w:w="360" w:type="dxa"/>
            <w:vMerge w:val="restart"/>
            <w:vAlign w:val="center"/>
          </w:tcPr>
          <w:p w:rsidR="00632FCC" w:rsidRPr="00736189" w:rsidRDefault="00632FCC" w:rsidP="0073618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№</w:t>
            </w:r>
          </w:p>
          <w:p w:rsidR="00632FCC" w:rsidRPr="00736189" w:rsidRDefault="00997910" w:rsidP="0073618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632FCC" w:rsidRPr="007361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Категорії слухачів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Загальна кількість годин за програмами навчання</w:t>
            </w:r>
            <w:r w:rsidR="00584B36" w:rsidRPr="00736189">
              <w:rPr>
                <w:b/>
                <w:sz w:val="18"/>
                <w:szCs w:val="18"/>
              </w:rPr>
              <w:t>:</w:t>
            </w:r>
            <w:r w:rsidR="00316FCC">
              <w:rPr>
                <w:b/>
                <w:sz w:val="18"/>
                <w:szCs w:val="18"/>
              </w:rPr>
              <w:t xml:space="preserve"> (аудиторні</w:t>
            </w:r>
            <w:r w:rsidR="00C91013">
              <w:rPr>
                <w:b/>
                <w:sz w:val="18"/>
                <w:szCs w:val="18"/>
              </w:rPr>
              <w:t xml:space="preserve"> зан.</w:t>
            </w:r>
            <w:r w:rsidR="00316FCC">
              <w:rPr>
                <w:b/>
                <w:sz w:val="18"/>
                <w:szCs w:val="18"/>
              </w:rPr>
              <w:t xml:space="preserve">/ </w:t>
            </w:r>
            <w:r w:rsidR="00C91013">
              <w:rPr>
                <w:b/>
                <w:sz w:val="18"/>
                <w:szCs w:val="18"/>
              </w:rPr>
              <w:t>самост.</w:t>
            </w:r>
            <w:r w:rsidR="00316FCC">
              <w:rPr>
                <w:b/>
                <w:sz w:val="18"/>
                <w:szCs w:val="18"/>
              </w:rPr>
              <w:t xml:space="preserve"> робота)</w:t>
            </w:r>
          </w:p>
        </w:tc>
        <w:tc>
          <w:tcPr>
            <w:tcW w:w="1194" w:type="dxa"/>
            <w:gridSpan w:val="3"/>
            <w:vAlign w:val="center"/>
          </w:tcPr>
          <w:p w:rsidR="00632FCC" w:rsidRPr="00736189" w:rsidRDefault="00632FCC" w:rsidP="00736189">
            <w:pPr>
              <w:pStyle w:val="Heading4"/>
              <w:ind w:left="-108" w:right="-108"/>
              <w:rPr>
                <w:sz w:val="18"/>
                <w:szCs w:val="18"/>
              </w:rPr>
            </w:pPr>
            <w:r w:rsidRPr="00736189">
              <w:rPr>
                <w:sz w:val="18"/>
                <w:szCs w:val="18"/>
              </w:rPr>
              <w:t>Кількість</w:t>
            </w:r>
          </w:p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слух</w:t>
            </w:r>
            <w:r w:rsidRPr="00736189">
              <w:rPr>
                <w:b/>
                <w:sz w:val="18"/>
                <w:szCs w:val="18"/>
              </w:rPr>
              <w:t>а</w:t>
            </w:r>
            <w:r w:rsidRPr="00736189">
              <w:rPr>
                <w:b/>
                <w:sz w:val="18"/>
                <w:szCs w:val="18"/>
              </w:rPr>
              <w:t>чів</w:t>
            </w:r>
          </w:p>
        </w:tc>
        <w:tc>
          <w:tcPr>
            <w:tcW w:w="412" w:type="dxa"/>
            <w:vMerge w:val="restart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Загальна к</w:t>
            </w:r>
            <w:r w:rsidRPr="00736189">
              <w:rPr>
                <w:b/>
                <w:sz w:val="18"/>
                <w:szCs w:val="18"/>
              </w:rPr>
              <w:t>і</w:t>
            </w:r>
            <w:r w:rsidRPr="00736189">
              <w:rPr>
                <w:b/>
                <w:sz w:val="18"/>
                <w:szCs w:val="18"/>
              </w:rPr>
              <w:t>лькість слухачів</w:t>
            </w:r>
          </w:p>
        </w:tc>
        <w:tc>
          <w:tcPr>
            <w:tcW w:w="412" w:type="dxa"/>
            <w:vMerge w:val="restart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Кількість навчальних груп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Строки проведення з</w:t>
            </w:r>
            <w:r w:rsidRPr="00736189">
              <w:rPr>
                <w:b/>
                <w:sz w:val="18"/>
                <w:szCs w:val="18"/>
              </w:rPr>
              <w:t>а</w:t>
            </w:r>
            <w:r w:rsidRPr="00736189">
              <w:rPr>
                <w:b/>
                <w:sz w:val="18"/>
                <w:szCs w:val="18"/>
              </w:rPr>
              <w:t>нять</w:t>
            </w:r>
          </w:p>
        </w:tc>
        <w:tc>
          <w:tcPr>
            <w:tcW w:w="11085" w:type="dxa"/>
            <w:gridSpan w:val="27"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736189">
              <w:rPr>
                <w:b/>
                <w:bCs/>
                <w:sz w:val="18"/>
                <w:szCs w:val="18"/>
              </w:rPr>
              <w:t>слухачів</w:t>
            </w:r>
          </w:p>
        </w:tc>
      </w:tr>
      <w:tr w:rsidR="00632FCC" w:rsidRPr="00736189">
        <w:trPr>
          <w:cantSplit/>
          <w:trHeight w:val="3330"/>
        </w:trPr>
        <w:tc>
          <w:tcPr>
            <w:tcW w:w="360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32FCC" w:rsidRPr="00736189" w:rsidRDefault="00584B36" w:rsidP="0073618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632FCC" w:rsidRPr="00736189">
              <w:rPr>
                <w:b/>
                <w:sz w:val="18"/>
                <w:szCs w:val="18"/>
              </w:rPr>
              <w:t>а державним замовле</w:t>
            </w:r>
            <w:r w:rsidR="00632FCC" w:rsidRPr="00736189">
              <w:rPr>
                <w:b/>
                <w:sz w:val="18"/>
                <w:szCs w:val="18"/>
              </w:rPr>
              <w:t>н</w:t>
            </w:r>
            <w:r w:rsidR="00632FCC" w:rsidRPr="00736189">
              <w:rPr>
                <w:b/>
                <w:sz w:val="18"/>
                <w:szCs w:val="18"/>
              </w:rPr>
              <w:t>ням</w:t>
            </w:r>
          </w:p>
        </w:tc>
        <w:tc>
          <w:tcPr>
            <w:tcW w:w="360" w:type="dxa"/>
            <w:textDirection w:val="btLr"/>
            <w:vAlign w:val="center"/>
          </w:tcPr>
          <w:p w:rsidR="00632FCC" w:rsidRPr="00736189" w:rsidRDefault="00584B36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н</w:t>
            </w:r>
            <w:r w:rsidR="00632FCC" w:rsidRPr="00736189">
              <w:rPr>
                <w:b/>
                <w:sz w:val="18"/>
                <w:szCs w:val="18"/>
              </w:rPr>
              <w:t>а договірних умовах</w:t>
            </w:r>
          </w:p>
        </w:tc>
        <w:tc>
          <w:tcPr>
            <w:tcW w:w="474" w:type="dxa"/>
            <w:textDirection w:val="btLr"/>
            <w:vAlign w:val="center"/>
          </w:tcPr>
          <w:p w:rsidR="00632FCC" w:rsidRPr="00736189" w:rsidRDefault="00584B36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632FCC" w:rsidRPr="00736189">
              <w:rPr>
                <w:b/>
                <w:sz w:val="18"/>
                <w:szCs w:val="18"/>
              </w:rPr>
              <w:t xml:space="preserve"> них державних  службовців</w:t>
            </w:r>
          </w:p>
        </w:tc>
        <w:tc>
          <w:tcPr>
            <w:tcW w:w="412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2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1" w:type="dxa"/>
            <w:vMerge/>
            <w:vAlign w:val="center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Об’єкти обласного підпорядкування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84B36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м. Кам’янець-Подільський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84B36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м. Нетішин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9240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м. </w:t>
            </w:r>
            <w:r w:rsidR="00584B36" w:rsidRPr="00736189">
              <w:rPr>
                <w:b/>
                <w:sz w:val="18"/>
                <w:szCs w:val="18"/>
              </w:rPr>
              <w:t>Славута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9240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м. </w:t>
            </w:r>
            <w:r w:rsidR="00584B36" w:rsidRPr="00736189">
              <w:rPr>
                <w:b/>
                <w:sz w:val="18"/>
                <w:szCs w:val="18"/>
              </w:rPr>
              <w:t>Старокостянтинів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9240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м. </w:t>
            </w:r>
            <w:r w:rsidR="00584B36" w:rsidRPr="00736189">
              <w:rPr>
                <w:b/>
                <w:sz w:val="18"/>
                <w:szCs w:val="18"/>
              </w:rPr>
              <w:t>Хмельницький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59240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м. </w:t>
            </w:r>
            <w:r w:rsidR="00584B36" w:rsidRPr="00736189">
              <w:rPr>
                <w:b/>
                <w:sz w:val="18"/>
                <w:szCs w:val="18"/>
              </w:rPr>
              <w:t>Шепетівка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Білогірський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Віньковецький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Волочиський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Городоцький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Дер</w:t>
            </w:r>
            <w:r w:rsidRPr="00736189">
              <w:rPr>
                <w:b/>
                <w:sz w:val="18"/>
                <w:szCs w:val="18"/>
              </w:rPr>
              <w:t>а</w:t>
            </w:r>
            <w:r w:rsidRPr="00736189">
              <w:rPr>
                <w:b/>
                <w:sz w:val="18"/>
                <w:szCs w:val="18"/>
              </w:rPr>
              <w:t xml:space="preserve">жнянський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0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Дунаєвецький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Ізяславський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Кам</w:t>
            </w:r>
            <w:r w:rsidR="00584B36" w:rsidRPr="00736189">
              <w:rPr>
                <w:b/>
                <w:sz w:val="18"/>
                <w:szCs w:val="18"/>
              </w:rPr>
              <w:t>’янець</w:t>
            </w:r>
            <w:r w:rsidRPr="00736189">
              <w:rPr>
                <w:b/>
                <w:sz w:val="18"/>
                <w:szCs w:val="18"/>
              </w:rPr>
              <w:t xml:space="preserve">-Подільський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Красилівський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Летичівський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Новоушицький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Полонський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Славутський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Ст</w:t>
            </w:r>
            <w:r w:rsidR="00584B36" w:rsidRPr="00736189">
              <w:rPr>
                <w:b/>
                <w:sz w:val="18"/>
                <w:szCs w:val="18"/>
              </w:rPr>
              <w:t>арок</w:t>
            </w:r>
            <w:r w:rsidRPr="00736189">
              <w:rPr>
                <w:b/>
                <w:sz w:val="18"/>
                <w:szCs w:val="18"/>
              </w:rPr>
              <w:t xml:space="preserve">остянтинівський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Старосинявський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Теофіпольський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Хмельницький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Чемеровецький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Шепетівський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411" w:type="dxa"/>
            <w:textDirection w:val="btLr"/>
            <w:vAlign w:val="center"/>
          </w:tcPr>
          <w:p w:rsidR="00632FCC" w:rsidRPr="00736189" w:rsidRDefault="00632FCC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Ярмолинецький </w:t>
            </w:r>
            <w:r w:rsidR="00584B36" w:rsidRPr="00736189">
              <w:rPr>
                <w:b/>
                <w:sz w:val="18"/>
                <w:szCs w:val="18"/>
              </w:rPr>
              <w:t>район</w:t>
            </w:r>
          </w:p>
        </w:tc>
      </w:tr>
      <w:tr w:rsidR="00632FCC" w:rsidRPr="00736189">
        <w:tc>
          <w:tcPr>
            <w:tcW w:w="36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474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632FCC" w:rsidRPr="00736189" w:rsidTr="00A45349">
        <w:tc>
          <w:tcPr>
            <w:tcW w:w="360" w:type="dxa"/>
          </w:tcPr>
          <w:p w:rsidR="00632FCC" w:rsidRPr="00736189" w:rsidRDefault="00A45349" w:rsidP="00A45349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632FCC" w:rsidRPr="00736189" w:rsidRDefault="00632FCC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6"/>
                <w:sz w:val="16"/>
                <w:szCs w:val="16"/>
              </w:rPr>
              <w:t>Керівники ЦЗ</w:t>
            </w:r>
            <w:r w:rsidRPr="00736189">
              <w:rPr>
                <w:sz w:val="16"/>
                <w:szCs w:val="16"/>
              </w:rPr>
              <w:t xml:space="preserve"> </w:t>
            </w:r>
            <w:r w:rsidRPr="00736189">
              <w:rPr>
                <w:spacing w:val="-6"/>
                <w:sz w:val="16"/>
                <w:szCs w:val="16"/>
              </w:rPr>
              <w:t>загальноосвітніх</w:t>
            </w:r>
            <w:r w:rsidRPr="00736189">
              <w:rPr>
                <w:sz w:val="16"/>
                <w:szCs w:val="16"/>
              </w:rPr>
              <w:t xml:space="preserve"> навчальних закладів І-ІІІ, І-ІІ ступенів </w:t>
            </w:r>
          </w:p>
        </w:tc>
        <w:tc>
          <w:tcPr>
            <w:tcW w:w="540" w:type="dxa"/>
            <w:vAlign w:val="center"/>
          </w:tcPr>
          <w:p w:rsidR="00632FCC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B5692C" w:rsidRPr="00736189" w:rsidRDefault="00B5692C" w:rsidP="00B5692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0" w:type="dxa"/>
            <w:vAlign w:val="center"/>
          </w:tcPr>
          <w:p w:rsidR="00632FCC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6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57</w:t>
            </w:r>
          </w:p>
        </w:tc>
        <w:tc>
          <w:tcPr>
            <w:tcW w:w="474" w:type="dxa"/>
            <w:vAlign w:val="center"/>
          </w:tcPr>
          <w:p w:rsidR="00632FCC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57</w:t>
            </w:r>
          </w:p>
        </w:tc>
        <w:tc>
          <w:tcPr>
            <w:tcW w:w="412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12-23.01</w:t>
            </w:r>
          </w:p>
        </w:tc>
        <w:tc>
          <w:tcPr>
            <w:tcW w:w="411" w:type="dxa"/>
            <w:vAlign w:val="center"/>
          </w:tcPr>
          <w:p w:rsidR="00632FCC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632FCC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736189" w:rsidRDefault="003A24A6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-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632FCC" w:rsidRPr="00736189" w:rsidRDefault="00632FCC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</w:tbl>
    <w:p w:rsidR="00A45349" w:rsidRDefault="00A45349">
      <w:pPr>
        <w:rPr>
          <w:sz w:val="8"/>
          <w:szCs w:val="8"/>
        </w:rPr>
      </w:pPr>
    </w:p>
    <w:p w:rsidR="004B00E0" w:rsidRPr="00632FCC" w:rsidRDefault="00A45349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55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"/>
        <w:gridCol w:w="1078"/>
        <w:gridCol w:w="7"/>
        <w:gridCol w:w="543"/>
        <w:gridCol w:w="46"/>
        <w:gridCol w:w="316"/>
        <w:gridCol w:w="44"/>
        <w:gridCol w:w="484"/>
        <w:gridCol w:w="56"/>
        <w:gridCol w:w="256"/>
        <w:gridCol w:w="38"/>
        <w:gridCol w:w="376"/>
        <w:gridCol w:w="36"/>
        <w:gridCol w:w="378"/>
        <w:gridCol w:w="34"/>
        <w:gridCol w:w="379"/>
        <w:gridCol w:w="32"/>
        <w:gridCol w:w="381"/>
        <w:gridCol w:w="30"/>
        <w:gridCol w:w="382"/>
        <w:gridCol w:w="28"/>
        <w:gridCol w:w="384"/>
        <w:gridCol w:w="26"/>
        <w:gridCol w:w="386"/>
        <w:gridCol w:w="24"/>
        <w:gridCol w:w="388"/>
        <w:gridCol w:w="22"/>
        <w:gridCol w:w="389"/>
        <w:gridCol w:w="21"/>
        <w:gridCol w:w="390"/>
        <w:gridCol w:w="20"/>
        <w:gridCol w:w="391"/>
        <w:gridCol w:w="19"/>
        <w:gridCol w:w="392"/>
        <w:gridCol w:w="18"/>
        <w:gridCol w:w="393"/>
        <w:gridCol w:w="17"/>
        <w:gridCol w:w="394"/>
        <w:gridCol w:w="16"/>
        <w:gridCol w:w="395"/>
        <w:gridCol w:w="15"/>
        <w:gridCol w:w="396"/>
        <w:gridCol w:w="14"/>
        <w:gridCol w:w="398"/>
        <w:gridCol w:w="13"/>
        <w:gridCol w:w="399"/>
        <w:gridCol w:w="12"/>
        <w:gridCol w:w="400"/>
        <w:gridCol w:w="11"/>
        <w:gridCol w:w="401"/>
        <w:gridCol w:w="10"/>
        <w:gridCol w:w="402"/>
        <w:gridCol w:w="9"/>
        <w:gridCol w:w="403"/>
        <w:gridCol w:w="8"/>
        <w:gridCol w:w="404"/>
        <w:gridCol w:w="7"/>
        <w:gridCol w:w="405"/>
        <w:gridCol w:w="6"/>
        <w:gridCol w:w="406"/>
        <w:gridCol w:w="5"/>
        <w:gridCol w:w="407"/>
        <w:gridCol w:w="4"/>
        <w:gridCol w:w="408"/>
        <w:gridCol w:w="3"/>
        <w:gridCol w:w="409"/>
        <w:gridCol w:w="2"/>
        <w:gridCol w:w="410"/>
        <w:gridCol w:w="1"/>
        <w:gridCol w:w="411"/>
      </w:tblGrid>
      <w:tr w:rsidR="00632FCC" w:rsidRPr="00736189">
        <w:tc>
          <w:tcPr>
            <w:tcW w:w="36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85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3" w:type="dxa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28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3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4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4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3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3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1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2" w:type="dxa"/>
            <w:gridSpan w:val="2"/>
          </w:tcPr>
          <w:p w:rsidR="00632FCC" w:rsidRPr="00736189" w:rsidRDefault="00632FCC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A45349" w:rsidP="00A45349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6"/>
                <w:sz w:val="16"/>
                <w:szCs w:val="16"/>
              </w:rPr>
              <w:t>Керівники ЦЗ</w:t>
            </w:r>
            <w:r w:rsidRPr="00736189">
              <w:rPr>
                <w:sz w:val="16"/>
                <w:szCs w:val="16"/>
              </w:rPr>
              <w:t xml:space="preserve"> </w:t>
            </w:r>
            <w:r w:rsidRPr="00736189">
              <w:rPr>
                <w:spacing w:val="-12"/>
                <w:sz w:val="16"/>
                <w:szCs w:val="16"/>
              </w:rPr>
              <w:t>загальноосвітніх</w:t>
            </w:r>
            <w:r w:rsidRPr="00736189">
              <w:rPr>
                <w:sz w:val="16"/>
                <w:szCs w:val="16"/>
              </w:rPr>
              <w:t xml:space="preserve"> навчальних закладів І-ІІІ, І-ІІ ступенів 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B5692C" w:rsidRPr="00736189" w:rsidRDefault="00B5692C" w:rsidP="00B5692C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58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58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19-30.01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>
        <w:tc>
          <w:tcPr>
            <w:tcW w:w="1447" w:type="dxa"/>
            <w:gridSpan w:val="4"/>
          </w:tcPr>
          <w:p w:rsidR="00971CE0" w:rsidRPr="00736189" w:rsidRDefault="00971CE0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3" w:type="dxa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115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115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694AA5">
            <w:pPr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971CE0" w:rsidRPr="00736189">
        <w:tc>
          <w:tcPr>
            <w:tcW w:w="15550" w:type="dxa"/>
            <w:gridSpan w:val="71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л ю т и й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6"/>
                <w:sz w:val="16"/>
                <w:szCs w:val="16"/>
              </w:rPr>
              <w:t>керівників ЦЗ</w:t>
            </w:r>
            <w:r w:rsidRPr="00736189">
              <w:rPr>
                <w:sz w:val="16"/>
                <w:szCs w:val="16"/>
              </w:rPr>
              <w:t xml:space="preserve"> </w:t>
            </w:r>
            <w:r w:rsidR="004771CC">
              <w:rPr>
                <w:sz w:val="16"/>
                <w:szCs w:val="16"/>
              </w:rPr>
              <w:t>ЗОНЗ</w:t>
            </w:r>
            <w:r w:rsidRPr="00736189">
              <w:rPr>
                <w:sz w:val="16"/>
                <w:szCs w:val="16"/>
              </w:rPr>
              <w:t xml:space="preserve"> І-ІІІ, І-ІІ ступенів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B5692C" w:rsidRPr="00736189" w:rsidRDefault="00B5692C" w:rsidP="00B5692C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A45349">
              <w:rPr>
                <w:spacing w:val="-10"/>
                <w:sz w:val="16"/>
                <w:szCs w:val="16"/>
              </w:rPr>
              <w:t>26.01-</w:t>
            </w:r>
            <w:r w:rsidR="00A45349">
              <w:rPr>
                <w:sz w:val="16"/>
                <w:szCs w:val="16"/>
              </w:rPr>
              <w:t>0</w:t>
            </w:r>
            <w:r w:rsidRPr="00736189">
              <w:rPr>
                <w:sz w:val="16"/>
                <w:szCs w:val="16"/>
              </w:rPr>
              <w:t>6.02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6"/>
                <w:sz w:val="16"/>
                <w:szCs w:val="16"/>
              </w:rPr>
              <w:t>керівників ЦЗ</w:t>
            </w:r>
            <w:r w:rsidRPr="00736189">
              <w:rPr>
                <w:sz w:val="16"/>
                <w:szCs w:val="16"/>
              </w:rPr>
              <w:t xml:space="preserve"> </w:t>
            </w:r>
            <w:r w:rsidR="00A45349">
              <w:rPr>
                <w:sz w:val="16"/>
                <w:szCs w:val="16"/>
              </w:rPr>
              <w:t xml:space="preserve">ЗОНЗ </w:t>
            </w:r>
            <w:r w:rsidRPr="00736189">
              <w:rPr>
                <w:sz w:val="16"/>
                <w:szCs w:val="16"/>
              </w:rPr>
              <w:t>І-ІІІ, І-ІІ ступенів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B5692C" w:rsidRPr="00736189" w:rsidRDefault="00B5692C" w:rsidP="00B5692C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71CE0" w:rsidRPr="00736189">
              <w:rPr>
                <w:sz w:val="16"/>
                <w:szCs w:val="16"/>
              </w:rPr>
              <w:t>2-13.02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ЦЗ </w:t>
            </w:r>
            <w:r w:rsidRPr="00736189">
              <w:rPr>
                <w:spacing w:val="-10"/>
                <w:sz w:val="16"/>
                <w:szCs w:val="16"/>
              </w:rPr>
              <w:t>с/г підприємств</w:t>
            </w:r>
            <w:r w:rsidRPr="007361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547B7D" w:rsidRPr="00736189" w:rsidRDefault="00547B7D" w:rsidP="00547B7D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29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9-20.02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ЦЗ </w:t>
            </w:r>
            <w:r w:rsidRPr="00736189">
              <w:rPr>
                <w:spacing w:val="-6"/>
                <w:sz w:val="16"/>
                <w:szCs w:val="16"/>
              </w:rPr>
              <w:t>ВНЗ І-ІІ рівнів</w:t>
            </w:r>
            <w:r w:rsidRPr="00736189">
              <w:rPr>
                <w:sz w:val="16"/>
                <w:szCs w:val="16"/>
              </w:rPr>
              <w:t xml:space="preserve"> акредитації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547B7D" w:rsidRPr="00736189" w:rsidRDefault="00547B7D" w:rsidP="00547B7D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71CE0" w:rsidRPr="00736189">
              <w:rPr>
                <w:sz w:val="16"/>
                <w:szCs w:val="16"/>
              </w:rPr>
              <w:t>9-20.02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A453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5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6"/>
                <w:sz w:val="16"/>
                <w:szCs w:val="16"/>
              </w:rPr>
              <w:t>керівників ЦЗ</w:t>
            </w:r>
            <w:r w:rsidRPr="00736189">
              <w:rPr>
                <w:sz w:val="16"/>
                <w:szCs w:val="16"/>
              </w:rPr>
              <w:t xml:space="preserve"> </w:t>
            </w:r>
            <w:r w:rsidR="0088103B" w:rsidRPr="00A45349">
              <w:rPr>
                <w:spacing w:val="-10"/>
                <w:sz w:val="16"/>
                <w:szCs w:val="16"/>
              </w:rPr>
              <w:t>с</w:t>
            </w:r>
            <w:r w:rsidR="00FA1E54" w:rsidRPr="00A45349">
              <w:rPr>
                <w:spacing w:val="-10"/>
                <w:sz w:val="16"/>
                <w:szCs w:val="16"/>
              </w:rPr>
              <w:t>/г</w:t>
            </w:r>
            <w:r w:rsidR="0088103B" w:rsidRPr="00A45349">
              <w:rPr>
                <w:spacing w:val="-10"/>
                <w:sz w:val="16"/>
                <w:szCs w:val="16"/>
              </w:rPr>
              <w:t xml:space="preserve"> </w:t>
            </w:r>
            <w:r w:rsidRPr="00A45349">
              <w:rPr>
                <w:spacing w:val="-10"/>
                <w:sz w:val="16"/>
                <w:szCs w:val="16"/>
              </w:rPr>
              <w:t>підприємств</w:t>
            </w:r>
            <w:r w:rsidRPr="007361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547B7D" w:rsidRPr="00736189" w:rsidRDefault="00547B7D" w:rsidP="00547B7D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16-27.02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6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color w:val="800000"/>
                <w:sz w:val="16"/>
                <w:szCs w:val="16"/>
              </w:rPr>
            </w:pPr>
            <w:r w:rsidRPr="00736189">
              <w:rPr>
                <w:spacing w:val="-6"/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14"/>
                <w:sz w:val="16"/>
                <w:szCs w:val="16"/>
              </w:rPr>
              <w:t>ке</w:t>
            </w:r>
            <w:r w:rsidR="00E300A1" w:rsidRPr="00736189">
              <w:rPr>
                <w:spacing w:val="-14"/>
                <w:sz w:val="16"/>
                <w:szCs w:val="16"/>
              </w:rPr>
              <w:softHyphen/>
            </w:r>
            <w:r w:rsidRPr="00736189">
              <w:rPr>
                <w:spacing w:val="-14"/>
                <w:sz w:val="16"/>
                <w:szCs w:val="16"/>
              </w:rPr>
              <w:t>рівників ЦЗ ВНЗ</w:t>
            </w:r>
            <w:r w:rsidRPr="00736189">
              <w:rPr>
                <w:sz w:val="16"/>
                <w:szCs w:val="16"/>
              </w:rPr>
              <w:t xml:space="preserve"> </w:t>
            </w:r>
            <w:r w:rsidRPr="00736189">
              <w:rPr>
                <w:spacing w:val="-6"/>
                <w:sz w:val="16"/>
                <w:szCs w:val="16"/>
              </w:rPr>
              <w:t>І-ІІ рівнів акре</w:t>
            </w:r>
            <w:r w:rsidR="00E300A1" w:rsidRPr="00736189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дитації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547B7D" w:rsidRPr="00736189" w:rsidRDefault="00547B7D" w:rsidP="00827033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A45349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16-27.02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A4534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A45349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971CE0" w:rsidRPr="00736189" w:rsidTr="00A45349">
        <w:tc>
          <w:tcPr>
            <w:tcW w:w="362" w:type="dxa"/>
            <w:gridSpan w:val="2"/>
          </w:tcPr>
          <w:p w:rsidR="00971CE0" w:rsidRPr="00736189" w:rsidRDefault="00971CE0" w:rsidP="00A45349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7</w:t>
            </w:r>
          </w:p>
        </w:tc>
        <w:tc>
          <w:tcPr>
            <w:tcW w:w="1085" w:type="dxa"/>
            <w:gridSpan w:val="2"/>
            <w:vAlign w:val="center"/>
          </w:tcPr>
          <w:p w:rsidR="00971CE0" w:rsidRPr="00736189" w:rsidRDefault="00971CE0" w:rsidP="00736189">
            <w:pPr>
              <w:ind w:left="-88" w:right="-126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Начальники </w:t>
            </w:r>
            <w:r w:rsidRPr="00736189">
              <w:rPr>
                <w:spacing w:val="-6"/>
                <w:sz w:val="16"/>
                <w:szCs w:val="16"/>
              </w:rPr>
              <w:t>управлінь (відді</w:t>
            </w:r>
            <w:r w:rsidR="00E300A1" w:rsidRPr="00736189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л</w:t>
            </w:r>
            <w:r w:rsidRPr="00736189">
              <w:rPr>
                <w:spacing w:val="-8"/>
                <w:sz w:val="16"/>
                <w:szCs w:val="16"/>
              </w:rPr>
              <w:t>ів) вет</w:t>
            </w:r>
            <w:r w:rsidR="00997910" w:rsidRPr="00736189">
              <w:rPr>
                <w:spacing w:val="-8"/>
                <w:sz w:val="16"/>
                <w:szCs w:val="16"/>
              </w:rPr>
              <w:t>еринарної</w:t>
            </w:r>
            <w:r w:rsidRPr="00736189">
              <w:rPr>
                <w:sz w:val="16"/>
                <w:szCs w:val="16"/>
              </w:rPr>
              <w:t xml:space="preserve"> медицини </w:t>
            </w:r>
          </w:p>
        </w:tc>
        <w:tc>
          <w:tcPr>
            <w:tcW w:w="543" w:type="dxa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827033" w:rsidRPr="00736189" w:rsidRDefault="00827033" w:rsidP="00827033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40/32</w:t>
            </w: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12" w:type="dxa"/>
            <w:gridSpan w:val="2"/>
            <w:vAlign w:val="center"/>
          </w:tcPr>
          <w:p w:rsidR="00971CE0" w:rsidRPr="006E46AB" w:rsidRDefault="006E46AB" w:rsidP="006E46AB">
            <w:pPr>
              <w:jc w:val="center"/>
              <w:rPr>
                <w:spacing w:val="-34"/>
                <w:sz w:val="16"/>
                <w:szCs w:val="16"/>
              </w:rPr>
            </w:pPr>
            <w:r w:rsidRPr="006E46AB">
              <w:rPr>
                <w:smallCaps/>
                <w:spacing w:val="-34"/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3" w:type="dxa"/>
            <w:gridSpan w:val="2"/>
            <w:vAlign w:val="center"/>
          </w:tcPr>
          <w:p w:rsidR="00971CE0" w:rsidRPr="006E46AB" w:rsidRDefault="00971CE0" w:rsidP="00736189">
            <w:pPr>
              <w:ind w:left="-106" w:right="-108"/>
              <w:jc w:val="center"/>
              <w:rPr>
                <w:spacing w:val="-10"/>
                <w:sz w:val="16"/>
                <w:szCs w:val="16"/>
              </w:rPr>
            </w:pPr>
            <w:r w:rsidRPr="006E46AB">
              <w:rPr>
                <w:spacing w:val="-10"/>
                <w:sz w:val="16"/>
                <w:szCs w:val="16"/>
              </w:rPr>
              <w:t>23.02-</w:t>
            </w:r>
          </w:p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6.03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6E46AB" w:rsidP="006E46AB">
            <w:pPr>
              <w:ind w:left="-36" w:right="-11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6E46AB" w:rsidP="006E4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6E46AB" w:rsidP="006E4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6E4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>
        <w:tc>
          <w:tcPr>
            <w:tcW w:w="1447" w:type="dxa"/>
            <w:gridSpan w:val="4"/>
            <w:vAlign w:val="center"/>
          </w:tcPr>
          <w:p w:rsidR="00971CE0" w:rsidRPr="00736189" w:rsidRDefault="00971CE0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3" w:type="dxa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52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191</w:t>
            </w:r>
          </w:p>
        </w:tc>
        <w:tc>
          <w:tcPr>
            <w:tcW w:w="312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210</w:t>
            </w:r>
          </w:p>
        </w:tc>
        <w:tc>
          <w:tcPr>
            <w:tcW w:w="414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9240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</w:tr>
      <w:tr w:rsidR="00971CE0" w:rsidRPr="00736189">
        <w:tc>
          <w:tcPr>
            <w:tcW w:w="15550" w:type="dxa"/>
            <w:gridSpan w:val="71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б е р е з е н ь</w:t>
            </w:r>
          </w:p>
        </w:tc>
      </w:tr>
      <w:tr w:rsidR="00971CE0" w:rsidRPr="00736189" w:rsidTr="006E46AB">
        <w:tc>
          <w:tcPr>
            <w:tcW w:w="360" w:type="dxa"/>
          </w:tcPr>
          <w:p w:rsidR="00971CE0" w:rsidRPr="00736189" w:rsidRDefault="00971CE0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pacing w:val="-6"/>
                <w:sz w:val="16"/>
                <w:szCs w:val="16"/>
              </w:rPr>
            </w:pPr>
            <w:r w:rsidRPr="00736189">
              <w:rPr>
                <w:spacing w:val="-18"/>
                <w:sz w:val="16"/>
                <w:szCs w:val="16"/>
              </w:rPr>
              <w:t>Керівники ЦЗ до</w:t>
            </w:r>
            <w:r w:rsidR="0088103B" w:rsidRPr="00736189">
              <w:rPr>
                <w:spacing w:val="-18"/>
                <w:sz w:val="16"/>
                <w:szCs w:val="16"/>
              </w:rPr>
              <w:softHyphen/>
            </w:r>
            <w:r w:rsidRPr="00736189">
              <w:rPr>
                <w:spacing w:val="-6"/>
                <w:sz w:val="16"/>
                <w:szCs w:val="16"/>
              </w:rPr>
              <w:t>шкільних нав</w:t>
            </w:r>
            <w:r w:rsidR="0088103B" w:rsidRPr="00736189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pacing w:val="-6"/>
                <w:sz w:val="16"/>
                <w:szCs w:val="16"/>
              </w:rPr>
              <w:t>ч</w:t>
            </w:r>
            <w:r w:rsidR="00997910" w:rsidRPr="00736189">
              <w:rPr>
                <w:spacing w:val="-14"/>
                <w:sz w:val="16"/>
                <w:szCs w:val="16"/>
              </w:rPr>
              <w:t>альних</w:t>
            </w:r>
            <w:r w:rsidRPr="00736189">
              <w:rPr>
                <w:spacing w:val="-14"/>
                <w:sz w:val="16"/>
                <w:szCs w:val="16"/>
              </w:rPr>
              <w:t xml:space="preserve"> закладів</w:t>
            </w:r>
            <w:r w:rsidRPr="0073618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gridSpan w:val="3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827033" w:rsidRPr="00736189" w:rsidRDefault="00827033" w:rsidP="0082703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0" w:type="dxa"/>
            <w:gridSpan w:val="2"/>
            <w:vAlign w:val="center"/>
          </w:tcPr>
          <w:p w:rsidR="00971CE0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47</w:t>
            </w:r>
          </w:p>
        </w:tc>
        <w:tc>
          <w:tcPr>
            <w:tcW w:w="294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47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71CE0" w:rsidRPr="00736189">
              <w:rPr>
                <w:sz w:val="16"/>
                <w:szCs w:val="16"/>
              </w:rPr>
              <w:t>2-13.03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6E46AB">
        <w:tc>
          <w:tcPr>
            <w:tcW w:w="360" w:type="dxa"/>
          </w:tcPr>
          <w:p w:rsidR="00971CE0" w:rsidRPr="00736189" w:rsidRDefault="00971CE0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6"/>
                <w:sz w:val="16"/>
                <w:szCs w:val="16"/>
              </w:rPr>
              <w:t>Керівники ЦЗ</w:t>
            </w:r>
            <w:r w:rsidRPr="00736189">
              <w:rPr>
                <w:sz w:val="16"/>
                <w:szCs w:val="16"/>
              </w:rPr>
              <w:t xml:space="preserve"> </w:t>
            </w:r>
            <w:r w:rsidR="004771CC">
              <w:rPr>
                <w:sz w:val="16"/>
                <w:szCs w:val="16"/>
              </w:rPr>
              <w:t>ДНЗ</w:t>
            </w:r>
          </w:p>
        </w:tc>
        <w:tc>
          <w:tcPr>
            <w:tcW w:w="596" w:type="dxa"/>
            <w:gridSpan w:val="3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827033" w:rsidRPr="00736189" w:rsidRDefault="00827033" w:rsidP="0082703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0" w:type="dxa"/>
            <w:gridSpan w:val="2"/>
            <w:vAlign w:val="center"/>
          </w:tcPr>
          <w:p w:rsidR="00971CE0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44</w:t>
            </w:r>
          </w:p>
        </w:tc>
        <w:tc>
          <w:tcPr>
            <w:tcW w:w="294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44</w:t>
            </w:r>
          </w:p>
        </w:tc>
        <w:tc>
          <w:tcPr>
            <w:tcW w:w="412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10-20.03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6E46AB" w:rsidRPr="00736189" w:rsidTr="006E46AB">
        <w:tc>
          <w:tcPr>
            <w:tcW w:w="360" w:type="dxa"/>
          </w:tcPr>
          <w:p w:rsidR="006E46AB" w:rsidRPr="00736189" w:rsidRDefault="006E46AB" w:rsidP="006E46AB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6E46AB" w:rsidRPr="00736189" w:rsidRDefault="006E46AB" w:rsidP="00445C15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8"/>
                <w:sz w:val="16"/>
                <w:szCs w:val="16"/>
              </w:rPr>
              <w:t>керівників ЦЗ</w:t>
            </w:r>
            <w:r w:rsidRPr="00736189">
              <w:rPr>
                <w:sz w:val="16"/>
                <w:szCs w:val="16"/>
              </w:rPr>
              <w:t xml:space="preserve"> дошкільних навчальних закладів </w:t>
            </w:r>
          </w:p>
        </w:tc>
        <w:tc>
          <w:tcPr>
            <w:tcW w:w="596" w:type="dxa"/>
            <w:gridSpan w:val="3"/>
            <w:vAlign w:val="center"/>
          </w:tcPr>
          <w:p w:rsidR="006E46AB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6E46AB" w:rsidRPr="00736189" w:rsidRDefault="006E46AB" w:rsidP="00445C15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0" w:type="dxa"/>
            <w:gridSpan w:val="2"/>
            <w:vAlign w:val="center"/>
          </w:tcPr>
          <w:p w:rsidR="006E46AB" w:rsidRPr="00736189" w:rsidRDefault="006E46AB" w:rsidP="00445C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gridSpan w:val="2"/>
            <w:vAlign w:val="center"/>
          </w:tcPr>
          <w:p w:rsidR="006E46AB" w:rsidRPr="00736189" w:rsidRDefault="006E46AB" w:rsidP="00445C1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33</w:t>
            </w:r>
          </w:p>
        </w:tc>
        <w:tc>
          <w:tcPr>
            <w:tcW w:w="29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33</w:t>
            </w:r>
          </w:p>
        </w:tc>
        <w:tc>
          <w:tcPr>
            <w:tcW w:w="412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16-27.03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1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:rsidR="00971CE0" w:rsidRPr="00971CE0" w:rsidRDefault="00971CE0">
      <w:pPr>
        <w:rPr>
          <w:sz w:val="8"/>
          <w:szCs w:val="8"/>
        </w:rPr>
      </w:pPr>
      <w:r>
        <w:br w:type="page"/>
      </w:r>
    </w:p>
    <w:tbl>
      <w:tblPr>
        <w:tblW w:w="15713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099"/>
        <w:gridCol w:w="50"/>
        <w:gridCol w:w="500"/>
        <w:gridCol w:w="47"/>
        <w:gridCol w:w="320"/>
        <w:gridCol w:w="45"/>
        <w:gridCol w:w="505"/>
        <w:gridCol w:w="42"/>
        <w:gridCol w:w="258"/>
        <w:gridCol w:w="40"/>
        <w:gridCol w:w="379"/>
        <w:gridCol w:w="38"/>
        <w:gridCol w:w="381"/>
        <w:gridCol w:w="36"/>
        <w:gridCol w:w="382"/>
        <w:gridCol w:w="33"/>
        <w:gridCol w:w="384"/>
        <w:gridCol w:w="31"/>
        <w:gridCol w:w="385"/>
        <w:gridCol w:w="29"/>
        <w:gridCol w:w="387"/>
        <w:gridCol w:w="27"/>
        <w:gridCol w:w="389"/>
        <w:gridCol w:w="25"/>
        <w:gridCol w:w="391"/>
        <w:gridCol w:w="23"/>
        <w:gridCol w:w="393"/>
        <w:gridCol w:w="21"/>
        <w:gridCol w:w="394"/>
        <w:gridCol w:w="20"/>
        <w:gridCol w:w="395"/>
        <w:gridCol w:w="19"/>
        <w:gridCol w:w="396"/>
        <w:gridCol w:w="18"/>
        <w:gridCol w:w="397"/>
        <w:gridCol w:w="17"/>
        <w:gridCol w:w="398"/>
        <w:gridCol w:w="16"/>
        <w:gridCol w:w="399"/>
        <w:gridCol w:w="15"/>
        <w:gridCol w:w="400"/>
        <w:gridCol w:w="14"/>
        <w:gridCol w:w="402"/>
        <w:gridCol w:w="13"/>
        <w:gridCol w:w="403"/>
        <w:gridCol w:w="12"/>
        <w:gridCol w:w="404"/>
        <w:gridCol w:w="11"/>
        <w:gridCol w:w="405"/>
        <w:gridCol w:w="10"/>
        <w:gridCol w:w="406"/>
        <w:gridCol w:w="9"/>
        <w:gridCol w:w="407"/>
        <w:gridCol w:w="8"/>
        <w:gridCol w:w="408"/>
        <w:gridCol w:w="7"/>
        <w:gridCol w:w="409"/>
        <w:gridCol w:w="6"/>
        <w:gridCol w:w="410"/>
        <w:gridCol w:w="5"/>
        <w:gridCol w:w="411"/>
        <w:gridCol w:w="4"/>
        <w:gridCol w:w="412"/>
        <w:gridCol w:w="3"/>
        <w:gridCol w:w="413"/>
        <w:gridCol w:w="2"/>
        <w:gridCol w:w="414"/>
        <w:gridCol w:w="1"/>
        <w:gridCol w:w="415"/>
      </w:tblGrid>
      <w:tr w:rsidR="00971CE0" w:rsidRPr="00736189" w:rsidTr="006E46AB">
        <w:tc>
          <w:tcPr>
            <w:tcW w:w="365" w:type="dxa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7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300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9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9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8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7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5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6" w:type="dxa"/>
            <w:gridSpan w:val="2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971CE0" w:rsidRPr="00736189" w:rsidTr="006E46AB">
        <w:tc>
          <w:tcPr>
            <w:tcW w:w="365" w:type="dxa"/>
          </w:tcPr>
          <w:p w:rsidR="00971CE0" w:rsidRPr="00736189" w:rsidRDefault="00971CE0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099" w:type="dxa"/>
            <w:vAlign w:val="center"/>
          </w:tcPr>
          <w:p w:rsidR="00971CE0" w:rsidRPr="00736189" w:rsidRDefault="00971CE0" w:rsidP="00736189">
            <w:pPr>
              <w:ind w:left="-88" w:right="-62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Методисти </w:t>
            </w:r>
            <w:r w:rsidR="00997910" w:rsidRPr="00736189">
              <w:rPr>
                <w:spacing w:val="-12"/>
                <w:sz w:val="16"/>
                <w:szCs w:val="16"/>
              </w:rPr>
              <w:t>“</w:t>
            </w:r>
            <w:r w:rsidRPr="00736189">
              <w:rPr>
                <w:spacing w:val="-12"/>
                <w:sz w:val="16"/>
                <w:szCs w:val="16"/>
              </w:rPr>
              <w:t>Основ здоров’я</w:t>
            </w:r>
            <w:r w:rsidR="00997910" w:rsidRPr="00736189">
              <w:rPr>
                <w:spacing w:val="-12"/>
                <w:sz w:val="16"/>
                <w:szCs w:val="16"/>
              </w:rPr>
              <w:t>”</w:t>
            </w:r>
            <w:r w:rsidR="00997910" w:rsidRPr="00736189">
              <w:rPr>
                <w:sz w:val="16"/>
                <w:szCs w:val="16"/>
              </w:rPr>
              <w:t xml:space="preserve"> </w:t>
            </w:r>
            <w:r w:rsidRPr="00736189">
              <w:rPr>
                <w:spacing w:val="-6"/>
                <w:sz w:val="16"/>
                <w:szCs w:val="16"/>
              </w:rPr>
              <w:t>управлінь (від</w:t>
            </w:r>
            <w:r w:rsidR="001E6738" w:rsidRPr="00736189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ділів) освіти міст (районів) області </w:t>
            </w:r>
          </w:p>
        </w:tc>
        <w:tc>
          <w:tcPr>
            <w:tcW w:w="550" w:type="dxa"/>
            <w:gridSpan w:val="2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2E56F1" w:rsidRPr="00736189" w:rsidRDefault="002E56F1" w:rsidP="002E56F1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40/32</w:t>
            </w:r>
          </w:p>
        </w:tc>
        <w:tc>
          <w:tcPr>
            <w:tcW w:w="367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</w:t>
            </w:r>
          </w:p>
        </w:tc>
        <w:tc>
          <w:tcPr>
            <w:tcW w:w="55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0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8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6E46AB">
              <w:rPr>
                <w:spacing w:val="-10"/>
                <w:sz w:val="16"/>
                <w:szCs w:val="16"/>
              </w:rPr>
              <w:t>23.03-</w:t>
            </w:r>
            <w:r w:rsidR="006E46AB">
              <w:rPr>
                <w:sz w:val="16"/>
                <w:szCs w:val="16"/>
              </w:rPr>
              <w:t>0</w:t>
            </w:r>
            <w:r w:rsidRPr="00736189">
              <w:rPr>
                <w:sz w:val="16"/>
                <w:szCs w:val="16"/>
              </w:rPr>
              <w:t>3.04</w:t>
            </w:r>
          </w:p>
        </w:tc>
        <w:tc>
          <w:tcPr>
            <w:tcW w:w="417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6E46AB">
        <w:tc>
          <w:tcPr>
            <w:tcW w:w="365" w:type="dxa"/>
          </w:tcPr>
          <w:p w:rsidR="00971CE0" w:rsidRPr="00736189" w:rsidRDefault="00971CE0" w:rsidP="006E46AB">
            <w:pPr>
              <w:jc w:val="center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5</w:t>
            </w:r>
          </w:p>
        </w:tc>
        <w:tc>
          <w:tcPr>
            <w:tcW w:w="1099" w:type="dxa"/>
          </w:tcPr>
          <w:p w:rsidR="00971CE0" w:rsidRPr="00736189" w:rsidRDefault="00971CE0" w:rsidP="00736189">
            <w:pPr>
              <w:ind w:left="-88" w:right="-62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Вчителі пред</w:t>
            </w:r>
            <w:r w:rsidRPr="00736189">
              <w:rPr>
                <w:sz w:val="16"/>
                <w:szCs w:val="16"/>
              </w:rPr>
              <w:softHyphen/>
              <w:t>мету “Основи здоров’я” нав</w:t>
            </w:r>
            <w:r w:rsidR="006E46AB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чальних закла</w:t>
            </w:r>
            <w:r w:rsidR="006E46AB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дів </w:t>
            </w:r>
          </w:p>
        </w:tc>
        <w:tc>
          <w:tcPr>
            <w:tcW w:w="550" w:type="dxa"/>
            <w:gridSpan w:val="2"/>
            <w:vAlign w:val="center"/>
          </w:tcPr>
          <w:p w:rsidR="00971CE0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2E56F1" w:rsidRPr="00736189" w:rsidRDefault="002E56F1" w:rsidP="002E56F1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24/48</w:t>
            </w:r>
          </w:p>
        </w:tc>
        <w:tc>
          <w:tcPr>
            <w:tcW w:w="367" w:type="dxa"/>
            <w:gridSpan w:val="2"/>
            <w:vAlign w:val="center"/>
          </w:tcPr>
          <w:p w:rsidR="00971CE0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50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52</w:t>
            </w:r>
          </w:p>
        </w:tc>
        <w:tc>
          <w:tcPr>
            <w:tcW w:w="300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52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8" w:type="dxa"/>
            <w:gridSpan w:val="2"/>
            <w:vAlign w:val="center"/>
          </w:tcPr>
          <w:p w:rsidR="00971CE0" w:rsidRPr="00736189" w:rsidRDefault="00971CE0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6E46AB">
              <w:rPr>
                <w:spacing w:val="-10"/>
                <w:sz w:val="16"/>
                <w:szCs w:val="16"/>
              </w:rPr>
              <w:t>30.03-</w:t>
            </w:r>
            <w:r w:rsidRPr="00736189">
              <w:rPr>
                <w:sz w:val="16"/>
                <w:szCs w:val="16"/>
              </w:rPr>
              <w:t>10.04</w:t>
            </w:r>
          </w:p>
        </w:tc>
        <w:tc>
          <w:tcPr>
            <w:tcW w:w="417" w:type="dxa"/>
            <w:gridSpan w:val="2"/>
            <w:vAlign w:val="center"/>
          </w:tcPr>
          <w:p w:rsidR="00971CE0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971CE0" w:rsidRPr="00736189" w:rsidTr="006E46AB">
        <w:tc>
          <w:tcPr>
            <w:tcW w:w="1464" w:type="dxa"/>
            <w:gridSpan w:val="2"/>
            <w:vAlign w:val="center"/>
          </w:tcPr>
          <w:p w:rsidR="00971CE0" w:rsidRPr="00736189" w:rsidRDefault="00971CE0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5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550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176</w:t>
            </w:r>
          </w:p>
        </w:tc>
        <w:tc>
          <w:tcPr>
            <w:tcW w:w="300" w:type="dxa"/>
            <w:gridSpan w:val="2"/>
            <w:vAlign w:val="center"/>
          </w:tcPr>
          <w:p w:rsidR="00971CE0" w:rsidRPr="00736189" w:rsidRDefault="006E46AB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195</w:t>
            </w:r>
          </w:p>
        </w:tc>
        <w:tc>
          <w:tcPr>
            <w:tcW w:w="419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8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971CE0" w:rsidRPr="00736189" w:rsidRDefault="006E46AB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59240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3A24A6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9791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gridSpan w:val="2"/>
            <w:vAlign w:val="center"/>
          </w:tcPr>
          <w:p w:rsidR="00971CE0" w:rsidRPr="00736189" w:rsidRDefault="00971CE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</w:tr>
      <w:tr w:rsidR="00971CE0" w:rsidRPr="00736189" w:rsidTr="006E46AB">
        <w:tc>
          <w:tcPr>
            <w:tcW w:w="15713" w:type="dxa"/>
            <w:gridSpan w:val="70"/>
          </w:tcPr>
          <w:p w:rsidR="00971CE0" w:rsidRPr="00736189" w:rsidRDefault="00971CE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к в і т е н ь</w:t>
            </w:r>
          </w:p>
        </w:tc>
      </w:tr>
      <w:tr w:rsidR="0085107A" w:rsidRPr="00736189" w:rsidTr="006E46AB">
        <w:tc>
          <w:tcPr>
            <w:tcW w:w="365" w:type="dxa"/>
          </w:tcPr>
          <w:p w:rsidR="0085107A" w:rsidRPr="00736189" w:rsidRDefault="0085107A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149" w:type="dxa"/>
            <w:gridSpan w:val="2"/>
            <w:vAlign w:val="center"/>
          </w:tcPr>
          <w:p w:rsidR="000413B1" w:rsidRPr="00736189" w:rsidRDefault="0085107A" w:rsidP="006E46AB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Вчителі пред</w:t>
            </w:r>
            <w:r w:rsidR="0053482F" w:rsidRPr="00736189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мету </w:t>
            </w:r>
            <w:r w:rsidR="00997910" w:rsidRPr="00736189">
              <w:rPr>
                <w:sz w:val="16"/>
                <w:szCs w:val="16"/>
              </w:rPr>
              <w:t>“Захист Вітчизни”</w:t>
            </w:r>
          </w:p>
        </w:tc>
        <w:tc>
          <w:tcPr>
            <w:tcW w:w="547" w:type="dxa"/>
            <w:gridSpan w:val="2"/>
            <w:vAlign w:val="center"/>
          </w:tcPr>
          <w:p w:rsidR="0085107A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2E56F1" w:rsidRPr="00736189" w:rsidRDefault="001862F3" w:rsidP="002972EF">
            <w:pPr>
              <w:ind w:left="-164" w:right="-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972EF">
              <w:rPr>
                <w:sz w:val="16"/>
                <w:szCs w:val="16"/>
              </w:rPr>
              <w:t>24/48</w:t>
            </w:r>
          </w:p>
        </w:tc>
        <w:tc>
          <w:tcPr>
            <w:tcW w:w="365" w:type="dxa"/>
            <w:gridSpan w:val="2"/>
            <w:vAlign w:val="center"/>
          </w:tcPr>
          <w:p w:rsidR="0085107A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7" w:type="dxa"/>
            <w:gridSpan w:val="2"/>
            <w:vAlign w:val="center"/>
          </w:tcPr>
          <w:p w:rsidR="0085107A" w:rsidRPr="00736189" w:rsidRDefault="0085107A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298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49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107A" w:rsidRPr="00736189">
              <w:rPr>
                <w:sz w:val="16"/>
                <w:szCs w:val="16"/>
              </w:rPr>
              <w:t>6-17.04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</w:tr>
      <w:tr w:rsidR="0085107A" w:rsidRPr="00736189" w:rsidTr="006E46AB">
        <w:tc>
          <w:tcPr>
            <w:tcW w:w="365" w:type="dxa"/>
          </w:tcPr>
          <w:p w:rsidR="0085107A" w:rsidRPr="00736189" w:rsidRDefault="0085107A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149" w:type="dxa"/>
            <w:gridSpan w:val="2"/>
            <w:vAlign w:val="center"/>
          </w:tcPr>
          <w:p w:rsidR="006C60AD" w:rsidRDefault="0085107A" w:rsidP="006C60AD">
            <w:pPr>
              <w:ind w:left="-88" w:right="-270"/>
              <w:rPr>
                <w:spacing w:val="-6"/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Керівники п</w:t>
            </w:r>
            <w:r w:rsidRPr="00736189">
              <w:rPr>
                <w:spacing w:val="-6"/>
                <w:sz w:val="16"/>
                <w:szCs w:val="16"/>
              </w:rPr>
              <w:t>ро</w:t>
            </w:r>
            <w:r w:rsidR="006E46AB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pacing w:val="-6"/>
                <w:sz w:val="16"/>
                <w:szCs w:val="16"/>
              </w:rPr>
              <w:t>типожежної</w:t>
            </w:r>
          </w:p>
          <w:p w:rsidR="000413B1" w:rsidRPr="00736189" w:rsidRDefault="0085107A" w:rsidP="006C60AD">
            <w:pPr>
              <w:ind w:left="-88" w:right="-270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спеціалізованої служби ЦЗ міст, районів області та </w:t>
            </w:r>
            <w:r w:rsidRPr="00736189">
              <w:rPr>
                <w:spacing w:val="-12"/>
                <w:sz w:val="16"/>
                <w:szCs w:val="16"/>
              </w:rPr>
              <w:t xml:space="preserve">суб’єктів </w:t>
            </w:r>
            <w:r w:rsidR="0053482F" w:rsidRPr="00736189">
              <w:rPr>
                <w:spacing w:val="-12"/>
                <w:sz w:val="16"/>
                <w:szCs w:val="16"/>
              </w:rPr>
              <w:t>госпо</w:t>
            </w:r>
            <w:r w:rsidR="0053482F" w:rsidRPr="00736189">
              <w:rPr>
                <w:spacing w:val="-12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дарювання</w:t>
            </w:r>
          </w:p>
        </w:tc>
        <w:tc>
          <w:tcPr>
            <w:tcW w:w="547" w:type="dxa"/>
            <w:gridSpan w:val="2"/>
            <w:vAlign w:val="center"/>
          </w:tcPr>
          <w:p w:rsidR="0085107A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ED1EC2" w:rsidRPr="00736189" w:rsidRDefault="00ED1EC2" w:rsidP="00ED1EC2">
            <w:pPr>
              <w:ind w:left="-164" w:right="-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40/32</w:t>
            </w:r>
          </w:p>
        </w:tc>
        <w:tc>
          <w:tcPr>
            <w:tcW w:w="365" w:type="dxa"/>
            <w:gridSpan w:val="2"/>
            <w:vAlign w:val="center"/>
          </w:tcPr>
          <w:p w:rsidR="0085107A" w:rsidRPr="00736189" w:rsidRDefault="0085107A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547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8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14-24.04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85107A" w:rsidRPr="00736189" w:rsidTr="006E46AB">
        <w:tc>
          <w:tcPr>
            <w:tcW w:w="365" w:type="dxa"/>
          </w:tcPr>
          <w:p w:rsidR="0085107A" w:rsidRPr="00736189" w:rsidRDefault="0085107A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149" w:type="dxa"/>
            <w:gridSpan w:val="2"/>
            <w:vAlign w:val="center"/>
          </w:tcPr>
          <w:p w:rsidR="000413B1" w:rsidRPr="00736189" w:rsidRDefault="0085107A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ЦЗ банківських установ </w:t>
            </w:r>
          </w:p>
        </w:tc>
        <w:tc>
          <w:tcPr>
            <w:tcW w:w="547" w:type="dxa"/>
            <w:gridSpan w:val="2"/>
            <w:vAlign w:val="center"/>
          </w:tcPr>
          <w:p w:rsidR="0085107A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ED1EC2" w:rsidRPr="00736189" w:rsidRDefault="00ED1EC2" w:rsidP="00ED1EC2">
            <w:pPr>
              <w:ind w:left="-1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40/32  </w:t>
            </w:r>
          </w:p>
        </w:tc>
        <w:tc>
          <w:tcPr>
            <w:tcW w:w="365" w:type="dxa"/>
            <w:gridSpan w:val="2"/>
            <w:vAlign w:val="center"/>
          </w:tcPr>
          <w:p w:rsidR="0085107A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</w:t>
            </w:r>
          </w:p>
        </w:tc>
        <w:tc>
          <w:tcPr>
            <w:tcW w:w="298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14-24.04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92403" w:rsidP="00736189">
            <w:pPr>
              <w:jc w:val="center"/>
              <w:rPr>
                <w:sz w:val="16"/>
                <w:szCs w:val="16"/>
                <w:lang w:val="ru-RU"/>
              </w:rPr>
            </w:pPr>
            <w:r w:rsidRPr="00736189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85107A" w:rsidRPr="00736189" w:rsidTr="006E46AB">
        <w:tc>
          <w:tcPr>
            <w:tcW w:w="365" w:type="dxa"/>
          </w:tcPr>
          <w:p w:rsidR="0085107A" w:rsidRPr="00736189" w:rsidRDefault="0085107A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149" w:type="dxa"/>
            <w:gridSpan w:val="2"/>
            <w:vAlign w:val="center"/>
          </w:tcPr>
          <w:p w:rsidR="0085107A" w:rsidRPr="00736189" w:rsidRDefault="0085107A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8"/>
                <w:sz w:val="16"/>
                <w:szCs w:val="16"/>
              </w:rPr>
              <w:t>керівників про</w:t>
            </w:r>
            <w:r w:rsidR="0053482F" w:rsidRPr="00736189">
              <w:rPr>
                <w:spacing w:val="-8"/>
                <w:sz w:val="16"/>
                <w:szCs w:val="16"/>
              </w:rPr>
              <w:softHyphen/>
            </w:r>
            <w:r w:rsidRPr="00736189">
              <w:rPr>
                <w:spacing w:val="-6"/>
                <w:sz w:val="16"/>
                <w:szCs w:val="16"/>
              </w:rPr>
              <w:t>типожежної</w:t>
            </w:r>
            <w:r w:rsidRPr="00736189">
              <w:rPr>
                <w:sz w:val="16"/>
                <w:szCs w:val="16"/>
              </w:rPr>
              <w:t xml:space="preserve"> спеціалізованої служби ЦЗ міст, районів області та </w:t>
            </w:r>
            <w:r w:rsidRPr="00736189">
              <w:rPr>
                <w:spacing w:val="-10"/>
                <w:sz w:val="16"/>
                <w:szCs w:val="16"/>
              </w:rPr>
              <w:t xml:space="preserve">суб’єктів </w:t>
            </w:r>
            <w:r w:rsidR="0053482F" w:rsidRPr="00736189">
              <w:rPr>
                <w:spacing w:val="-10"/>
                <w:sz w:val="16"/>
                <w:szCs w:val="16"/>
              </w:rPr>
              <w:t>госпо</w:t>
            </w:r>
            <w:r w:rsidR="0053482F" w:rsidRPr="00736189">
              <w:rPr>
                <w:spacing w:val="-10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дарювання</w:t>
            </w:r>
          </w:p>
        </w:tc>
        <w:tc>
          <w:tcPr>
            <w:tcW w:w="547" w:type="dxa"/>
            <w:gridSpan w:val="2"/>
            <w:vAlign w:val="center"/>
          </w:tcPr>
          <w:p w:rsidR="0085107A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ED1EC2" w:rsidRPr="00736189" w:rsidRDefault="00F27A7A" w:rsidP="00F27A7A">
            <w:pPr>
              <w:ind w:left="-1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D1EC2">
              <w:rPr>
                <w:sz w:val="16"/>
                <w:szCs w:val="16"/>
              </w:rPr>
              <w:t>40/32</w:t>
            </w:r>
          </w:p>
        </w:tc>
        <w:tc>
          <w:tcPr>
            <w:tcW w:w="365" w:type="dxa"/>
            <w:gridSpan w:val="2"/>
            <w:vAlign w:val="center"/>
          </w:tcPr>
          <w:p w:rsidR="0085107A" w:rsidRPr="00736189" w:rsidRDefault="0085107A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22</w:t>
            </w:r>
          </w:p>
        </w:tc>
        <w:tc>
          <w:tcPr>
            <w:tcW w:w="547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8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22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20-30.04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997910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85107A" w:rsidRPr="00736189" w:rsidTr="006E46AB">
        <w:tc>
          <w:tcPr>
            <w:tcW w:w="365" w:type="dxa"/>
          </w:tcPr>
          <w:p w:rsidR="0085107A" w:rsidRPr="00736189" w:rsidRDefault="0085107A" w:rsidP="006E46AB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5</w:t>
            </w:r>
          </w:p>
        </w:tc>
        <w:tc>
          <w:tcPr>
            <w:tcW w:w="1149" w:type="dxa"/>
            <w:gridSpan w:val="2"/>
            <w:vAlign w:val="center"/>
          </w:tcPr>
          <w:p w:rsidR="000413B1" w:rsidRPr="00736189" w:rsidRDefault="0085107A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керівників ЦЗ банківських установ </w:t>
            </w:r>
          </w:p>
        </w:tc>
        <w:tc>
          <w:tcPr>
            <w:tcW w:w="547" w:type="dxa"/>
            <w:gridSpan w:val="2"/>
            <w:vAlign w:val="center"/>
          </w:tcPr>
          <w:p w:rsidR="0085107A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72</w:t>
            </w:r>
          </w:p>
          <w:p w:rsidR="00F27A7A" w:rsidRPr="00736189" w:rsidRDefault="00F27A7A" w:rsidP="00F27A7A">
            <w:pPr>
              <w:ind w:left="-1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40/32</w:t>
            </w:r>
          </w:p>
        </w:tc>
        <w:tc>
          <w:tcPr>
            <w:tcW w:w="365" w:type="dxa"/>
            <w:gridSpan w:val="2"/>
            <w:vAlign w:val="center"/>
          </w:tcPr>
          <w:p w:rsidR="0085107A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</w:t>
            </w:r>
          </w:p>
        </w:tc>
        <w:tc>
          <w:tcPr>
            <w:tcW w:w="298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</w:t>
            </w:r>
          </w:p>
        </w:tc>
        <w:tc>
          <w:tcPr>
            <w:tcW w:w="417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20-30.04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12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85107A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6E46AB" w:rsidRPr="00736189" w:rsidTr="00445C15">
        <w:tc>
          <w:tcPr>
            <w:tcW w:w="1514" w:type="dxa"/>
            <w:gridSpan w:val="3"/>
            <w:vAlign w:val="center"/>
          </w:tcPr>
          <w:p w:rsidR="006E46AB" w:rsidRPr="00736189" w:rsidRDefault="006E46AB" w:rsidP="006E46AB">
            <w:pPr>
              <w:ind w:left="-88"/>
              <w:jc w:val="both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          </w:t>
            </w: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7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6E46AB" w:rsidRPr="00736189" w:rsidRDefault="006E46AB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45</w:t>
            </w:r>
          </w:p>
        </w:tc>
        <w:tc>
          <w:tcPr>
            <w:tcW w:w="547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79</w:t>
            </w:r>
          </w:p>
        </w:tc>
        <w:tc>
          <w:tcPr>
            <w:tcW w:w="298" w:type="dxa"/>
            <w:gridSpan w:val="2"/>
            <w:vAlign w:val="center"/>
          </w:tcPr>
          <w:p w:rsidR="006E46AB" w:rsidRPr="00736189" w:rsidRDefault="006E46AB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2"/>
                <w:szCs w:val="12"/>
              </w:rPr>
            </w:pPr>
            <w:r w:rsidRPr="00736189">
              <w:rPr>
                <w:b/>
                <w:smallCaps/>
                <w:sz w:val="12"/>
                <w:szCs w:val="12"/>
              </w:rPr>
              <w:t>124</w:t>
            </w:r>
          </w:p>
        </w:tc>
        <w:tc>
          <w:tcPr>
            <w:tcW w:w="417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6E46AB" w:rsidRPr="00736189" w:rsidRDefault="006E46AB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</w:tr>
      <w:tr w:rsidR="006E46AB" w:rsidRPr="00736189" w:rsidTr="00445C15">
        <w:tc>
          <w:tcPr>
            <w:tcW w:w="15713" w:type="dxa"/>
            <w:gridSpan w:val="70"/>
          </w:tcPr>
          <w:p w:rsidR="006E46AB" w:rsidRPr="00736189" w:rsidRDefault="006E46AB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т р а в е н ь</w:t>
            </w:r>
          </w:p>
        </w:tc>
      </w:tr>
      <w:tr w:rsidR="006E46AB" w:rsidRPr="00736189" w:rsidTr="006E46AB">
        <w:tc>
          <w:tcPr>
            <w:tcW w:w="365" w:type="dxa"/>
          </w:tcPr>
          <w:p w:rsidR="006E46AB" w:rsidRPr="00736189" w:rsidRDefault="006E46AB" w:rsidP="006E46AB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149" w:type="dxa"/>
            <w:gridSpan w:val="2"/>
            <w:vAlign w:val="center"/>
          </w:tcPr>
          <w:p w:rsidR="006E46AB" w:rsidRPr="006E46AB" w:rsidRDefault="006E46AB" w:rsidP="00445C15">
            <w:pPr>
              <w:ind w:left="-88"/>
              <w:rPr>
                <w:spacing w:val="-6"/>
                <w:sz w:val="16"/>
                <w:szCs w:val="16"/>
              </w:rPr>
            </w:pPr>
            <w:r w:rsidRPr="006E46AB">
              <w:rPr>
                <w:spacing w:val="-6"/>
                <w:sz w:val="16"/>
                <w:szCs w:val="16"/>
              </w:rPr>
              <w:t>Керівний склад ЦЗ торговель</w:t>
            </w:r>
            <w:r>
              <w:rPr>
                <w:spacing w:val="-6"/>
                <w:sz w:val="16"/>
                <w:szCs w:val="16"/>
              </w:rPr>
              <w:softHyphen/>
            </w:r>
            <w:r w:rsidRPr="006E46AB">
              <w:rPr>
                <w:spacing w:val="-6"/>
                <w:sz w:val="16"/>
                <w:szCs w:val="16"/>
              </w:rPr>
              <w:t xml:space="preserve">них центрів, ринків, установ </w:t>
            </w:r>
          </w:p>
        </w:tc>
        <w:tc>
          <w:tcPr>
            <w:tcW w:w="547" w:type="dxa"/>
            <w:gridSpan w:val="2"/>
            <w:vAlign w:val="center"/>
          </w:tcPr>
          <w:p w:rsidR="006E46AB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6E46AB" w:rsidRPr="00736189" w:rsidRDefault="006E46AB" w:rsidP="00445C15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36/20</w:t>
            </w:r>
          </w:p>
        </w:tc>
        <w:tc>
          <w:tcPr>
            <w:tcW w:w="365" w:type="dxa"/>
            <w:gridSpan w:val="2"/>
            <w:vAlign w:val="center"/>
          </w:tcPr>
          <w:p w:rsidR="006E46AB" w:rsidRPr="00736189" w:rsidRDefault="006E46AB" w:rsidP="00445C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7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298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417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6E46AB" w:rsidRDefault="006E46AB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6E46AB">
              <w:rPr>
                <w:spacing w:val="-10"/>
                <w:sz w:val="16"/>
                <w:szCs w:val="16"/>
              </w:rPr>
              <w:t>12-15</w:t>
            </w:r>
            <w:r>
              <w:rPr>
                <w:sz w:val="16"/>
                <w:szCs w:val="16"/>
              </w:rPr>
              <w:t>,</w:t>
            </w:r>
          </w:p>
          <w:p w:rsidR="006E46AB" w:rsidRPr="00736189" w:rsidRDefault="006E46AB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22.05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17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gridSpan w:val="2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6E46AB" w:rsidRPr="00736189" w:rsidRDefault="006E46AB" w:rsidP="00445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:rsidR="00445C15" w:rsidRDefault="00445C15"/>
    <w:p w:rsidR="006E46AB" w:rsidRPr="00E77388" w:rsidRDefault="00445C15">
      <w:pPr>
        <w:rPr>
          <w:sz w:val="4"/>
          <w:szCs w:val="4"/>
        </w:rPr>
      </w:pPr>
      <w:r>
        <w:br w:type="page"/>
      </w:r>
    </w:p>
    <w:tbl>
      <w:tblPr>
        <w:tblW w:w="15713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260"/>
        <w:gridCol w:w="540"/>
        <w:gridCol w:w="17"/>
        <w:gridCol w:w="343"/>
        <w:gridCol w:w="540"/>
        <w:gridCol w:w="294"/>
        <w:gridCol w:w="412"/>
        <w:gridCol w:w="412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5107A" w:rsidRPr="00736189">
        <w:tc>
          <w:tcPr>
            <w:tcW w:w="399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0" w:type="dxa"/>
            <w:gridSpan w:val="2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4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2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0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1" w:type="dxa"/>
          </w:tcPr>
          <w:p w:rsidR="0085107A" w:rsidRPr="00736189" w:rsidRDefault="0085107A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85107A" w:rsidRPr="00736189" w:rsidTr="00445C15">
        <w:tc>
          <w:tcPr>
            <w:tcW w:w="399" w:type="dxa"/>
          </w:tcPr>
          <w:p w:rsidR="0085107A" w:rsidRPr="00736189" w:rsidRDefault="0085107A" w:rsidP="00445C15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85107A" w:rsidRPr="00736189" w:rsidRDefault="0085107A" w:rsidP="001862F3">
            <w:pPr>
              <w:ind w:left="-88" w:right="-125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ЦЗ промислових підприємств та інших суб’єктів </w:t>
            </w:r>
            <w:r w:rsidRPr="00736189">
              <w:rPr>
                <w:spacing w:val="-4"/>
                <w:sz w:val="16"/>
                <w:szCs w:val="16"/>
              </w:rPr>
              <w:t>господарювання</w:t>
            </w:r>
          </w:p>
        </w:tc>
        <w:tc>
          <w:tcPr>
            <w:tcW w:w="557" w:type="dxa"/>
            <w:gridSpan w:val="2"/>
            <w:vAlign w:val="center"/>
          </w:tcPr>
          <w:p w:rsidR="0085107A" w:rsidRDefault="00D00BCB" w:rsidP="00D00BCB">
            <w:pPr>
              <w:ind w:left="-91"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D00BCB" w:rsidRPr="00736189" w:rsidRDefault="00D00BCB" w:rsidP="00D00BCB">
            <w:pPr>
              <w:ind w:left="-91"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36/20</w:t>
            </w:r>
          </w:p>
        </w:tc>
        <w:tc>
          <w:tcPr>
            <w:tcW w:w="343" w:type="dxa"/>
            <w:vAlign w:val="center"/>
          </w:tcPr>
          <w:p w:rsidR="0085107A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45</w:t>
            </w:r>
          </w:p>
        </w:tc>
        <w:tc>
          <w:tcPr>
            <w:tcW w:w="294" w:type="dxa"/>
            <w:vAlign w:val="center"/>
          </w:tcPr>
          <w:p w:rsidR="0085107A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45</w:t>
            </w:r>
          </w:p>
        </w:tc>
        <w:tc>
          <w:tcPr>
            <w:tcW w:w="412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1659EB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445C15">
              <w:rPr>
                <w:spacing w:val="-10"/>
                <w:sz w:val="16"/>
                <w:szCs w:val="16"/>
              </w:rPr>
              <w:t>18-</w:t>
            </w:r>
            <w:r w:rsidR="001659EB" w:rsidRPr="00445C15">
              <w:rPr>
                <w:spacing w:val="-10"/>
                <w:sz w:val="16"/>
                <w:szCs w:val="16"/>
              </w:rPr>
              <w:t>21</w:t>
            </w:r>
            <w:r w:rsidR="001659EB">
              <w:rPr>
                <w:sz w:val="16"/>
                <w:szCs w:val="16"/>
              </w:rPr>
              <w:t>,</w:t>
            </w:r>
          </w:p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29.05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9</w:t>
            </w:r>
          </w:p>
        </w:tc>
        <w:tc>
          <w:tcPr>
            <w:tcW w:w="410" w:type="dxa"/>
            <w:vAlign w:val="center"/>
          </w:tcPr>
          <w:p w:rsidR="0085107A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85107A" w:rsidRPr="00736189" w:rsidRDefault="003A24A6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85107A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85107A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85107A" w:rsidRPr="00736189" w:rsidRDefault="0085107A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445C15" w:rsidRPr="00736189" w:rsidTr="00445C15">
        <w:tc>
          <w:tcPr>
            <w:tcW w:w="399" w:type="dxa"/>
          </w:tcPr>
          <w:p w:rsidR="00445C15" w:rsidRPr="00736189" w:rsidRDefault="00445C15" w:rsidP="00445C15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260" w:type="dxa"/>
            <w:vAlign w:val="center"/>
          </w:tcPr>
          <w:p w:rsidR="00445C15" w:rsidRPr="00736189" w:rsidRDefault="00445C15" w:rsidP="001862F3">
            <w:pPr>
              <w:ind w:left="-88" w:right="-125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керівників ЦЗ промислових підприємств та інших суб’єктів </w:t>
            </w:r>
            <w:r w:rsidRPr="00736189">
              <w:rPr>
                <w:spacing w:val="-6"/>
                <w:sz w:val="16"/>
                <w:szCs w:val="16"/>
              </w:rPr>
              <w:t>господарювання</w:t>
            </w:r>
          </w:p>
        </w:tc>
        <w:tc>
          <w:tcPr>
            <w:tcW w:w="557" w:type="dxa"/>
            <w:gridSpan w:val="2"/>
            <w:vAlign w:val="center"/>
          </w:tcPr>
          <w:p w:rsidR="00445C15" w:rsidRDefault="00445C15" w:rsidP="00D00BCB">
            <w:pPr>
              <w:ind w:left="-91"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Pr="00736189" w:rsidRDefault="00445C15" w:rsidP="00D00BCB">
            <w:pPr>
              <w:ind w:left="-91" w:right="-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36/20</w:t>
            </w:r>
          </w:p>
        </w:tc>
        <w:tc>
          <w:tcPr>
            <w:tcW w:w="343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45</w:t>
            </w:r>
          </w:p>
        </w:tc>
        <w:tc>
          <w:tcPr>
            <w:tcW w:w="294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45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445C15" w:rsidRPr="00445C15" w:rsidRDefault="00445C15" w:rsidP="00445C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445C15">
              <w:rPr>
                <w:sz w:val="16"/>
                <w:szCs w:val="16"/>
              </w:rPr>
              <w:t>25-28.05</w:t>
            </w:r>
          </w:p>
          <w:p w:rsidR="00445C15" w:rsidRPr="00445C15" w:rsidRDefault="00445C15" w:rsidP="00E77388">
            <w:pPr>
              <w:ind w:left="-102" w:right="-102"/>
              <w:jc w:val="center"/>
              <w:rPr>
                <w:b/>
                <w:smallCaps/>
                <w:sz w:val="16"/>
                <w:szCs w:val="16"/>
              </w:rPr>
            </w:pPr>
            <w:r w:rsidRPr="00445C15">
              <w:rPr>
                <w:sz w:val="16"/>
                <w:szCs w:val="16"/>
              </w:rPr>
              <w:t>04</w:t>
            </w:r>
            <w:r w:rsidR="00E77388">
              <w:rPr>
                <w:sz w:val="16"/>
                <w:szCs w:val="16"/>
              </w:rPr>
              <w:t>.0</w:t>
            </w:r>
            <w:r w:rsidRPr="00445C15"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10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445C15" w:rsidRPr="00736189">
        <w:tc>
          <w:tcPr>
            <w:tcW w:w="1659" w:type="dxa"/>
            <w:gridSpan w:val="2"/>
            <w:vAlign w:val="center"/>
          </w:tcPr>
          <w:p w:rsidR="00445C15" w:rsidRPr="00736189" w:rsidRDefault="00445C15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57" w:type="dxa"/>
            <w:gridSpan w:val="2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43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120</w:t>
            </w:r>
          </w:p>
        </w:tc>
        <w:tc>
          <w:tcPr>
            <w:tcW w:w="294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120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445C1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694AA5">
            <w:pPr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445C15" w:rsidRPr="00736189">
        <w:tc>
          <w:tcPr>
            <w:tcW w:w="15713" w:type="dxa"/>
            <w:gridSpan w:val="37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ч е р в е н ь</w:t>
            </w:r>
          </w:p>
        </w:tc>
      </w:tr>
      <w:tr w:rsidR="00445C15" w:rsidRPr="00736189" w:rsidTr="00E77388">
        <w:tc>
          <w:tcPr>
            <w:tcW w:w="399" w:type="dxa"/>
          </w:tcPr>
          <w:p w:rsidR="00445C15" w:rsidRPr="00736189" w:rsidRDefault="00445C15" w:rsidP="00E77388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445C15" w:rsidRPr="00736189" w:rsidRDefault="00445C15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Керівники ЦЗ закладів профе</w:t>
            </w:r>
            <w:r w:rsidR="00E77388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сійно-технічної освіти </w:t>
            </w:r>
          </w:p>
        </w:tc>
        <w:tc>
          <w:tcPr>
            <w:tcW w:w="540" w:type="dxa"/>
            <w:vAlign w:val="center"/>
          </w:tcPr>
          <w:p w:rsidR="00445C15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Pr="00736189" w:rsidRDefault="00445C15" w:rsidP="006B0FEE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E77388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294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E77388" w:rsidRDefault="00E77388" w:rsidP="00E77388">
            <w:pPr>
              <w:ind w:left="-102" w:right="-102"/>
              <w:jc w:val="center"/>
              <w:rPr>
                <w:spacing w:val="-4"/>
                <w:sz w:val="16"/>
                <w:szCs w:val="16"/>
              </w:rPr>
            </w:pPr>
            <w:r w:rsidRPr="00E77388">
              <w:rPr>
                <w:spacing w:val="-4"/>
                <w:sz w:val="16"/>
                <w:szCs w:val="16"/>
              </w:rPr>
              <w:t>0</w:t>
            </w:r>
            <w:r w:rsidR="00445C15" w:rsidRPr="00E77388">
              <w:rPr>
                <w:spacing w:val="-4"/>
                <w:sz w:val="16"/>
                <w:szCs w:val="16"/>
              </w:rPr>
              <w:t>2-</w:t>
            </w:r>
            <w:r w:rsidRPr="00E77388">
              <w:rPr>
                <w:spacing w:val="-4"/>
                <w:sz w:val="16"/>
                <w:szCs w:val="16"/>
              </w:rPr>
              <w:t>0</w:t>
            </w:r>
            <w:r w:rsidR="00445C15" w:rsidRPr="00E77388">
              <w:rPr>
                <w:spacing w:val="-4"/>
                <w:sz w:val="16"/>
                <w:szCs w:val="16"/>
              </w:rPr>
              <w:t>3,</w:t>
            </w:r>
          </w:p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12.06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445C15" w:rsidRPr="00736189" w:rsidTr="00E77388">
        <w:tc>
          <w:tcPr>
            <w:tcW w:w="399" w:type="dxa"/>
          </w:tcPr>
          <w:p w:rsidR="00445C15" w:rsidRPr="00736189" w:rsidRDefault="00445C15" w:rsidP="00E77388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445C15" w:rsidRPr="00736189" w:rsidRDefault="00445C15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Заступники ке</w:t>
            </w:r>
            <w:r w:rsidR="00E77388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рівників ЦЗ за</w:t>
            </w:r>
            <w:r w:rsidR="00E77388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кладів профе</w:t>
            </w:r>
            <w:r w:rsidR="00E77388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сійно-технічної освіти </w:t>
            </w:r>
          </w:p>
        </w:tc>
        <w:tc>
          <w:tcPr>
            <w:tcW w:w="540" w:type="dxa"/>
            <w:vAlign w:val="center"/>
          </w:tcPr>
          <w:p w:rsidR="00445C15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Pr="00736189" w:rsidRDefault="00445C15" w:rsidP="005762E5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E77388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294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30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E77388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E77388">
              <w:rPr>
                <w:spacing w:val="-6"/>
                <w:sz w:val="16"/>
                <w:szCs w:val="16"/>
              </w:rPr>
              <w:t>0</w:t>
            </w:r>
            <w:r w:rsidR="00445C15" w:rsidRPr="00E77388">
              <w:rPr>
                <w:spacing w:val="-6"/>
                <w:sz w:val="16"/>
                <w:szCs w:val="16"/>
              </w:rPr>
              <w:t>8-</w:t>
            </w:r>
            <w:r w:rsidRPr="00E77388">
              <w:rPr>
                <w:spacing w:val="-6"/>
                <w:sz w:val="16"/>
                <w:szCs w:val="16"/>
              </w:rPr>
              <w:t>0</w:t>
            </w:r>
            <w:r w:rsidR="00445C15" w:rsidRPr="00E77388">
              <w:rPr>
                <w:spacing w:val="-6"/>
                <w:sz w:val="16"/>
                <w:szCs w:val="16"/>
              </w:rPr>
              <w:t>9,</w:t>
            </w:r>
            <w:r w:rsidR="00445C15">
              <w:rPr>
                <w:sz w:val="16"/>
                <w:szCs w:val="16"/>
              </w:rPr>
              <w:t xml:space="preserve"> </w:t>
            </w:r>
            <w:r w:rsidR="00445C15" w:rsidRPr="00736189">
              <w:rPr>
                <w:sz w:val="16"/>
                <w:szCs w:val="16"/>
              </w:rPr>
              <w:t>19.06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445C15" w:rsidRPr="00736189" w:rsidTr="00E77388">
        <w:tc>
          <w:tcPr>
            <w:tcW w:w="399" w:type="dxa"/>
          </w:tcPr>
          <w:p w:rsidR="00445C15" w:rsidRPr="00736189" w:rsidRDefault="00445C15" w:rsidP="00E77388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260" w:type="dxa"/>
            <w:vAlign w:val="center"/>
          </w:tcPr>
          <w:p w:rsidR="00445C15" w:rsidRPr="00736189" w:rsidRDefault="00445C15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</w:t>
            </w:r>
            <w:r>
              <w:rPr>
                <w:sz w:val="16"/>
                <w:szCs w:val="16"/>
              </w:rPr>
              <w:t>спе</w:t>
            </w:r>
            <w:r w:rsidR="00E77388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ціальних </w:t>
            </w:r>
            <w:r w:rsidRPr="00736189">
              <w:rPr>
                <w:sz w:val="16"/>
                <w:szCs w:val="16"/>
              </w:rPr>
              <w:t xml:space="preserve">служб ЦЗ торгівлі і харчування міст, районів </w:t>
            </w:r>
            <w:r>
              <w:rPr>
                <w:sz w:val="16"/>
                <w:szCs w:val="16"/>
              </w:rPr>
              <w:t>області</w:t>
            </w:r>
          </w:p>
        </w:tc>
        <w:tc>
          <w:tcPr>
            <w:tcW w:w="540" w:type="dxa"/>
            <w:vAlign w:val="center"/>
          </w:tcPr>
          <w:p w:rsidR="00445C15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Pr="00736189" w:rsidRDefault="00445C15" w:rsidP="00AF3E5D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4" w:type="dxa"/>
            <w:vAlign w:val="center"/>
          </w:tcPr>
          <w:p w:rsidR="00445C15" w:rsidRPr="00736189" w:rsidRDefault="00445C15" w:rsidP="00E77388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694AA5">
            <w:pPr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15-</w:t>
            </w:r>
            <w:r>
              <w:rPr>
                <w:sz w:val="16"/>
                <w:szCs w:val="16"/>
              </w:rPr>
              <w:t xml:space="preserve">17 </w:t>
            </w:r>
            <w:r w:rsidRPr="00736189">
              <w:rPr>
                <w:sz w:val="16"/>
                <w:szCs w:val="16"/>
              </w:rPr>
              <w:t>26.06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445C15" w:rsidRPr="00736189" w:rsidTr="00E77388">
        <w:tc>
          <w:tcPr>
            <w:tcW w:w="399" w:type="dxa"/>
          </w:tcPr>
          <w:p w:rsidR="00445C15" w:rsidRPr="00736189" w:rsidRDefault="00445C15" w:rsidP="00E77388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:rsidR="00445C15" w:rsidRPr="00736189" w:rsidRDefault="00445C15" w:rsidP="00736189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Керівники уп</w:t>
            </w:r>
            <w:r w:rsidR="00E77388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равлінь </w:t>
            </w:r>
            <w:r w:rsidR="00E77388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енсій</w:t>
            </w:r>
            <w:r w:rsidR="00E77388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ного фонду Ук</w:t>
            </w:r>
            <w:r w:rsidR="00E77388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раїни в районах </w:t>
            </w:r>
            <w:r w:rsidRPr="00E77388">
              <w:rPr>
                <w:spacing w:val="-6"/>
                <w:sz w:val="16"/>
                <w:szCs w:val="16"/>
              </w:rPr>
              <w:t>та містах області</w:t>
            </w:r>
          </w:p>
        </w:tc>
        <w:tc>
          <w:tcPr>
            <w:tcW w:w="540" w:type="dxa"/>
            <w:vAlign w:val="center"/>
          </w:tcPr>
          <w:p w:rsidR="00445C15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Default="00445C15" w:rsidP="00E60579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4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69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15-</w:t>
            </w:r>
            <w:r>
              <w:rPr>
                <w:sz w:val="16"/>
                <w:szCs w:val="16"/>
              </w:rPr>
              <w:t xml:space="preserve">17 </w:t>
            </w:r>
            <w:r w:rsidRPr="00736189">
              <w:rPr>
                <w:sz w:val="16"/>
                <w:szCs w:val="16"/>
              </w:rPr>
              <w:t>26.06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993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45C15" w:rsidRPr="00736189">
        <w:tc>
          <w:tcPr>
            <w:tcW w:w="1659" w:type="dxa"/>
            <w:gridSpan w:val="2"/>
            <w:vAlign w:val="center"/>
          </w:tcPr>
          <w:p w:rsidR="00445C15" w:rsidRPr="00736189" w:rsidRDefault="00445C15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44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60</w:t>
            </w:r>
          </w:p>
        </w:tc>
        <w:tc>
          <w:tcPr>
            <w:tcW w:w="294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104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694AA5">
            <w:pPr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</w:p>
        </w:tc>
      </w:tr>
      <w:tr w:rsidR="00445C15" w:rsidRPr="00736189">
        <w:tc>
          <w:tcPr>
            <w:tcW w:w="15713" w:type="dxa"/>
            <w:gridSpan w:val="37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в е р е с е н ь</w:t>
            </w:r>
          </w:p>
        </w:tc>
      </w:tr>
      <w:tr w:rsidR="00445C15" w:rsidRPr="00736189" w:rsidTr="00E77388">
        <w:tc>
          <w:tcPr>
            <w:tcW w:w="399" w:type="dxa"/>
          </w:tcPr>
          <w:p w:rsidR="00445C15" w:rsidRPr="00736189" w:rsidRDefault="00445C15" w:rsidP="00E77388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:rsidR="00445C15" w:rsidRPr="00736189" w:rsidRDefault="00E77388" w:rsidP="0048714D">
            <w:pPr>
              <w:ind w:right="-1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Голови комісій з </w:t>
            </w:r>
            <w:r w:rsidR="00445C15" w:rsidRPr="00736189">
              <w:rPr>
                <w:sz w:val="16"/>
                <w:szCs w:val="16"/>
              </w:rPr>
              <w:t>питань НС суб’єк</w:t>
            </w:r>
            <w:r w:rsidR="00445C15">
              <w:rPr>
                <w:sz w:val="16"/>
                <w:szCs w:val="16"/>
              </w:rPr>
              <w:t>тів господарювання та навчальних</w:t>
            </w:r>
            <w:r w:rsidR="00445C15" w:rsidRPr="00736189">
              <w:rPr>
                <w:sz w:val="16"/>
                <w:szCs w:val="16"/>
              </w:rPr>
              <w:t xml:space="preserve"> закладів </w:t>
            </w:r>
          </w:p>
        </w:tc>
        <w:tc>
          <w:tcPr>
            <w:tcW w:w="540" w:type="dxa"/>
            <w:vAlign w:val="center"/>
          </w:tcPr>
          <w:p w:rsidR="00445C15" w:rsidRDefault="00445C15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445C15" w:rsidRPr="00736189" w:rsidRDefault="00445C15" w:rsidP="00F963BB">
            <w:pPr>
              <w:ind w:left="-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0" w:type="dxa"/>
            <w:gridSpan w:val="2"/>
            <w:vAlign w:val="center"/>
          </w:tcPr>
          <w:p w:rsidR="00445C15" w:rsidRPr="00736189" w:rsidRDefault="00E77388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36</w:t>
            </w:r>
          </w:p>
        </w:tc>
        <w:tc>
          <w:tcPr>
            <w:tcW w:w="294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36</w:t>
            </w:r>
          </w:p>
        </w:tc>
        <w:tc>
          <w:tcPr>
            <w:tcW w:w="412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E77388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E77388">
              <w:rPr>
                <w:spacing w:val="-6"/>
                <w:sz w:val="16"/>
                <w:szCs w:val="16"/>
              </w:rPr>
              <w:t>0</w:t>
            </w:r>
            <w:r w:rsidR="00445C15" w:rsidRPr="00E77388">
              <w:rPr>
                <w:spacing w:val="-6"/>
                <w:sz w:val="16"/>
                <w:szCs w:val="16"/>
              </w:rPr>
              <w:t>1-</w:t>
            </w:r>
            <w:r w:rsidRPr="00E77388">
              <w:rPr>
                <w:spacing w:val="-6"/>
                <w:sz w:val="16"/>
                <w:szCs w:val="16"/>
              </w:rPr>
              <w:t>0</w:t>
            </w:r>
            <w:r w:rsidR="00445C15" w:rsidRPr="00E77388">
              <w:rPr>
                <w:spacing w:val="-6"/>
                <w:sz w:val="16"/>
                <w:szCs w:val="16"/>
              </w:rPr>
              <w:t xml:space="preserve">3, </w:t>
            </w:r>
            <w:r w:rsidR="00445C15" w:rsidRPr="00736189">
              <w:rPr>
                <w:sz w:val="16"/>
                <w:szCs w:val="16"/>
              </w:rPr>
              <w:t>11.09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445C15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445C15" w:rsidRPr="00736189" w:rsidRDefault="00445C1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E77388" w:rsidRPr="00736189" w:rsidTr="00305920">
        <w:tc>
          <w:tcPr>
            <w:tcW w:w="399" w:type="dxa"/>
          </w:tcPr>
          <w:p w:rsidR="00E77388" w:rsidRPr="00736189" w:rsidRDefault="00E77388" w:rsidP="00E77388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E77388" w:rsidRPr="00736189" w:rsidRDefault="00E77388" w:rsidP="00305920">
            <w:pPr>
              <w:ind w:left="-87" w:right="-86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Відповідальні </w:t>
            </w:r>
            <w:r w:rsidRPr="00736189">
              <w:rPr>
                <w:spacing w:val="-8"/>
                <w:sz w:val="16"/>
                <w:szCs w:val="16"/>
              </w:rPr>
              <w:t>се</w:t>
            </w:r>
            <w:r>
              <w:rPr>
                <w:spacing w:val="-8"/>
                <w:sz w:val="16"/>
                <w:szCs w:val="16"/>
              </w:rPr>
              <w:softHyphen/>
            </w:r>
            <w:r w:rsidRPr="00736189">
              <w:rPr>
                <w:spacing w:val="-8"/>
                <w:sz w:val="16"/>
                <w:szCs w:val="16"/>
              </w:rPr>
              <w:t>кретарі комі</w:t>
            </w:r>
            <w:r w:rsidRPr="00736189">
              <w:rPr>
                <w:spacing w:val="-8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сій з питань НС суб’єктів госпо</w:t>
            </w:r>
            <w:r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дарюван</w:t>
            </w:r>
            <w:r w:rsidRPr="00736189">
              <w:rPr>
                <w:sz w:val="16"/>
                <w:szCs w:val="16"/>
              </w:rPr>
              <w:softHyphen/>
              <w:t>ня та навчаль</w:t>
            </w:r>
            <w:r w:rsidRPr="00736189">
              <w:rPr>
                <w:sz w:val="16"/>
                <w:szCs w:val="16"/>
              </w:rPr>
              <w:softHyphen/>
              <w:t xml:space="preserve">них закладів </w:t>
            </w:r>
          </w:p>
        </w:tc>
        <w:tc>
          <w:tcPr>
            <w:tcW w:w="540" w:type="dxa"/>
            <w:vAlign w:val="center"/>
          </w:tcPr>
          <w:p w:rsidR="00E77388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305920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0" w:type="dxa"/>
            <w:gridSpan w:val="2"/>
            <w:vAlign w:val="center"/>
          </w:tcPr>
          <w:p w:rsidR="00E77388" w:rsidRPr="00736189" w:rsidRDefault="00E77388" w:rsidP="0030592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294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2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412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E77388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E77388">
              <w:rPr>
                <w:spacing w:val="-6"/>
                <w:sz w:val="16"/>
                <w:szCs w:val="16"/>
              </w:rPr>
              <w:t>01-03,</w:t>
            </w:r>
            <w:r>
              <w:rPr>
                <w:sz w:val="16"/>
                <w:szCs w:val="16"/>
              </w:rPr>
              <w:t xml:space="preserve"> </w:t>
            </w:r>
            <w:r w:rsidRPr="00736189">
              <w:rPr>
                <w:sz w:val="16"/>
                <w:szCs w:val="16"/>
              </w:rPr>
              <w:t>11.09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E77388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E77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E77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E77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E77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1" w:type="dxa"/>
            <w:vAlign w:val="center"/>
          </w:tcPr>
          <w:p w:rsidR="00E77388" w:rsidRPr="00736189" w:rsidRDefault="00E77388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</w:tbl>
    <w:p w:rsidR="00E77388" w:rsidRPr="00E77388" w:rsidRDefault="00E77388">
      <w:pPr>
        <w:rPr>
          <w:sz w:val="4"/>
          <w:szCs w:val="4"/>
        </w:rPr>
      </w:pPr>
      <w:r>
        <w:br w:type="page"/>
      </w:r>
    </w:p>
    <w:tbl>
      <w:tblPr>
        <w:tblW w:w="15713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92"/>
        <w:gridCol w:w="547"/>
        <w:gridCol w:w="365"/>
        <w:gridCol w:w="511"/>
        <w:gridCol w:w="37"/>
        <w:gridCol w:w="298"/>
        <w:gridCol w:w="417"/>
        <w:gridCol w:w="417"/>
        <w:gridCol w:w="415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77388" w:rsidRPr="00736189">
        <w:tc>
          <w:tcPr>
            <w:tcW w:w="421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br w:type="page"/>
            </w: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7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8" w:type="dxa"/>
            <w:gridSpan w:val="2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8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4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5" w:type="dxa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092" w:type="dxa"/>
          </w:tcPr>
          <w:p w:rsidR="00E77388" w:rsidRPr="00736189" w:rsidRDefault="00A06AB2" w:rsidP="00736189">
            <w:pPr>
              <w:ind w:left="-88" w:right="-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Голови ева</w:t>
            </w:r>
            <w:r w:rsidR="00E77388" w:rsidRPr="00736189">
              <w:rPr>
                <w:sz w:val="16"/>
                <w:szCs w:val="16"/>
              </w:rPr>
              <w:t>куа</w:t>
            </w:r>
            <w:r>
              <w:rPr>
                <w:sz w:val="16"/>
                <w:szCs w:val="16"/>
              </w:rPr>
              <w:softHyphen/>
            </w:r>
            <w:r w:rsidR="00E77388" w:rsidRPr="00736189">
              <w:rPr>
                <w:sz w:val="16"/>
                <w:szCs w:val="16"/>
              </w:rPr>
              <w:t>ційних ко</w:t>
            </w:r>
            <w:r w:rsidR="00E77388" w:rsidRPr="00736189">
              <w:rPr>
                <w:sz w:val="16"/>
                <w:szCs w:val="16"/>
              </w:rPr>
              <w:softHyphen/>
              <w:t>місій суб’єктів госпо</w:t>
            </w:r>
            <w:r>
              <w:rPr>
                <w:sz w:val="16"/>
                <w:szCs w:val="16"/>
              </w:rPr>
              <w:softHyphen/>
            </w:r>
            <w:r w:rsidR="00E77388" w:rsidRPr="00736189">
              <w:rPr>
                <w:sz w:val="16"/>
                <w:szCs w:val="16"/>
              </w:rPr>
              <w:t xml:space="preserve">дарювання та </w:t>
            </w:r>
            <w:r w:rsidR="00E77388">
              <w:rPr>
                <w:sz w:val="16"/>
                <w:szCs w:val="16"/>
              </w:rPr>
              <w:t>навч.</w:t>
            </w:r>
            <w:r w:rsidR="00E77388" w:rsidRPr="00736189">
              <w:rPr>
                <w:sz w:val="16"/>
                <w:szCs w:val="16"/>
              </w:rPr>
              <w:t xml:space="preserve"> закладів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E0522C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5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8" w:type="dxa"/>
            <w:gridSpan w:val="2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32</w:t>
            </w:r>
          </w:p>
        </w:tc>
        <w:tc>
          <w:tcPr>
            <w:tcW w:w="298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32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A06AB2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7-</w:t>
            </w: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9,</w:t>
            </w:r>
            <w:r w:rsidR="00E77388">
              <w:rPr>
                <w:sz w:val="16"/>
                <w:szCs w:val="16"/>
              </w:rPr>
              <w:t xml:space="preserve"> </w:t>
            </w:r>
            <w:r w:rsidR="00E77388" w:rsidRPr="00736189">
              <w:rPr>
                <w:sz w:val="16"/>
                <w:szCs w:val="16"/>
              </w:rPr>
              <w:t>18.09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694AA5">
            <w:pPr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ind w:left="-88" w:right="-154"/>
              <w:rPr>
                <w:color w:val="008000"/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Секретарі ева</w:t>
            </w:r>
            <w:r w:rsidRPr="00736189">
              <w:rPr>
                <w:sz w:val="16"/>
                <w:szCs w:val="16"/>
              </w:rPr>
              <w:softHyphen/>
              <w:t>куаційних ко</w:t>
            </w:r>
            <w:r w:rsidRPr="00736189">
              <w:rPr>
                <w:sz w:val="16"/>
                <w:szCs w:val="16"/>
              </w:rPr>
              <w:softHyphen/>
              <w:t>місій суб’єк</w:t>
            </w:r>
            <w:r>
              <w:rPr>
                <w:sz w:val="16"/>
                <w:szCs w:val="16"/>
              </w:rPr>
              <w:t>тів господарювання та навч.</w:t>
            </w:r>
            <w:r w:rsidRPr="00736189">
              <w:rPr>
                <w:sz w:val="16"/>
                <w:szCs w:val="16"/>
              </w:rPr>
              <w:t xml:space="preserve"> за</w:t>
            </w:r>
            <w:r w:rsidR="00A06AB2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кладів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B938A4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5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8" w:type="dxa"/>
            <w:gridSpan w:val="2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13</w:t>
            </w:r>
          </w:p>
        </w:tc>
        <w:tc>
          <w:tcPr>
            <w:tcW w:w="298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13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7-</w:t>
            </w: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9,</w:t>
            </w:r>
            <w:r w:rsidR="00E77388">
              <w:rPr>
                <w:sz w:val="16"/>
                <w:szCs w:val="16"/>
              </w:rPr>
              <w:t xml:space="preserve"> </w:t>
            </w:r>
            <w:r w:rsidR="00E77388" w:rsidRPr="00736189">
              <w:rPr>
                <w:sz w:val="16"/>
                <w:szCs w:val="16"/>
              </w:rPr>
              <w:t>18.09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5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Керівний склад ЦЗ лікувальних та аптечних установ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B938A4">
            <w:pPr>
              <w:ind w:left="-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5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8" w:type="dxa"/>
            <w:gridSpan w:val="2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37</w:t>
            </w:r>
          </w:p>
        </w:tc>
        <w:tc>
          <w:tcPr>
            <w:tcW w:w="298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37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14-</w:t>
            </w:r>
            <w:r>
              <w:rPr>
                <w:sz w:val="16"/>
                <w:szCs w:val="16"/>
              </w:rPr>
              <w:t xml:space="preserve">15 </w:t>
            </w:r>
            <w:r w:rsidRPr="00736189">
              <w:rPr>
                <w:sz w:val="16"/>
                <w:szCs w:val="16"/>
              </w:rPr>
              <w:t>25.09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5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6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10"/>
                <w:sz w:val="16"/>
                <w:szCs w:val="16"/>
              </w:rPr>
              <w:t>Керівний склад</w:t>
            </w:r>
            <w:r w:rsidRPr="00736189">
              <w:rPr>
                <w:sz w:val="16"/>
                <w:szCs w:val="16"/>
              </w:rPr>
              <w:t xml:space="preserve"> </w:t>
            </w:r>
            <w:r w:rsidRPr="00736189">
              <w:rPr>
                <w:spacing w:val="-10"/>
                <w:sz w:val="16"/>
                <w:szCs w:val="16"/>
              </w:rPr>
              <w:t xml:space="preserve">ЦЗ лікувальних </w:t>
            </w:r>
            <w:r w:rsidRPr="00736189">
              <w:rPr>
                <w:sz w:val="16"/>
                <w:szCs w:val="16"/>
              </w:rPr>
              <w:t>та аптечних установ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C46368">
            <w:pPr>
              <w:ind w:left="-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5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8" w:type="dxa"/>
            <w:gridSpan w:val="2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36</w:t>
            </w:r>
          </w:p>
        </w:tc>
        <w:tc>
          <w:tcPr>
            <w:tcW w:w="298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36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,2209, </w:t>
            </w:r>
            <w:r w:rsidR="00A06AB2">
              <w:rPr>
                <w:sz w:val="16"/>
                <w:szCs w:val="16"/>
              </w:rPr>
              <w:t>0</w:t>
            </w:r>
            <w:r w:rsidRPr="00736189">
              <w:rPr>
                <w:sz w:val="16"/>
                <w:szCs w:val="16"/>
              </w:rPr>
              <w:t>2.10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E77388" w:rsidRPr="00736189">
        <w:tc>
          <w:tcPr>
            <w:tcW w:w="1513" w:type="dxa"/>
            <w:gridSpan w:val="2"/>
            <w:vAlign w:val="center"/>
          </w:tcPr>
          <w:p w:rsidR="00E77388" w:rsidRPr="00A06AB2" w:rsidRDefault="00E77388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A06AB2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7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548" w:type="dxa"/>
            <w:gridSpan w:val="2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177</w:t>
            </w:r>
          </w:p>
        </w:tc>
        <w:tc>
          <w:tcPr>
            <w:tcW w:w="298" w:type="dxa"/>
            <w:vAlign w:val="center"/>
          </w:tcPr>
          <w:p w:rsidR="00E77388" w:rsidRPr="00736189" w:rsidRDefault="00A06AB2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177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694AA5">
            <w:pPr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5</w:t>
            </w:r>
          </w:p>
        </w:tc>
      </w:tr>
      <w:tr w:rsidR="00E77388" w:rsidRPr="00736189">
        <w:tc>
          <w:tcPr>
            <w:tcW w:w="15713" w:type="dxa"/>
            <w:gridSpan w:val="37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ж о в т е н ь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Начальники фін</w:t>
            </w:r>
            <w:r w:rsidRPr="00736189">
              <w:rPr>
                <w:sz w:val="16"/>
                <w:szCs w:val="16"/>
              </w:rPr>
              <w:t xml:space="preserve">управлінь </w:t>
            </w:r>
            <w:r w:rsidRPr="00736189">
              <w:rPr>
                <w:spacing w:val="-14"/>
                <w:sz w:val="16"/>
                <w:szCs w:val="16"/>
              </w:rPr>
              <w:t xml:space="preserve">міст 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 w:rsidRPr="00736189">
              <w:rPr>
                <w:spacing w:val="-4"/>
                <w:sz w:val="16"/>
                <w:szCs w:val="16"/>
              </w:rPr>
              <w:t>та районів</w:t>
            </w:r>
            <w:r w:rsidRPr="00736189">
              <w:rPr>
                <w:sz w:val="16"/>
                <w:szCs w:val="16"/>
              </w:rPr>
              <w:t xml:space="preserve"> області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E77388" w:rsidRPr="00736189" w:rsidRDefault="00E77388" w:rsidP="00567DDC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32/24</w:t>
            </w:r>
          </w:p>
        </w:tc>
        <w:tc>
          <w:tcPr>
            <w:tcW w:w="365" w:type="dxa"/>
            <w:vAlign w:val="center"/>
          </w:tcPr>
          <w:p w:rsidR="00E77388" w:rsidRPr="00736189" w:rsidRDefault="00E77388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511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5" w:type="dxa"/>
            <w:gridSpan w:val="2"/>
            <w:vAlign w:val="center"/>
          </w:tcPr>
          <w:p w:rsidR="00E77388" w:rsidRPr="00736189" w:rsidRDefault="00E77388" w:rsidP="00A06AB2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-30 </w:t>
            </w:r>
            <w:r w:rsidRPr="00736189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, </w:t>
            </w:r>
            <w:r w:rsidR="00A06AB2">
              <w:rPr>
                <w:sz w:val="16"/>
                <w:szCs w:val="16"/>
              </w:rPr>
              <w:t>0</w:t>
            </w:r>
            <w:r w:rsidRPr="00736189">
              <w:rPr>
                <w:sz w:val="16"/>
                <w:szCs w:val="16"/>
              </w:rPr>
              <w:t>9.10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E77388" w:rsidRPr="00736189" w:rsidTr="00A06AB2">
        <w:tc>
          <w:tcPr>
            <w:tcW w:w="421" w:type="dxa"/>
          </w:tcPr>
          <w:p w:rsidR="00E77388" w:rsidRPr="00736189" w:rsidRDefault="00E77388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1092" w:type="dxa"/>
          </w:tcPr>
          <w:p w:rsidR="00E77388" w:rsidRPr="00736189" w:rsidRDefault="00E77388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8"/>
                <w:sz w:val="16"/>
                <w:szCs w:val="16"/>
              </w:rPr>
              <w:t>Керівники ЦЗ</w:t>
            </w:r>
            <w:r w:rsidRPr="00736189">
              <w:rPr>
                <w:sz w:val="16"/>
                <w:szCs w:val="16"/>
              </w:rPr>
              <w:t xml:space="preserve"> сільських (се</w:t>
            </w:r>
            <w:r w:rsidRPr="00736189">
              <w:rPr>
                <w:sz w:val="16"/>
                <w:szCs w:val="16"/>
              </w:rPr>
              <w:softHyphen/>
              <w:t xml:space="preserve">лищних) рад </w:t>
            </w:r>
          </w:p>
        </w:tc>
        <w:tc>
          <w:tcPr>
            <w:tcW w:w="547" w:type="dxa"/>
            <w:vAlign w:val="center"/>
          </w:tcPr>
          <w:p w:rsidR="00E77388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  <w:p w:rsidR="00E77388" w:rsidRPr="00736189" w:rsidRDefault="00E77388" w:rsidP="002375BA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40/31</w:t>
            </w:r>
          </w:p>
        </w:tc>
        <w:tc>
          <w:tcPr>
            <w:tcW w:w="365" w:type="dxa"/>
            <w:vAlign w:val="center"/>
          </w:tcPr>
          <w:p w:rsidR="00E77388" w:rsidRPr="00736189" w:rsidRDefault="00E77388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511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5" w:type="dxa"/>
            <w:gridSpan w:val="2"/>
            <w:vAlign w:val="center"/>
          </w:tcPr>
          <w:p w:rsidR="00E77388" w:rsidRPr="00736189" w:rsidRDefault="00E77388" w:rsidP="00A06AB2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417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5-</w:t>
            </w:r>
            <w:r w:rsidRPr="00A06AB2">
              <w:rPr>
                <w:spacing w:val="-6"/>
                <w:sz w:val="16"/>
                <w:szCs w:val="16"/>
              </w:rPr>
              <w:t>0</w:t>
            </w:r>
            <w:r w:rsidR="00E77388" w:rsidRPr="00A06AB2">
              <w:rPr>
                <w:spacing w:val="-6"/>
                <w:sz w:val="16"/>
                <w:szCs w:val="16"/>
              </w:rPr>
              <w:t>8,</w:t>
            </w:r>
            <w:r w:rsidR="00E77388">
              <w:rPr>
                <w:sz w:val="16"/>
                <w:szCs w:val="16"/>
              </w:rPr>
              <w:t xml:space="preserve"> </w:t>
            </w:r>
            <w:r w:rsidR="00E77388" w:rsidRPr="00736189">
              <w:rPr>
                <w:sz w:val="16"/>
                <w:szCs w:val="16"/>
              </w:rPr>
              <w:t>16.10</w:t>
            </w:r>
          </w:p>
        </w:tc>
        <w:tc>
          <w:tcPr>
            <w:tcW w:w="415" w:type="dxa"/>
            <w:vAlign w:val="center"/>
          </w:tcPr>
          <w:p w:rsidR="00E77388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E77388" w:rsidRPr="00736189" w:rsidRDefault="00E77388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</w:tr>
      <w:tr w:rsidR="00A06AB2" w:rsidRPr="00736189" w:rsidTr="00A06AB2">
        <w:tc>
          <w:tcPr>
            <w:tcW w:w="421" w:type="dxa"/>
          </w:tcPr>
          <w:p w:rsidR="00A06AB2" w:rsidRPr="00736189" w:rsidRDefault="00A06AB2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1092" w:type="dxa"/>
          </w:tcPr>
          <w:p w:rsidR="00A06AB2" w:rsidRPr="00736189" w:rsidRDefault="00A06AB2" w:rsidP="00736189">
            <w:pPr>
              <w:ind w:left="-88"/>
              <w:rPr>
                <w:sz w:val="16"/>
                <w:szCs w:val="16"/>
              </w:rPr>
            </w:pPr>
            <w:r w:rsidRPr="00736189">
              <w:rPr>
                <w:spacing w:val="-10"/>
                <w:sz w:val="16"/>
                <w:szCs w:val="16"/>
              </w:rPr>
              <w:t>Керівники ЦЗ</w:t>
            </w:r>
            <w:r w:rsidRPr="00736189">
              <w:rPr>
                <w:sz w:val="16"/>
                <w:szCs w:val="16"/>
              </w:rPr>
              <w:t xml:space="preserve"> сільських (се</w:t>
            </w:r>
            <w:r w:rsidRPr="00736189">
              <w:rPr>
                <w:sz w:val="16"/>
                <w:szCs w:val="16"/>
              </w:rPr>
              <w:softHyphen/>
              <w:t xml:space="preserve">лищних) рад </w:t>
            </w:r>
          </w:p>
        </w:tc>
        <w:tc>
          <w:tcPr>
            <w:tcW w:w="547" w:type="dxa"/>
            <w:vAlign w:val="center"/>
          </w:tcPr>
          <w:p w:rsidR="00A06AB2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  <w:p w:rsidR="00A06AB2" w:rsidRPr="00736189" w:rsidRDefault="00A06AB2" w:rsidP="00F8082F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40/31</w:t>
            </w:r>
          </w:p>
        </w:tc>
        <w:tc>
          <w:tcPr>
            <w:tcW w:w="365" w:type="dxa"/>
            <w:vAlign w:val="center"/>
          </w:tcPr>
          <w:p w:rsidR="00A06AB2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511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5" w:type="dxa"/>
            <w:gridSpan w:val="2"/>
            <w:vAlign w:val="center"/>
          </w:tcPr>
          <w:p w:rsidR="00A06AB2" w:rsidRPr="00736189" w:rsidRDefault="00A06AB2" w:rsidP="00A06AB2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417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46</w:t>
            </w:r>
          </w:p>
        </w:tc>
        <w:tc>
          <w:tcPr>
            <w:tcW w:w="417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12-</w:t>
            </w:r>
            <w:r>
              <w:rPr>
                <w:sz w:val="16"/>
                <w:szCs w:val="16"/>
              </w:rPr>
              <w:t xml:space="preserve">15 </w:t>
            </w:r>
            <w:r w:rsidRPr="00736189">
              <w:rPr>
                <w:sz w:val="16"/>
                <w:szCs w:val="16"/>
              </w:rPr>
              <w:t>23.10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30592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</w:tr>
      <w:tr w:rsidR="00A06AB2" w:rsidRPr="00736189" w:rsidTr="00A06AB2">
        <w:tc>
          <w:tcPr>
            <w:tcW w:w="421" w:type="dxa"/>
          </w:tcPr>
          <w:p w:rsidR="00A06AB2" w:rsidRPr="00736189" w:rsidRDefault="00A06AB2" w:rsidP="00A06AB2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1092" w:type="dxa"/>
          </w:tcPr>
          <w:p w:rsidR="00A06AB2" w:rsidRPr="00736189" w:rsidRDefault="00A06AB2" w:rsidP="00E85FD9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</w:t>
            </w:r>
            <w:r w:rsidRPr="00736189">
              <w:rPr>
                <w:spacing w:val="-6"/>
                <w:sz w:val="16"/>
                <w:szCs w:val="16"/>
              </w:rPr>
              <w:t>керівників ЦЗ</w:t>
            </w:r>
            <w:r w:rsidRPr="00736189">
              <w:rPr>
                <w:sz w:val="16"/>
                <w:szCs w:val="16"/>
              </w:rPr>
              <w:t xml:space="preserve"> сільських (се</w:t>
            </w:r>
            <w:r w:rsidRPr="00736189">
              <w:rPr>
                <w:sz w:val="16"/>
                <w:szCs w:val="16"/>
              </w:rPr>
              <w:softHyphen/>
              <w:t xml:space="preserve">лищних) рад </w:t>
            </w:r>
          </w:p>
        </w:tc>
        <w:tc>
          <w:tcPr>
            <w:tcW w:w="547" w:type="dxa"/>
            <w:vAlign w:val="center"/>
          </w:tcPr>
          <w:p w:rsidR="00A06AB2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  <w:p w:rsidR="00A06AB2" w:rsidRPr="00736189" w:rsidRDefault="00A06AB2" w:rsidP="00395A8E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40/31</w:t>
            </w:r>
          </w:p>
        </w:tc>
        <w:tc>
          <w:tcPr>
            <w:tcW w:w="365" w:type="dxa"/>
            <w:vAlign w:val="center"/>
          </w:tcPr>
          <w:p w:rsidR="00A06AB2" w:rsidRPr="00736189" w:rsidRDefault="00A06AB2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48</w:t>
            </w:r>
          </w:p>
        </w:tc>
        <w:tc>
          <w:tcPr>
            <w:tcW w:w="511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5" w:type="dxa"/>
            <w:gridSpan w:val="2"/>
            <w:vAlign w:val="center"/>
          </w:tcPr>
          <w:p w:rsidR="00A06AB2" w:rsidRPr="00736189" w:rsidRDefault="00A06AB2" w:rsidP="00A06AB2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48</w:t>
            </w:r>
          </w:p>
        </w:tc>
        <w:tc>
          <w:tcPr>
            <w:tcW w:w="417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48</w:t>
            </w:r>
          </w:p>
        </w:tc>
        <w:tc>
          <w:tcPr>
            <w:tcW w:w="417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19-</w:t>
            </w:r>
            <w:r>
              <w:rPr>
                <w:sz w:val="16"/>
                <w:szCs w:val="16"/>
              </w:rPr>
              <w:t xml:space="preserve">22 </w:t>
            </w:r>
            <w:r w:rsidRPr="00736189">
              <w:rPr>
                <w:sz w:val="16"/>
                <w:szCs w:val="16"/>
              </w:rPr>
              <w:t>30.10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30592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06AB2" w:rsidRPr="00736189" w:rsidRDefault="00A06AB2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</w:tr>
      <w:tr w:rsidR="00FB185C" w:rsidRPr="00736189" w:rsidTr="00A06AB2">
        <w:tc>
          <w:tcPr>
            <w:tcW w:w="421" w:type="dxa"/>
          </w:tcPr>
          <w:p w:rsidR="00FB185C" w:rsidRPr="00736189" w:rsidRDefault="00FB185C" w:rsidP="00A06AB2">
            <w:pPr>
              <w:jc w:val="right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5</w:t>
            </w:r>
          </w:p>
        </w:tc>
        <w:tc>
          <w:tcPr>
            <w:tcW w:w="1092" w:type="dxa"/>
          </w:tcPr>
          <w:p w:rsidR="00FB185C" w:rsidRPr="00736189" w:rsidRDefault="00FB185C" w:rsidP="00305920">
            <w:pPr>
              <w:ind w:left="-88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Заступники керівників ЦЗ сільських (се</w:t>
            </w:r>
            <w:r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лищних) рад </w:t>
            </w:r>
          </w:p>
        </w:tc>
        <w:tc>
          <w:tcPr>
            <w:tcW w:w="547" w:type="dxa"/>
            <w:vAlign w:val="center"/>
          </w:tcPr>
          <w:p w:rsidR="00FB185C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</w:p>
          <w:p w:rsidR="00FB185C" w:rsidRPr="00736189" w:rsidRDefault="00FB185C" w:rsidP="00305920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40/31</w:t>
            </w:r>
          </w:p>
        </w:tc>
        <w:tc>
          <w:tcPr>
            <w:tcW w:w="365" w:type="dxa"/>
            <w:vAlign w:val="center"/>
          </w:tcPr>
          <w:p w:rsidR="00FB185C" w:rsidRPr="00736189" w:rsidRDefault="00FB185C" w:rsidP="0030592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40</w:t>
            </w:r>
          </w:p>
        </w:tc>
        <w:tc>
          <w:tcPr>
            <w:tcW w:w="511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5" w:type="dxa"/>
            <w:gridSpan w:val="2"/>
            <w:vAlign w:val="center"/>
          </w:tcPr>
          <w:p w:rsidR="00FB185C" w:rsidRPr="00FB185C" w:rsidRDefault="00FB185C" w:rsidP="00FB185C">
            <w:pPr>
              <w:ind w:left="-102" w:right="-102"/>
              <w:jc w:val="center"/>
              <w:rPr>
                <w:spacing w:val="-6"/>
                <w:sz w:val="16"/>
                <w:szCs w:val="16"/>
              </w:rPr>
            </w:pPr>
            <w:r w:rsidRPr="00FB185C">
              <w:rPr>
                <w:spacing w:val="-6"/>
                <w:sz w:val="16"/>
                <w:szCs w:val="16"/>
              </w:rPr>
              <w:t>40</w:t>
            </w:r>
          </w:p>
        </w:tc>
        <w:tc>
          <w:tcPr>
            <w:tcW w:w="417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40</w:t>
            </w:r>
          </w:p>
        </w:tc>
        <w:tc>
          <w:tcPr>
            <w:tcW w:w="417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26-29 </w:t>
            </w:r>
            <w:r w:rsidRPr="00736189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, </w:t>
            </w:r>
            <w:r w:rsidRPr="00736189">
              <w:rPr>
                <w:sz w:val="16"/>
                <w:szCs w:val="16"/>
              </w:rPr>
              <w:t>6.11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FB185C" w:rsidRPr="00736189" w:rsidRDefault="00FB185C" w:rsidP="00305920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</w:tr>
    </w:tbl>
    <w:p w:rsidR="00FB185C" w:rsidRDefault="00FB185C"/>
    <w:p w:rsidR="0048714D" w:rsidRPr="00FB185C" w:rsidRDefault="00FB185C">
      <w:pPr>
        <w:rPr>
          <w:sz w:val="4"/>
          <w:szCs w:val="4"/>
        </w:rPr>
      </w:pPr>
      <w:r>
        <w:br w:type="page"/>
      </w:r>
    </w:p>
    <w:tbl>
      <w:tblPr>
        <w:tblW w:w="15713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92"/>
        <w:gridCol w:w="547"/>
        <w:gridCol w:w="365"/>
        <w:gridCol w:w="548"/>
        <w:gridCol w:w="298"/>
        <w:gridCol w:w="417"/>
        <w:gridCol w:w="417"/>
        <w:gridCol w:w="415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94AA5" w:rsidRPr="00736189">
        <w:tc>
          <w:tcPr>
            <w:tcW w:w="421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br w:type="page"/>
            </w:r>
            <w:r w:rsidRPr="00736189">
              <w:rPr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1092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547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6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548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5</w:t>
            </w:r>
          </w:p>
        </w:tc>
        <w:tc>
          <w:tcPr>
            <w:tcW w:w="298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8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9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10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11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12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13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14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15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16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17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18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19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20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21</w:t>
            </w:r>
          </w:p>
        </w:tc>
        <w:tc>
          <w:tcPr>
            <w:tcW w:w="414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22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23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24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25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26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27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28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29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30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31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32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33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34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35</w:t>
            </w:r>
          </w:p>
        </w:tc>
        <w:tc>
          <w:tcPr>
            <w:tcW w:w="415" w:type="dxa"/>
          </w:tcPr>
          <w:p w:rsidR="00694AA5" w:rsidRPr="00736189" w:rsidRDefault="00694AA5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736189">
              <w:rPr>
                <w:b/>
                <w:smallCaps/>
                <w:sz w:val="18"/>
                <w:szCs w:val="18"/>
              </w:rPr>
              <w:t>36</w:t>
            </w:r>
          </w:p>
        </w:tc>
      </w:tr>
      <w:tr w:rsidR="00694AA5" w:rsidRPr="00736189" w:rsidTr="00FB185C">
        <w:tc>
          <w:tcPr>
            <w:tcW w:w="421" w:type="dxa"/>
          </w:tcPr>
          <w:p w:rsidR="00694AA5" w:rsidRPr="00736189" w:rsidRDefault="00694AA5" w:rsidP="00FB185C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6</w:t>
            </w:r>
          </w:p>
        </w:tc>
        <w:tc>
          <w:tcPr>
            <w:tcW w:w="1092" w:type="dxa"/>
          </w:tcPr>
          <w:p w:rsidR="00694AA5" w:rsidRPr="00736189" w:rsidRDefault="00694AA5" w:rsidP="00736189">
            <w:pPr>
              <w:ind w:left="-87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Керівники </w:t>
            </w:r>
            <w:r w:rsidRPr="00736189">
              <w:rPr>
                <w:spacing w:val="-6"/>
                <w:sz w:val="16"/>
                <w:szCs w:val="16"/>
              </w:rPr>
              <w:t xml:space="preserve">спеціалізованої </w:t>
            </w:r>
            <w:r w:rsidRPr="00736189">
              <w:rPr>
                <w:sz w:val="16"/>
                <w:szCs w:val="16"/>
              </w:rPr>
              <w:t>служби ЦЗ охорони гро</w:t>
            </w:r>
            <w:r w:rsidR="00FB185C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мадського по</w:t>
            </w:r>
            <w:r w:rsidR="00FB185C">
              <w:rPr>
                <w:sz w:val="16"/>
                <w:szCs w:val="16"/>
              </w:rPr>
              <w:softHyphen/>
              <w:t xml:space="preserve">рядку </w:t>
            </w:r>
            <w:r w:rsidRPr="00736189">
              <w:rPr>
                <w:sz w:val="16"/>
                <w:szCs w:val="16"/>
              </w:rPr>
              <w:t>міст, райо</w:t>
            </w:r>
            <w:r w:rsidRPr="00FB185C">
              <w:rPr>
                <w:spacing w:val="-6"/>
                <w:sz w:val="16"/>
                <w:szCs w:val="16"/>
              </w:rPr>
              <w:t>нів об</w:t>
            </w:r>
            <w:r w:rsidR="00FB185C" w:rsidRPr="00FB185C">
              <w:rPr>
                <w:spacing w:val="-6"/>
                <w:sz w:val="16"/>
                <w:szCs w:val="16"/>
              </w:rPr>
              <w:softHyphen/>
            </w:r>
            <w:r w:rsidRPr="00FB185C">
              <w:rPr>
                <w:spacing w:val="-6"/>
                <w:sz w:val="16"/>
                <w:szCs w:val="16"/>
              </w:rPr>
              <w:t>лас</w:t>
            </w:r>
            <w:r w:rsidR="00FB185C" w:rsidRPr="00FB185C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ті та суб’єктів </w:t>
            </w:r>
            <w:r w:rsidR="0053482F" w:rsidRPr="00736189">
              <w:rPr>
                <w:spacing w:val="-6"/>
                <w:sz w:val="16"/>
                <w:szCs w:val="16"/>
              </w:rPr>
              <w:t>господарюван</w:t>
            </w:r>
            <w:r w:rsidR="0053482F" w:rsidRPr="00736189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pacing w:val="-6"/>
                <w:sz w:val="16"/>
                <w:szCs w:val="16"/>
              </w:rPr>
              <w:t>ня</w:t>
            </w:r>
          </w:p>
        </w:tc>
        <w:tc>
          <w:tcPr>
            <w:tcW w:w="547" w:type="dxa"/>
            <w:vAlign w:val="center"/>
          </w:tcPr>
          <w:p w:rsidR="00694AA5" w:rsidRDefault="00AA6EED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AA6EED" w:rsidRPr="00736189" w:rsidRDefault="00AA6EED" w:rsidP="00AA6EED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5" w:type="dxa"/>
            <w:vAlign w:val="center"/>
          </w:tcPr>
          <w:p w:rsidR="00694AA5" w:rsidRPr="00736189" w:rsidRDefault="00694AA5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548" w:type="dxa"/>
            <w:vAlign w:val="center"/>
          </w:tcPr>
          <w:p w:rsidR="00694AA5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8" w:type="dxa"/>
            <w:vAlign w:val="center"/>
          </w:tcPr>
          <w:p w:rsidR="00694AA5" w:rsidRPr="00736189" w:rsidRDefault="00694AA5" w:rsidP="00FB185C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417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24</w:t>
            </w:r>
          </w:p>
        </w:tc>
        <w:tc>
          <w:tcPr>
            <w:tcW w:w="417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735901" w:rsidRDefault="00B6406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</w:t>
            </w:r>
            <w:r w:rsidR="00735901">
              <w:rPr>
                <w:sz w:val="16"/>
                <w:szCs w:val="16"/>
              </w:rPr>
              <w:t>.</w:t>
            </w:r>
          </w:p>
          <w:p w:rsidR="00735901" w:rsidRDefault="00735901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</w:t>
            </w:r>
          </w:p>
          <w:p w:rsidR="00694AA5" w:rsidRPr="00736189" w:rsidRDefault="00B64069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 </w:t>
            </w:r>
            <w:r w:rsidR="00FB185C">
              <w:rPr>
                <w:sz w:val="16"/>
                <w:szCs w:val="16"/>
              </w:rPr>
              <w:t>0</w:t>
            </w:r>
            <w:r w:rsidR="00694AA5" w:rsidRPr="00736189">
              <w:rPr>
                <w:sz w:val="16"/>
                <w:szCs w:val="16"/>
              </w:rPr>
              <w:t>6.11</w:t>
            </w:r>
          </w:p>
        </w:tc>
        <w:tc>
          <w:tcPr>
            <w:tcW w:w="415" w:type="dxa"/>
            <w:vAlign w:val="center"/>
          </w:tcPr>
          <w:p w:rsidR="00694AA5" w:rsidRPr="00736189" w:rsidRDefault="00FB185C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694AA5" w:rsidRPr="00736189" w:rsidRDefault="0059240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694AA5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694AA5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94AA5" w:rsidRPr="00736189" w:rsidRDefault="00694AA5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A91843" w:rsidRPr="00736189">
        <w:tc>
          <w:tcPr>
            <w:tcW w:w="1513" w:type="dxa"/>
            <w:gridSpan w:val="2"/>
            <w:vAlign w:val="center"/>
          </w:tcPr>
          <w:p w:rsidR="00A91843" w:rsidRPr="00736189" w:rsidRDefault="00A91843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7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548" w:type="dxa"/>
            <w:vAlign w:val="center"/>
          </w:tcPr>
          <w:p w:rsidR="00A91843" w:rsidRPr="00736189" w:rsidRDefault="00FB185C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298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228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59240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91843" w:rsidRPr="00736189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A91843" w:rsidRPr="00736189" w:rsidRDefault="0099791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ind w:left="-82" w:right="-87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12</w:t>
            </w:r>
          </w:p>
        </w:tc>
      </w:tr>
      <w:tr w:rsidR="00A91843" w:rsidRPr="00736189">
        <w:tc>
          <w:tcPr>
            <w:tcW w:w="15713" w:type="dxa"/>
            <w:gridSpan w:val="36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л и с т о п а д</w:t>
            </w:r>
          </w:p>
        </w:tc>
      </w:tr>
      <w:tr w:rsidR="00A91843" w:rsidRPr="00736189" w:rsidTr="00FB185C">
        <w:tc>
          <w:tcPr>
            <w:tcW w:w="421" w:type="dxa"/>
          </w:tcPr>
          <w:p w:rsidR="00A91843" w:rsidRPr="00736189" w:rsidRDefault="00A91843" w:rsidP="00FB185C">
            <w:pPr>
              <w:jc w:val="right"/>
              <w:rPr>
                <w:smallCaps/>
                <w:sz w:val="16"/>
                <w:szCs w:val="16"/>
              </w:rPr>
            </w:pPr>
            <w:r w:rsidRPr="00736189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:rsidR="00A91843" w:rsidRPr="00736189" w:rsidRDefault="00A91843" w:rsidP="00736189">
            <w:pPr>
              <w:ind w:left="-87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Заступники керівників </w:t>
            </w:r>
            <w:r w:rsidRPr="00736189">
              <w:rPr>
                <w:spacing w:val="-8"/>
                <w:sz w:val="16"/>
                <w:szCs w:val="16"/>
              </w:rPr>
              <w:t>спеціалізованої</w:t>
            </w:r>
            <w:r w:rsidRPr="00736189">
              <w:rPr>
                <w:sz w:val="16"/>
                <w:szCs w:val="16"/>
              </w:rPr>
              <w:t xml:space="preserve"> служби ЦЗ охорони гро</w:t>
            </w:r>
            <w:r w:rsidR="00FB185C">
              <w:rPr>
                <w:sz w:val="16"/>
                <w:szCs w:val="16"/>
              </w:rPr>
              <w:softHyphen/>
              <w:t xml:space="preserve">мадського порядку </w:t>
            </w:r>
            <w:r w:rsidRPr="00736189">
              <w:rPr>
                <w:sz w:val="16"/>
                <w:szCs w:val="16"/>
              </w:rPr>
              <w:t xml:space="preserve">міст, </w:t>
            </w:r>
            <w:r w:rsidRPr="00FB185C">
              <w:rPr>
                <w:spacing w:val="-6"/>
                <w:sz w:val="16"/>
                <w:szCs w:val="16"/>
              </w:rPr>
              <w:t>районів облас</w:t>
            </w:r>
            <w:r w:rsidR="00FB185C" w:rsidRPr="00FB185C">
              <w:rPr>
                <w:spacing w:val="-6"/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ті та суб’єктів </w:t>
            </w:r>
            <w:r w:rsidRPr="00736189">
              <w:rPr>
                <w:spacing w:val="-4"/>
                <w:sz w:val="16"/>
                <w:szCs w:val="16"/>
              </w:rPr>
              <w:t>господарюван</w:t>
            </w:r>
            <w:r w:rsidR="0053482F" w:rsidRPr="00736189">
              <w:rPr>
                <w:spacing w:val="-4"/>
                <w:sz w:val="16"/>
                <w:szCs w:val="16"/>
              </w:rPr>
              <w:softHyphen/>
            </w:r>
            <w:r w:rsidRPr="00736189">
              <w:rPr>
                <w:spacing w:val="-4"/>
                <w:sz w:val="16"/>
                <w:szCs w:val="16"/>
              </w:rPr>
              <w:t>ня</w:t>
            </w:r>
          </w:p>
        </w:tc>
        <w:tc>
          <w:tcPr>
            <w:tcW w:w="547" w:type="dxa"/>
            <w:vAlign w:val="center"/>
          </w:tcPr>
          <w:p w:rsidR="00A91843" w:rsidRDefault="00735901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735901" w:rsidRPr="00736189" w:rsidRDefault="00735901" w:rsidP="00735901">
            <w:pPr>
              <w:ind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24/32</w:t>
            </w:r>
          </w:p>
        </w:tc>
        <w:tc>
          <w:tcPr>
            <w:tcW w:w="365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548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98" w:type="dxa"/>
            <w:vAlign w:val="center"/>
          </w:tcPr>
          <w:p w:rsidR="00A91843" w:rsidRPr="00736189" w:rsidRDefault="00A91843" w:rsidP="00FB185C">
            <w:pPr>
              <w:ind w:left="-102" w:right="-102"/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23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35901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0</w:t>
            </w:r>
            <w:r w:rsidR="00735901">
              <w:rPr>
                <w:sz w:val="16"/>
                <w:szCs w:val="16"/>
              </w:rPr>
              <w:t>3</w:t>
            </w:r>
            <w:r w:rsidR="00425380">
              <w:rPr>
                <w:sz w:val="16"/>
                <w:szCs w:val="16"/>
              </w:rPr>
              <w:t xml:space="preserve">, </w:t>
            </w:r>
            <w:r w:rsidR="00A91843" w:rsidRPr="00736189">
              <w:rPr>
                <w:sz w:val="16"/>
                <w:szCs w:val="16"/>
              </w:rPr>
              <w:t>13.11</w:t>
            </w: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A91843" w:rsidRPr="00736189">
        <w:tc>
          <w:tcPr>
            <w:tcW w:w="1513" w:type="dxa"/>
            <w:gridSpan w:val="2"/>
            <w:vAlign w:val="center"/>
          </w:tcPr>
          <w:p w:rsidR="00A91843" w:rsidRPr="00736189" w:rsidRDefault="00A91843" w:rsidP="00736189">
            <w:pPr>
              <w:ind w:left="-8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547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548" w:type="dxa"/>
            <w:vAlign w:val="center"/>
          </w:tcPr>
          <w:p w:rsidR="00A91843" w:rsidRPr="00736189" w:rsidRDefault="00FB185C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–</w:t>
            </w:r>
          </w:p>
        </w:tc>
        <w:tc>
          <w:tcPr>
            <w:tcW w:w="298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7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736189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554CA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FB185C" w:rsidP="00736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736189" w:rsidRDefault="00A91843" w:rsidP="00736189">
            <w:pPr>
              <w:jc w:val="center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1</w:t>
            </w:r>
          </w:p>
        </w:tc>
      </w:tr>
      <w:tr w:rsidR="00A91843" w:rsidRPr="001A03CF" w:rsidTr="00A06AB2">
        <w:tc>
          <w:tcPr>
            <w:tcW w:w="1513" w:type="dxa"/>
            <w:gridSpan w:val="2"/>
          </w:tcPr>
          <w:p w:rsidR="00A91843" w:rsidRPr="001A03CF" w:rsidRDefault="00A91843" w:rsidP="00A06AB2">
            <w:pPr>
              <w:ind w:left="-88"/>
              <w:jc w:val="right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РАЗОМ:</w:t>
            </w:r>
          </w:p>
        </w:tc>
        <w:tc>
          <w:tcPr>
            <w:tcW w:w="547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365" w:type="dxa"/>
            <w:vAlign w:val="center"/>
          </w:tcPr>
          <w:p w:rsidR="00A91843" w:rsidRPr="001A03CF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</w:t>
            </w:r>
            <w:r w:rsidR="002248FC" w:rsidRPr="001A03CF">
              <w:rPr>
                <w:b/>
                <w:smallCaps/>
                <w:sz w:val="16"/>
                <w:szCs w:val="16"/>
              </w:rPr>
              <w:t>78</w:t>
            </w:r>
          </w:p>
        </w:tc>
        <w:tc>
          <w:tcPr>
            <w:tcW w:w="548" w:type="dxa"/>
            <w:vAlign w:val="center"/>
          </w:tcPr>
          <w:p w:rsidR="00A91843" w:rsidRPr="001A03CF" w:rsidRDefault="00A91843" w:rsidP="00736189">
            <w:pPr>
              <w:ind w:left="-64" w:right="-80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918</w:t>
            </w:r>
          </w:p>
        </w:tc>
        <w:tc>
          <w:tcPr>
            <w:tcW w:w="298" w:type="dxa"/>
            <w:vAlign w:val="center"/>
          </w:tcPr>
          <w:p w:rsidR="00A91843" w:rsidRPr="001A03CF" w:rsidRDefault="00A36248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314</w:t>
            </w:r>
          </w:p>
        </w:tc>
        <w:tc>
          <w:tcPr>
            <w:tcW w:w="417" w:type="dxa"/>
            <w:vAlign w:val="center"/>
          </w:tcPr>
          <w:p w:rsidR="00A91843" w:rsidRPr="001A03CF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12</w:t>
            </w:r>
            <w:r w:rsidR="00A36248" w:rsidRPr="001A03CF">
              <w:rPr>
                <w:b/>
                <w:smallCaps/>
                <w:sz w:val="16"/>
                <w:szCs w:val="16"/>
              </w:rPr>
              <w:t>96</w:t>
            </w:r>
          </w:p>
        </w:tc>
        <w:tc>
          <w:tcPr>
            <w:tcW w:w="417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7</w:t>
            </w:r>
            <w:r w:rsidR="00A36248" w:rsidRPr="001A03CF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6</w:t>
            </w:r>
            <w:r w:rsidR="00EA29B6" w:rsidRPr="001A03CF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4" w:type="dxa"/>
            <w:vAlign w:val="center"/>
          </w:tcPr>
          <w:p w:rsidR="00A91843" w:rsidRPr="001A03CF" w:rsidRDefault="0059240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7</w:t>
            </w:r>
            <w:r w:rsidR="00121416" w:rsidRPr="001A03CF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1A03CF" w:rsidRDefault="003A24A6" w:rsidP="00736189">
            <w:pPr>
              <w:ind w:left="-71" w:right="-63" w:firstLine="71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2</w:t>
            </w:r>
            <w:r w:rsidR="00121416" w:rsidRPr="001A03CF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A91843" w:rsidRPr="001A03CF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1</w:t>
            </w:r>
            <w:r w:rsidR="00A72380" w:rsidRPr="001A03CF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4" w:type="dxa"/>
            <w:vAlign w:val="center"/>
          </w:tcPr>
          <w:p w:rsidR="00A91843" w:rsidRPr="001A03CF" w:rsidRDefault="00554CA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4" w:type="dxa"/>
            <w:vAlign w:val="center"/>
          </w:tcPr>
          <w:p w:rsidR="00A91843" w:rsidRPr="001A03CF" w:rsidRDefault="00554CA3" w:rsidP="00736189">
            <w:pPr>
              <w:jc w:val="center"/>
              <w:rPr>
                <w:b/>
                <w:smallCaps/>
                <w:spacing w:val="-6"/>
                <w:sz w:val="14"/>
                <w:szCs w:val="14"/>
              </w:rPr>
            </w:pPr>
            <w:r w:rsidRPr="001A03CF">
              <w:rPr>
                <w:b/>
                <w:smallCaps/>
                <w:spacing w:val="-6"/>
                <w:sz w:val="14"/>
                <w:szCs w:val="14"/>
              </w:rPr>
              <w:t>10</w:t>
            </w:r>
            <w:r w:rsidR="005A4789" w:rsidRPr="001A03CF">
              <w:rPr>
                <w:b/>
                <w:smallCaps/>
                <w:spacing w:val="-6"/>
                <w:sz w:val="14"/>
                <w:szCs w:val="14"/>
              </w:rPr>
              <w:t>4</w:t>
            </w:r>
          </w:p>
        </w:tc>
        <w:tc>
          <w:tcPr>
            <w:tcW w:w="414" w:type="dxa"/>
            <w:vAlign w:val="center"/>
          </w:tcPr>
          <w:p w:rsidR="00A91843" w:rsidRPr="001A03CF" w:rsidRDefault="00997910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</w:t>
            </w:r>
            <w:r w:rsidR="005A4789" w:rsidRPr="001A03CF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4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5A4789" w:rsidRPr="001A03CF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4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5A4789" w:rsidRPr="001A03CF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4" w:type="dxa"/>
            <w:vAlign w:val="center"/>
          </w:tcPr>
          <w:p w:rsidR="00A91843" w:rsidRPr="001A03CF" w:rsidRDefault="00A91843" w:rsidP="00736189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6</w:t>
            </w:r>
            <w:r w:rsidR="005A4789" w:rsidRPr="001A03CF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4" w:type="dxa"/>
            <w:vAlign w:val="center"/>
          </w:tcPr>
          <w:p w:rsidR="00A91843" w:rsidRPr="001A03CF" w:rsidRDefault="005A4789" w:rsidP="00FC6F71">
            <w:pPr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46</w:t>
            </w:r>
          </w:p>
        </w:tc>
        <w:tc>
          <w:tcPr>
            <w:tcW w:w="414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5</w:t>
            </w:r>
            <w:r w:rsidR="00D46C6D" w:rsidRPr="001A03CF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4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5</w:t>
            </w:r>
            <w:r w:rsidR="00D46C6D" w:rsidRPr="001A03CF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D46C6D" w:rsidRPr="001A03CF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69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5</w:t>
            </w:r>
            <w:r w:rsidR="00D46C6D" w:rsidRPr="001A03CF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D46C6D" w:rsidRPr="001A03CF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</w:t>
            </w:r>
            <w:r w:rsidR="00442434" w:rsidRPr="001A03CF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</w:t>
            </w:r>
            <w:r w:rsidR="00442434" w:rsidRPr="001A03CF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5" w:type="dxa"/>
            <w:vAlign w:val="center"/>
          </w:tcPr>
          <w:p w:rsidR="00A91843" w:rsidRPr="001A03CF" w:rsidRDefault="003733F9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47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442434" w:rsidRPr="001A03CF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</w:t>
            </w:r>
            <w:r w:rsidR="00442434" w:rsidRPr="001A03CF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7</w:t>
            </w:r>
            <w:r w:rsidR="00442434" w:rsidRPr="001A03CF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5</w:t>
            </w:r>
            <w:r w:rsidR="008125DB" w:rsidRPr="001A03CF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A91843" w:rsidRPr="001A03CF" w:rsidRDefault="00A9184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5" w:type="dxa"/>
            <w:vAlign w:val="center"/>
          </w:tcPr>
          <w:p w:rsidR="00A91843" w:rsidRPr="001A03CF" w:rsidRDefault="008125DB" w:rsidP="00736189">
            <w:pPr>
              <w:ind w:left="-82" w:right="-87"/>
              <w:jc w:val="center"/>
              <w:rPr>
                <w:b/>
                <w:smallCaps/>
                <w:sz w:val="16"/>
                <w:szCs w:val="16"/>
              </w:rPr>
            </w:pPr>
            <w:r w:rsidRPr="001A03CF">
              <w:rPr>
                <w:b/>
                <w:smallCaps/>
                <w:sz w:val="16"/>
                <w:szCs w:val="16"/>
              </w:rPr>
              <w:t>40</w:t>
            </w:r>
          </w:p>
        </w:tc>
      </w:tr>
    </w:tbl>
    <w:p w:rsidR="00F15826" w:rsidRDefault="00F15826" w:rsidP="00C06CE9">
      <w:pPr>
        <w:jc w:val="center"/>
        <w:rPr>
          <w:b/>
          <w:smallCaps/>
          <w:sz w:val="20"/>
        </w:rPr>
      </w:pPr>
    </w:p>
    <w:p w:rsidR="00711470" w:rsidRDefault="00711470" w:rsidP="00711470">
      <w:pPr>
        <w:rPr>
          <w:b/>
          <w:smallCaps/>
          <w:sz w:val="20"/>
        </w:rPr>
      </w:pPr>
    </w:p>
    <w:p w:rsidR="0084072F" w:rsidRPr="00305920" w:rsidRDefault="00A91843" w:rsidP="00FB185C">
      <w:pPr>
        <w:jc w:val="center"/>
        <w:rPr>
          <w:sz w:val="23"/>
          <w:szCs w:val="23"/>
        </w:rPr>
      </w:pPr>
      <w:r>
        <w:rPr>
          <w:b/>
          <w:smallCaps/>
          <w:sz w:val="20"/>
        </w:rPr>
        <w:br w:type="page"/>
      </w:r>
      <w:r w:rsidR="0088103B" w:rsidRPr="00305920">
        <w:rPr>
          <w:sz w:val="23"/>
          <w:szCs w:val="23"/>
        </w:rPr>
        <w:lastRenderedPageBreak/>
        <w:t>2</w:t>
      </w:r>
      <w:r w:rsidR="0084072F" w:rsidRPr="00305920">
        <w:rPr>
          <w:sz w:val="23"/>
          <w:szCs w:val="23"/>
        </w:rPr>
        <w:t>. Курсове навчання осіб,</w:t>
      </w:r>
      <w:r w:rsidRPr="00305920">
        <w:rPr>
          <w:sz w:val="23"/>
          <w:szCs w:val="23"/>
        </w:rPr>
        <w:t xml:space="preserve"> </w:t>
      </w:r>
      <w:r w:rsidR="0084072F" w:rsidRPr="00305920">
        <w:rPr>
          <w:sz w:val="23"/>
          <w:szCs w:val="23"/>
        </w:rPr>
        <w:t>діяльність яких пов’язана з організацією і здійсненням заход</w:t>
      </w:r>
      <w:r w:rsidR="00032267" w:rsidRPr="00305920">
        <w:rPr>
          <w:sz w:val="23"/>
          <w:szCs w:val="23"/>
        </w:rPr>
        <w:t xml:space="preserve">ів з питань </w:t>
      </w:r>
      <w:r w:rsidR="007E07C6" w:rsidRPr="00305920">
        <w:rPr>
          <w:sz w:val="23"/>
          <w:szCs w:val="23"/>
        </w:rPr>
        <w:t xml:space="preserve">ЦЗ </w:t>
      </w:r>
      <w:r w:rsidR="0084072F" w:rsidRPr="00305920">
        <w:rPr>
          <w:sz w:val="23"/>
          <w:szCs w:val="23"/>
        </w:rPr>
        <w:t>на міських курсах та НКП</w:t>
      </w:r>
    </w:p>
    <w:p w:rsidR="00A91843" w:rsidRPr="00305920" w:rsidRDefault="0084072F" w:rsidP="00FB185C">
      <w:pPr>
        <w:spacing w:after="60"/>
        <w:jc w:val="center"/>
        <w:rPr>
          <w:b/>
          <w:sz w:val="23"/>
          <w:szCs w:val="23"/>
        </w:rPr>
      </w:pPr>
      <w:r w:rsidRPr="00305920">
        <w:rPr>
          <w:sz w:val="23"/>
          <w:szCs w:val="23"/>
        </w:rPr>
        <w:t>2.1</w:t>
      </w:r>
      <w:r w:rsidR="0088103B" w:rsidRPr="00305920">
        <w:rPr>
          <w:sz w:val="23"/>
          <w:szCs w:val="23"/>
        </w:rPr>
        <w:t>.</w:t>
      </w:r>
      <w:r w:rsidR="0066419C" w:rsidRPr="00305920">
        <w:rPr>
          <w:sz w:val="23"/>
          <w:szCs w:val="23"/>
        </w:rPr>
        <w:t xml:space="preserve"> </w:t>
      </w:r>
      <w:r w:rsidRPr="00305920">
        <w:rPr>
          <w:sz w:val="23"/>
          <w:szCs w:val="23"/>
        </w:rPr>
        <w:t xml:space="preserve">Обласні та міста Хмельницький курси удосконалення керівних кадрів </w:t>
      </w:r>
      <w:r w:rsidR="00252B4F" w:rsidRPr="00305920">
        <w:rPr>
          <w:sz w:val="23"/>
          <w:szCs w:val="23"/>
        </w:rPr>
        <w:t xml:space="preserve"> </w:t>
      </w:r>
    </w:p>
    <w:tbl>
      <w:tblPr>
        <w:tblW w:w="156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720"/>
        <w:gridCol w:w="540"/>
        <w:gridCol w:w="540"/>
        <w:gridCol w:w="540"/>
        <w:gridCol w:w="720"/>
        <w:gridCol w:w="900"/>
        <w:gridCol w:w="900"/>
        <w:gridCol w:w="958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32267" w:rsidRPr="00736189">
        <w:tc>
          <w:tcPr>
            <w:tcW w:w="540" w:type="dxa"/>
            <w:vMerge w:val="restart"/>
            <w:vAlign w:val="center"/>
          </w:tcPr>
          <w:p w:rsidR="00AD15F0" w:rsidRPr="00736189" w:rsidRDefault="00AD15F0" w:rsidP="0073618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№</w:t>
            </w:r>
          </w:p>
          <w:p w:rsidR="00AD15F0" w:rsidRPr="00736189" w:rsidRDefault="00032267" w:rsidP="00736189">
            <w:pPr>
              <w:jc w:val="center"/>
              <w:rPr>
                <w:b/>
                <w:sz w:val="20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AD15F0" w:rsidRPr="007361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420" w:type="dxa"/>
            <w:vMerge w:val="restart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  <w:r w:rsidRPr="00736189">
              <w:rPr>
                <w:b/>
                <w:sz w:val="18"/>
                <w:szCs w:val="18"/>
              </w:rPr>
              <w:t>Категорії слухачів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D15F0" w:rsidRPr="00736189" w:rsidRDefault="00AD15F0" w:rsidP="00736189">
            <w:pPr>
              <w:ind w:left="113" w:right="113"/>
              <w:jc w:val="center"/>
              <w:rPr>
                <w:b/>
                <w:sz w:val="20"/>
              </w:rPr>
            </w:pPr>
            <w:r w:rsidRPr="00736189">
              <w:rPr>
                <w:b/>
                <w:sz w:val="18"/>
                <w:szCs w:val="18"/>
              </w:rPr>
              <w:t>Загальна кількість годин за програмами навчання</w:t>
            </w:r>
            <w:r w:rsidR="00520E2A" w:rsidRPr="0073618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3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  <w:r w:rsidRPr="00736189">
              <w:rPr>
                <w:b/>
                <w:sz w:val="18"/>
                <w:szCs w:val="18"/>
              </w:rPr>
              <w:t>Кількість слухачів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Загальна кількість</w:t>
            </w:r>
          </w:p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слухачів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Кількість навчальних</w:t>
            </w:r>
          </w:p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груп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D15F0" w:rsidRPr="00736189" w:rsidRDefault="00AD15F0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Строки проведення</w:t>
            </w:r>
          </w:p>
          <w:p w:rsidR="00AD15F0" w:rsidRPr="00736189" w:rsidRDefault="00AD15F0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занять</w:t>
            </w:r>
          </w:p>
        </w:tc>
        <w:tc>
          <w:tcPr>
            <w:tcW w:w="6854" w:type="dxa"/>
            <w:gridSpan w:val="9"/>
            <w:vAlign w:val="center"/>
          </w:tcPr>
          <w:p w:rsidR="00AD15F0" w:rsidRPr="00736189" w:rsidRDefault="00C4289E" w:rsidP="00736189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Найменування районів, міст та терміни </w:t>
            </w:r>
            <w:r w:rsidR="00AD15F0" w:rsidRPr="00736189">
              <w:rPr>
                <w:b/>
                <w:sz w:val="18"/>
                <w:szCs w:val="18"/>
              </w:rPr>
              <w:t>проведення занять</w:t>
            </w:r>
          </w:p>
        </w:tc>
      </w:tr>
      <w:tr w:rsidR="00AD15F0" w:rsidRPr="00736189" w:rsidTr="001166C1">
        <w:trPr>
          <w:cantSplit/>
          <w:trHeight w:val="1656"/>
        </w:trPr>
        <w:tc>
          <w:tcPr>
            <w:tcW w:w="54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AD15F0" w:rsidRPr="00736189" w:rsidRDefault="00520E2A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AD15F0" w:rsidRPr="00736189">
              <w:rPr>
                <w:b/>
                <w:sz w:val="18"/>
                <w:szCs w:val="18"/>
              </w:rPr>
              <w:t>а державним замовленням</w:t>
            </w:r>
          </w:p>
        </w:tc>
        <w:tc>
          <w:tcPr>
            <w:tcW w:w="540" w:type="dxa"/>
            <w:textDirection w:val="btLr"/>
            <w:vAlign w:val="center"/>
          </w:tcPr>
          <w:p w:rsidR="00AD15F0" w:rsidRPr="00736189" w:rsidRDefault="00520E2A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н</w:t>
            </w:r>
            <w:r w:rsidR="00AD15F0" w:rsidRPr="00736189">
              <w:rPr>
                <w:b/>
                <w:sz w:val="18"/>
                <w:szCs w:val="18"/>
              </w:rPr>
              <w:t>а договірних умовах</w:t>
            </w:r>
          </w:p>
        </w:tc>
        <w:tc>
          <w:tcPr>
            <w:tcW w:w="540" w:type="dxa"/>
            <w:textDirection w:val="btLr"/>
            <w:vAlign w:val="center"/>
          </w:tcPr>
          <w:p w:rsidR="00AD15F0" w:rsidRPr="00736189" w:rsidRDefault="00520E2A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з</w:t>
            </w:r>
            <w:r w:rsidR="00AD15F0" w:rsidRPr="00736189">
              <w:rPr>
                <w:b/>
                <w:sz w:val="18"/>
                <w:szCs w:val="18"/>
              </w:rPr>
              <w:t xml:space="preserve"> них державних службовців</w:t>
            </w:r>
          </w:p>
        </w:tc>
        <w:tc>
          <w:tcPr>
            <w:tcW w:w="72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958" w:type="dxa"/>
            <w:textDirection w:val="btLr"/>
            <w:vAlign w:val="center"/>
          </w:tcPr>
          <w:p w:rsidR="00F263C2" w:rsidRDefault="00F263C2" w:rsidP="007361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місто</w:t>
            </w:r>
          </w:p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 Хмельницький</w:t>
            </w:r>
          </w:p>
        </w:tc>
        <w:tc>
          <w:tcPr>
            <w:tcW w:w="737" w:type="dxa"/>
            <w:textDirection w:val="btLr"/>
            <w:vAlign w:val="center"/>
          </w:tcPr>
          <w:p w:rsidR="00F263C2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Хмельницький </w:t>
            </w:r>
          </w:p>
          <w:p w:rsidR="00AD15F0" w:rsidRPr="00736189" w:rsidRDefault="00520E2A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Деражнянський </w:t>
            </w:r>
            <w:r w:rsidR="00520E2A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F263C2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Волочиський </w:t>
            </w:r>
          </w:p>
          <w:p w:rsidR="00AD15F0" w:rsidRPr="00736189" w:rsidRDefault="00520E2A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F263C2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Красилівський </w:t>
            </w:r>
          </w:p>
          <w:p w:rsidR="00AD15F0" w:rsidRPr="00736189" w:rsidRDefault="00520E2A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Ярмолинецький </w:t>
            </w:r>
            <w:r w:rsidR="00520E2A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F263C2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Летичівський </w:t>
            </w:r>
          </w:p>
          <w:p w:rsidR="00AD15F0" w:rsidRPr="00736189" w:rsidRDefault="00520E2A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Старосинявський </w:t>
            </w:r>
            <w:r w:rsidR="00520E2A" w:rsidRPr="00736189"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737" w:type="dxa"/>
            <w:textDirection w:val="btLr"/>
            <w:vAlign w:val="center"/>
          </w:tcPr>
          <w:p w:rsidR="00AD15F0" w:rsidRPr="00736189" w:rsidRDefault="00AD15F0" w:rsidP="00736189">
            <w:pPr>
              <w:jc w:val="center"/>
              <w:rPr>
                <w:b/>
                <w:sz w:val="18"/>
                <w:szCs w:val="18"/>
              </w:rPr>
            </w:pPr>
            <w:r w:rsidRPr="00736189">
              <w:rPr>
                <w:b/>
                <w:sz w:val="18"/>
                <w:szCs w:val="18"/>
              </w:rPr>
              <w:t xml:space="preserve">Теофіпольський </w:t>
            </w:r>
            <w:r w:rsidR="00520E2A" w:rsidRPr="00736189">
              <w:rPr>
                <w:b/>
                <w:sz w:val="18"/>
                <w:szCs w:val="18"/>
              </w:rPr>
              <w:t>район</w:t>
            </w:r>
          </w:p>
        </w:tc>
      </w:tr>
      <w:tr w:rsidR="00AD15F0" w:rsidRPr="00736189" w:rsidTr="00C4289E">
        <w:trPr>
          <w:trHeight w:val="90"/>
        </w:trPr>
        <w:tc>
          <w:tcPr>
            <w:tcW w:w="540" w:type="dxa"/>
          </w:tcPr>
          <w:p w:rsidR="00AD15F0" w:rsidRPr="00736189" w:rsidRDefault="00520E2A" w:rsidP="00C4289E">
            <w:pPr>
              <w:jc w:val="right"/>
              <w:rPr>
                <w:b/>
                <w:sz w:val="20"/>
              </w:rPr>
            </w:pPr>
            <w:r w:rsidRPr="00736189">
              <w:rPr>
                <w:sz w:val="20"/>
              </w:rPr>
              <w:t>1</w:t>
            </w:r>
          </w:p>
        </w:tc>
        <w:tc>
          <w:tcPr>
            <w:tcW w:w="3420" w:type="dxa"/>
          </w:tcPr>
          <w:p w:rsidR="00AD15F0" w:rsidRPr="00736189" w:rsidRDefault="00AD15F0" w:rsidP="00736189">
            <w:pPr>
              <w:jc w:val="both"/>
              <w:rPr>
                <w:b/>
                <w:sz w:val="20"/>
              </w:rPr>
            </w:pPr>
            <w:r w:rsidRPr="00736189">
              <w:rPr>
                <w:sz w:val="16"/>
                <w:szCs w:val="16"/>
              </w:rPr>
              <w:t>Особи, які очолюють об’єктові формування цивільного захисту:</w:t>
            </w:r>
          </w:p>
        </w:tc>
        <w:tc>
          <w:tcPr>
            <w:tcW w:w="11714" w:type="dxa"/>
            <w:gridSpan w:val="16"/>
          </w:tcPr>
          <w:p w:rsidR="00AD15F0" w:rsidRPr="00736189" w:rsidRDefault="00AD15F0" w:rsidP="00736189">
            <w:pPr>
              <w:jc w:val="center"/>
              <w:rPr>
                <w:b/>
                <w:sz w:val="20"/>
              </w:rPr>
            </w:pPr>
          </w:p>
        </w:tc>
      </w:tr>
      <w:tr w:rsidR="006F3B07" w:rsidRPr="00736189" w:rsidTr="00C4289E">
        <w:trPr>
          <w:trHeight w:val="70"/>
        </w:trPr>
        <w:tc>
          <w:tcPr>
            <w:tcW w:w="540" w:type="dxa"/>
            <w:vMerge w:val="restart"/>
          </w:tcPr>
          <w:p w:rsidR="006F3B07" w:rsidRPr="00736189" w:rsidRDefault="006F3B07" w:rsidP="00736189">
            <w:pPr>
              <w:jc w:val="center"/>
              <w:rPr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начальник поста РХС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5E34" w:rsidRPr="00C4289E" w:rsidRDefault="00EC043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квітень</w:t>
            </w:r>
          </w:p>
        </w:tc>
        <w:tc>
          <w:tcPr>
            <w:tcW w:w="1695" w:type="dxa"/>
            <w:gridSpan w:val="2"/>
          </w:tcPr>
          <w:p w:rsidR="006F3B07" w:rsidRPr="00C4289E" w:rsidRDefault="00C4289E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6-10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3B07" w:rsidRPr="00C4289E" w:rsidRDefault="00EC043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C4289E" w:rsidP="00C428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67AE4" w:rsidRPr="00C4289E">
              <w:rPr>
                <w:sz w:val="16"/>
                <w:szCs w:val="16"/>
              </w:rPr>
              <w:t>6</w:t>
            </w:r>
            <w:r w:rsidR="006F3B07" w:rsidRPr="00C428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9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  <w:r w:rsidRPr="00736189">
              <w:rPr>
                <w:sz w:val="16"/>
                <w:szCs w:val="16"/>
              </w:rPr>
              <w:t>медичні</w:t>
            </w:r>
          </w:p>
        </w:tc>
        <w:tc>
          <w:tcPr>
            <w:tcW w:w="720" w:type="dxa"/>
            <w:vMerge w:val="restart"/>
            <w:vAlign w:val="center"/>
          </w:tcPr>
          <w:p w:rsidR="009C5E34" w:rsidRPr="00C4289E" w:rsidRDefault="009C5E34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березень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16-20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C4289E" w:rsidP="00C428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7-11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15-19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26-30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rPr>
          <w:trHeight w:val="70"/>
        </w:trPr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  <w:r w:rsidRPr="00736189">
              <w:rPr>
                <w:sz w:val="16"/>
                <w:szCs w:val="16"/>
              </w:rPr>
              <w:t>охорони громадського порядку</w:t>
            </w:r>
          </w:p>
        </w:tc>
        <w:tc>
          <w:tcPr>
            <w:tcW w:w="720" w:type="dxa"/>
            <w:shd w:val="clear" w:color="auto" w:fill="auto"/>
          </w:tcPr>
          <w:p w:rsidR="009C5E34" w:rsidRPr="00C4289E" w:rsidRDefault="00E1521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34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9-13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16-20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F3B07" w:rsidRPr="00C4289E" w:rsidRDefault="00E1521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29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  <w:r w:rsidR="00AA54ED" w:rsidRPr="00C4289E">
              <w:rPr>
                <w:sz w:val="16"/>
                <w:szCs w:val="16"/>
              </w:rPr>
              <w:t>3</w:t>
            </w:r>
            <w:r w:rsidRPr="00C4289E">
              <w:rPr>
                <w:sz w:val="16"/>
                <w:szCs w:val="16"/>
              </w:rPr>
              <w:t>-1</w:t>
            </w:r>
            <w:r w:rsidR="00AA54ED" w:rsidRPr="00C4289E">
              <w:rPr>
                <w:sz w:val="16"/>
                <w:szCs w:val="16"/>
              </w:rPr>
              <w:t>5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AA54ED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20</w:t>
            </w:r>
            <w:r w:rsidR="006F3B07" w:rsidRPr="00C4289E">
              <w:rPr>
                <w:sz w:val="16"/>
                <w:szCs w:val="16"/>
              </w:rPr>
              <w:t>-2</w:t>
            </w: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3B07" w:rsidRPr="00736189" w:rsidTr="00C4289E">
        <w:trPr>
          <w:trHeight w:val="70"/>
        </w:trPr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Pr="00736189" w:rsidRDefault="0003226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поже</w:t>
            </w:r>
            <w:r w:rsidR="00F03167">
              <w:rPr>
                <w:sz w:val="16"/>
                <w:szCs w:val="16"/>
              </w:rPr>
              <w:t>ж</w:t>
            </w:r>
            <w:r w:rsidR="001166C1">
              <w:rPr>
                <w:sz w:val="16"/>
                <w:szCs w:val="16"/>
                <w:lang w:val="ru-RU"/>
              </w:rPr>
              <w:t>о</w:t>
            </w:r>
            <w:r w:rsidRPr="00736189">
              <w:rPr>
                <w:sz w:val="16"/>
                <w:szCs w:val="16"/>
              </w:rPr>
              <w:t>гасіння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3B07" w:rsidRPr="00C4289E" w:rsidRDefault="00A0333D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pacing w:val="-6"/>
                <w:sz w:val="16"/>
                <w:szCs w:val="16"/>
              </w:rPr>
            </w:pPr>
            <w:r w:rsidRPr="00C4289E">
              <w:rPr>
                <w:spacing w:val="-6"/>
                <w:sz w:val="16"/>
                <w:szCs w:val="16"/>
              </w:rPr>
              <w:t>березень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2-6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rPr>
          <w:trHeight w:val="70"/>
        </w:trPr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3B07" w:rsidRPr="00C4289E" w:rsidRDefault="00A0333D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квітень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20-24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6-10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3B07" w:rsidRPr="00C4289E" w:rsidRDefault="00A0333D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травень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18-22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оповіщення і зв’язку</w:t>
            </w:r>
          </w:p>
        </w:tc>
        <w:tc>
          <w:tcPr>
            <w:tcW w:w="720" w:type="dxa"/>
            <w:vAlign w:val="center"/>
          </w:tcPr>
          <w:p w:rsidR="006F3B07" w:rsidRPr="00C4289E" w:rsidRDefault="00AA54ED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  <w:r w:rsidR="00AA54ED" w:rsidRPr="00C4289E">
              <w:rPr>
                <w:sz w:val="16"/>
                <w:szCs w:val="16"/>
              </w:rPr>
              <w:t>5</w:t>
            </w:r>
            <w:r w:rsidRPr="00C4289E">
              <w:rPr>
                <w:sz w:val="16"/>
                <w:szCs w:val="16"/>
              </w:rPr>
              <w:t>-1</w:t>
            </w:r>
            <w:r w:rsidR="00AA54ED" w:rsidRPr="00C4289E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 w:val="restart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зведені та рятувальні </w:t>
            </w:r>
          </w:p>
        </w:tc>
        <w:tc>
          <w:tcPr>
            <w:tcW w:w="720" w:type="dxa"/>
            <w:shd w:val="clear" w:color="auto" w:fill="auto"/>
          </w:tcPr>
          <w:p w:rsidR="00613CA5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6F3B07" w:rsidRPr="00C4289E">
              <w:rPr>
                <w:sz w:val="16"/>
                <w:szCs w:val="16"/>
              </w:rPr>
              <w:t>6</w:t>
            </w:r>
          </w:p>
        </w:tc>
        <w:tc>
          <w:tcPr>
            <w:tcW w:w="737" w:type="dxa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F3B07" w:rsidRPr="00C4289E" w:rsidRDefault="001726CC" w:rsidP="00C4289E">
            <w:pPr>
              <w:jc w:val="center"/>
              <w:rPr>
                <w:b/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3CA5" w:rsidRPr="00C4289E">
              <w:rPr>
                <w:sz w:val="16"/>
                <w:szCs w:val="16"/>
              </w:rPr>
              <w:t>9</w:t>
            </w:r>
            <w:r w:rsidR="006F3B07" w:rsidRPr="00C4289E">
              <w:rPr>
                <w:sz w:val="16"/>
                <w:szCs w:val="16"/>
              </w:rPr>
              <w:t>-1</w:t>
            </w:r>
            <w:r w:rsidR="00613CA5" w:rsidRPr="00C4289E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з обслуговування захисних споруд ЦЗ</w:t>
            </w: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січень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26-30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736189">
            <w:pPr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</w:tcPr>
          <w:p w:rsidR="006F3B07" w:rsidRPr="00736189" w:rsidRDefault="0003226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 xml:space="preserve">– </w:t>
            </w:r>
            <w:r w:rsidR="006F3B07" w:rsidRPr="00736189">
              <w:rPr>
                <w:sz w:val="16"/>
                <w:szCs w:val="16"/>
              </w:rPr>
              <w:t>матеріально-технічного забезпечення</w:t>
            </w: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C4289E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січень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19-23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</w:tcPr>
          <w:p w:rsidR="006F3B07" w:rsidRPr="00736189" w:rsidRDefault="006F3B07" w:rsidP="00C4289E">
            <w:pPr>
              <w:jc w:val="right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2</w:t>
            </w:r>
          </w:p>
        </w:tc>
        <w:tc>
          <w:tcPr>
            <w:tcW w:w="3420" w:type="dxa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Керівники навчальних груп з підготовки пра</w:t>
            </w:r>
            <w:r w:rsidR="00032267" w:rsidRPr="00736189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 xml:space="preserve">цівників суб’єктів господарювання діям у НС </w:t>
            </w:r>
          </w:p>
        </w:tc>
        <w:tc>
          <w:tcPr>
            <w:tcW w:w="720" w:type="dxa"/>
            <w:vAlign w:val="center"/>
          </w:tcPr>
          <w:p w:rsidR="006F3B07" w:rsidRPr="00C4289E" w:rsidRDefault="000D1773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лютий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ind w:firstLine="141"/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23-27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 w:val="restart"/>
          </w:tcPr>
          <w:p w:rsidR="006F3B07" w:rsidRPr="00736189" w:rsidRDefault="006F3B07" w:rsidP="00C4289E">
            <w:pPr>
              <w:jc w:val="right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3</w:t>
            </w:r>
          </w:p>
        </w:tc>
        <w:tc>
          <w:tcPr>
            <w:tcW w:w="3420" w:type="dxa"/>
            <w:vMerge w:val="restart"/>
          </w:tcPr>
          <w:p w:rsidR="006F3B07" w:rsidRPr="00736189" w:rsidRDefault="006F3B0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Начальники пунктів видачі ЗІЗ</w:t>
            </w:r>
          </w:p>
        </w:tc>
        <w:tc>
          <w:tcPr>
            <w:tcW w:w="720" w:type="dxa"/>
            <w:vMerge w:val="restart"/>
            <w:vAlign w:val="center"/>
          </w:tcPr>
          <w:p w:rsidR="006F3B07" w:rsidRPr="00C4289E" w:rsidRDefault="00027C8C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квітень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  <w:r w:rsidR="000657D1" w:rsidRPr="00C4289E">
              <w:rPr>
                <w:sz w:val="16"/>
                <w:szCs w:val="16"/>
              </w:rPr>
              <w:t>2</w:t>
            </w:r>
            <w:r w:rsidRPr="00C4289E">
              <w:rPr>
                <w:sz w:val="16"/>
                <w:szCs w:val="16"/>
              </w:rPr>
              <w:t>-2</w:t>
            </w:r>
            <w:r w:rsidR="000657D1" w:rsidRPr="00C4289E">
              <w:rPr>
                <w:sz w:val="16"/>
                <w:szCs w:val="16"/>
              </w:rPr>
              <w:t>3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6F3B07" w:rsidRPr="00736189" w:rsidTr="00C4289E">
        <w:tc>
          <w:tcPr>
            <w:tcW w:w="540" w:type="dxa"/>
            <w:vMerge/>
          </w:tcPr>
          <w:p w:rsidR="006F3B07" w:rsidRPr="00736189" w:rsidRDefault="006F3B07" w:rsidP="00C4289E">
            <w:pPr>
              <w:jc w:val="right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6F3B07" w:rsidRPr="00736189" w:rsidRDefault="006F3B07" w:rsidP="00C4289E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травень</w:t>
            </w:r>
          </w:p>
        </w:tc>
        <w:tc>
          <w:tcPr>
            <w:tcW w:w="958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  <w:r w:rsidR="000657D1" w:rsidRPr="00C4289E">
              <w:rPr>
                <w:sz w:val="16"/>
                <w:szCs w:val="16"/>
              </w:rPr>
              <w:t>7</w:t>
            </w:r>
            <w:r w:rsidRPr="00C4289E">
              <w:rPr>
                <w:sz w:val="16"/>
                <w:szCs w:val="16"/>
              </w:rPr>
              <w:t>-2</w:t>
            </w:r>
            <w:r w:rsidR="000657D1" w:rsidRPr="00C4289E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6F3B07" w:rsidRPr="00C4289E" w:rsidRDefault="006F3B0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032267" w:rsidRPr="00736189" w:rsidTr="00C4289E">
        <w:tc>
          <w:tcPr>
            <w:tcW w:w="540" w:type="dxa"/>
            <w:vMerge w:val="restart"/>
          </w:tcPr>
          <w:p w:rsidR="00032267" w:rsidRPr="00736189" w:rsidRDefault="00032267" w:rsidP="00C4289E">
            <w:pPr>
              <w:jc w:val="right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4</w:t>
            </w:r>
          </w:p>
        </w:tc>
        <w:tc>
          <w:tcPr>
            <w:tcW w:w="3420" w:type="dxa"/>
            <w:vMerge w:val="restart"/>
          </w:tcPr>
          <w:p w:rsidR="00032267" w:rsidRPr="00736189" w:rsidRDefault="00032267" w:rsidP="00C4289E">
            <w:pPr>
              <w:jc w:val="both"/>
              <w:rPr>
                <w:sz w:val="16"/>
                <w:szCs w:val="16"/>
              </w:rPr>
            </w:pPr>
            <w:r w:rsidRPr="00736189">
              <w:rPr>
                <w:sz w:val="16"/>
                <w:szCs w:val="16"/>
              </w:rPr>
              <w:t>Особи, призначені відповідальними (ін</w:t>
            </w:r>
            <w:r w:rsidR="00C4289E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струк</w:t>
            </w:r>
            <w:r w:rsidR="001166C1" w:rsidRPr="001166C1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торами) консультаційних пунктів з пи</w:t>
            </w:r>
            <w:r w:rsidR="00C4289E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тань ЦЗ житлово-</w:t>
            </w:r>
            <w:r w:rsidR="0088103B" w:rsidRPr="00736189">
              <w:rPr>
                <w:sz w:val="16"/>
                <w:szCs w:val="16"/>
              </w:rPr>
              <w:t>експлуатаційних організа</w:t>
            </w:r>
            <w:r w:rsidR="0088103B" w:rsidRPr="00736189">
              <w:rPr>
                <w:sz w:val="16"/>
                <w:szCs w:val="16"/>
              </w:rPr>
              <w:softHyphen/>
              <w:t xml:space="preserve">цій та </w:t>
            </w:r>
            <w:r w:rsidRPr="00736189">
              <w:rPr>
                <w:sz w:val="16"/>
                <w:szCs w:val="16"/>
              </w:rPr>
              <w:t>сіль</w:t>
            </w:r>
            <w:r w:rsidR="001166C1" w:rsidRPr="001166C1">
              <w:rPr>
                <w:sz w:val="16"/>
                <w:szCs w:val="16"/>
              </w:rPr>
              <w:softHyphen/>
            </w:r>
            <w:r w:rsidRPr="00736189">
              <w:rPr>
                <w:sz w:val="16"/>
                <w:szCs w:val="16"/>
              </w:rPr>
              <w:t>ських (селищних) рад</w:t>
            </w:r>
          </w:p>
        </w:tc>
        <w:tc>
          <w:tcPr>
            <w:tcW w:w="720" w:type="dxa"/>
            <w:vMerge w:val="restart"/>
            <w:vAlign w:val="center"/>
          </w:tcPr>
          <w:p w:rsidR="00032267" w:rsidRPr="00C4289E" w:rsidRDefault="000657D1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38</w:t>
            </w: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92</w:t>
            </w:r>
          </w:p>
        </w:tc>
        <w:tc>
          <w:tcPr>
            <w:tcW w:w="72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38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червень</w:t>
            </w:r>
          </w:p>
        </w:tc>
        <w:tc>
          <w:tcPr>
            <w:tcW w:w="958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  <w:r w:rsidR="00613CA5" w:rsidRPr="00C4289E">
              <w:rPr>
                <w:sz w:val="16"/>
                <w:szCs w:val="16"/>
              </w:rPr>
              <w:t>3</w:t>
            </w:r>
            <w:r w:rsidRPr="00C4289E">
              <w:rPr>
                <w:sz w:val="16"/>
                <w:szCs w:val="16"/>
              </w:rPr>
              <w:t>-2</w:t>
            </w:r>
            <w:r w:rsidR="00613CA5" w:rsidRPr="00C4289E">
              <w:rPr>
                <w:sz w:val="16"/>
                <w:szCs w:val="16"/>
              </w:rPr>
              <w:t>5</w:t>
            </w: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  <w:r w:rsidR="00996BEA" w:rsidRPr="00C4289E">
              <w:rPr>
                <w:sz w:val="16"/>
                <w:szCs w:val="16"/>
              </w:rPr>
              <w:t>6</w:t>
            </w:r>
            <w:r w:rsidRPr="00C4289E">
              <w:rPr>
                <w:sz w:val="16"/>
                <w:szCs w:val="16"/>
              </w:rPr>
              <w:t>-1</w:t>
            </w:r>
            <w:r w:rsidR="00996BEA" w:rsidRPr="00C4289E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032267" w:rsidRPr="00736189" w:rsidTr="00C4289E">
        <w:trPr>
          <w:trHeight w:val="90"/>
        </w:trPr>
        <w:tc>
          <w:tcPr>
            <w:tcW w:w="540" w:type="dxa"/>
            <w:vMerge/>
          </w:tcPr>
          <w:p w:rsidR="00032267" w:rsidRPr="00736189" w:rsidRDefault="00032267" w:rsidP="00C4289E">
            <w:pPr>
              <w:jc w:val="right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032267" w:rsidRPr="00736189" w:rsidRDefault="00032267" w:rsidP="00C4289E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вересень</w:t>
            </w:r>
          </w:p>
        </w:tc>
        <w:tc>
          <w:tcPr>
            <w:tcW w:w="958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1</w:t>
            </w:r>
            <w:r w:rsidR="001726CC" w:rsidRPr="00C4289E">
              <w:rPr>
                <w:sz w:val="16"/>
                <w:szCs w:val="16"/>
              </w:rPr>
              <w:t>6</w:t>
            </w:r>
            <w:r w:rsidRPr="00C4289E">
              <w:rPr>
                <w:sz w:val="16"/>
                <w:szCs w:val="16"/>
              </w:rPr>
              <w:t>-18</w:t>
            </w:r>
          </w:p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  <w:r w:rsidR="00AC190F" w:rsidRPr="00C4289E">
              <w:rPr>
                <w:sz w:val="16"/>
                <w:szCs w:val="16"/>
              </w:rPr>
              <w:t>2</w:t>
            </w:r>
            <w:r w:rsidRPr="00C4289E">
              <w:rPr>
                <w:sz w:val="16"/>
                <w:szCs w:val="16"/>
              </w:rPr>
              <w:t>-2</w:t>
            </w:r>
            <w:r w:rsidR="004F27E2" w:rsidRPr="00C4289E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</w:tr>
      <w:tr w:rsidR="00032267" w:rsidRPr="00736189" w:rsidTr="00C4289E">
        <w:trPr>
          <w:trHeight w:val="90"/>
        </w:trPr>
        <w:tc>
          <w:tcPr>
            <w:tcW w:w="540" w:type="dxa"/>
            <w:vMerge/>
          </w:tcPr>
          <w:p w:rsidR="00032267" w:rsidRPr="00736189" w:rsidRDefault="00032267" w:rsidP="00C4289E">
            <w:pPr>
              <w:jc w:val="right"/>
              <w:rPr>
                <w:b/>
                <w:sz w:val="20"/>
              </w:rPr>
            </w:pPr>
          </w:p>
        </w:tc>
        <w:tc>
          <w:tcPr>
            <w:tcW w:w="3420" w:type="dxa"/>
            <w:vMerge/>
          </w:tcPr>
          <w:p w:rsidR="00032267" w:rsidRPr="00736189" w:rsidRDefault="00032267" w:rsidP="00C4289E">
            <w:pPr>
              <w:numPr>
                <w:ilvl w:val="0"/>
                <w:numId w:val="47"/>
              </w:numPr>
              <w:ind w:left="324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032267" w:rsidRPr="00C4289E" w:rsidRDefault="00032267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</w:t>
            </w:r>
            <w:r w:rsidR="00AC190F" w:rsidRPr="00C4289E">
              <w:rPr>
                <w:sz w:val="16"/>
                <w:szCs w:val="16"/>
              </w:rPr>
              <w:t>9</w:t>
            </w:r>
            <w:r w:rsidRPr="00C4289E">
              <w:rPr>
                <w:sz w:val="16"/>
                <w:szCs w:val="16"/>
              </w:rPr>
              <w:t>.09-</w:t>
            </w:r>
            <w:r w:rsidR="00C4289E">
              <w:rPr>
                <w:sz w:val="16"/>
                <w:szCs w:val="16"/>
              </w:rPr>
              <w:t>0</w:t>
            </w:r>
            <w:r w:rsidR="00534B66" w:rsidRPr="00C4289E">
              <w:rPr>
                <w:sz w:val="16"/>
                <w:szCs w:val="16"/>
              </w:rPr>
              <w:t>1</w:t>
            </w:r>
            <w:r w:rsidRPr="00C4289E">
              <w:rPr>
                <w:sz w:val="16"/>
                <w:szCs w:val="16"/>
              </w:rPr>
              <w:t>.10</w:t>
            </w:r>
          </w:p>
          <w:p w:rsidR="00032267" w:rsidRPr="00C4289E" w:rsidRDefault="00C4289E" w:rsidP="00C4289E">
            <w:pPr>
              <w:ind w:left="-102" w:right="-102"/>
              <w:jc w:val="center"/>
              <w:rPr>
                <w:spacing w:val="-6"/>
                <w:sz w:val="16"/>
                <w:szCs w:val="16"/>
              </w:rPr>
            </w:pPr>
            <w:r w:rsidRPr="00C4289E">
              <w:rPr>
                <w:spacing w:val="-6"/>
                <w:sz w:val="16"/>
                <w:szCs w:val="16"/>
              </w:rPr>
              <w:t>0</w:t>
            </w:r>
            <w:r w:rsidR="00F021BF" w:rsidRPr="00C4289E">
              <w:rPr>
                <w:spacing w:val="-6"/>
                <w:sz w:val="16"/>
                <w:szCs w:val="16"/>
              </w:rPr>
              <w:t>6</w:t>
            </w:r>
            <w:r w:rsidR="00032267" w:rsidRPr="00C4289E">
              <w:rPr>
                <w:spacing w:val="-6"/>
                <w:sz w:val="16"/>
                <w:szCs w:val="16"/>
              </w:rPr>
              <w:t>-</w:t>
            </w:r>
            <w:r w:rsidRPr="00C4289E">
              <w:rPr>
                <w:spacing w:val="-6"/>
                <w:sz w:val="16"/>
                <w:szCs w:val="16"/>
              </w:rPr>
              <w:t>0</w:t>
            </w:r>
            <w:r w:rsidR="00032267" w:rsidRPr="00C4289E">
              <w:rPr>
                <w:spacing w:val="-6"/>
                <w:sz w:val="16"/>
                <w:szCs w:val="16"/>
              </w:rPr>
              <w:t>9.10</w:t>
            </w:r>
          </w:p>
        </w:tc>
      </w:tr>
      <w:tr w:rsidR="004F27E2" w:rsidRPr="00B46AEF" w:rsidTr="00C4289E">
        <w:trPr>
          <w:trHeight w:val="80"/>
        </w:trPr>
        <w:tc>
          <w:tcPr>
            <w:tcW w:w="540" w:type="dxa"/>
          </w:tcPr>
          <w:p w:rsidR="004F27E2" w:rsidRPr="00B46AEF" w:rsidRDefault="004F27E2" w:rsidP="00C4289E">
            <w:pPr>
              <w:ind w:left="432" w:hanging="360"/>
              <w:jc w:val="right"/>
              <w:rPr>
                <w:caps/>
                <w:sz w:val="16"/>
                <w:szCs w:val="16"/>
              </w:rPr>
            </w:pPr>
            <w:r w:rsidRPr="00B46AEF">
              <w:rPr>
                <w:caps/>
                <w:sz w:val="16"/>
                <w:szCs w:val="16"/>
              </w:rPr>
              <w:t xml:space="preserve"> 5</w:t>
            </w:r>
            <w:r w:rsidRPr="00C332EB">
              <w:rPr>
                <w:caps/>
                <w:sz w:val="12"/>
                <w:szCs w:val="16"/>
              </w:rPr>
              <w:t xml:space="preserve"> </w:t>
            </w:r>
          </w:p>
        </w:tc>
        <w:tc>
          <w:tcPr>
            <w:tcW w:w="3420" w:type="dxa"/>
          </w:tcPr>
          <w:p w:rsidR="004F27E2" w:rsidRPr="00305920" w:rsidRDefault="00DE12A7" w:rsidP="00C4289E">
            <w:pPr>
              <w:jc w:val="both"/>
              <w:rPr>
                <w:caps/>
                <w:spacing w:val="-10"/>
                <w:sz w:val="16"/>
                <w:szCs w:val="16"/>
              </w:rPr>
            </w:pPr>
            <w:r w:rsidRPr="00305920">
              <w:rPr>
                <w:spacing w:val="-10"/>
                <w:sz w:val="16"/>
                <w:szCs w:val="16"/>
              </w:rPr>
              <w:t>Спеціальна підготовка осіб, які залучаються</w:t>
            </w:r>
            <w:r w:rsidR="00C4289E">
              <w:rPr>
                <w:spacing w:val="-10"/>
                <w:sz w:val="16"/>
                <w:szCs w:val="16"/>
              </w:rPr>
              <w:t xml:space="preserve"> </w:t>
            </w:r>
            <w:r w:rsidRPr="00305920">
              <w:rPr>
                <w:spacing w:val="-10"/>
                <w:sz w:val="16"/>
                <w:szCs w:val="16"/>
              </w:rPr>
              <w:t>під</w:t>
            </w:r>
            <w:r w:rsidR="00C4289E">
              <w:rPr>
                <w:spacing w:val="-10"/>
                <w:sz w:val="16"/>
                <w:szCs w:val="16"/>
              </w:rPr>
              <w:softHyphen/>
            </w:r>
            <w:r w:rsidRPr="00305920">
              <w:rPr>
                <w:spacing w:val="-10"/>
                <w:sz w:val="16"/>
                <w:szCs w:val="16"/>
              </w:rPr>
              <w:t>приємствами, установами, організаціями до про</w:t>
            </w:r>
            <w:r w:rsidR="00C4289E">
              <w:rPr>
                <w:spacing w:val="-10"/>
                <w:sz w:val="16"/>
                <w:szCs w:val="16"/>
              </w:rPr>
              <w:softHyphen/>
            </w:r>
            <w:r w:rsidRPr="00305920">
              <w:rPr>
                <w:spacing w:val="-10"/>
                <w:sz w:val="16"/>
                <w:szCs w:val="16"/>
              </w:rPr>
              <w:t>ведення інструктажів, навчання і перевірки знань з питань ЦЗ, пожежної та техногенної безпеки</w:t>
            </w:r>
          </w:p>
        </w:tc>
        <w:tc>
          <w:tcPr>
            <w:tcW w:w="720" w:type="dxa"/>
            <w:vAlign w:val="center"/>
          </w:tcPr>
          <w:p w:rsidR="004F27E2" w:rsidRPr="00C4289E" w:rsidRDefault="004F27E2" w:rsidP="00C4289E">
            <w:pPr>
              <w:jc w:val="center"/>
              <w:rPr>
                <w:caps/>
                <w:sz w:val="16"/>
                <w:szCs w:val="16"/>
              </w:rPr>
            </w:pPr>
            <w:r w:rsidRPr="00C4289E">
              <w:rPr>
                <w:caps/>
                <w:sz w:val="16"/>
                <w:szCs w:val="16"/>
              </w:rPr>
              <w:t>24</w:t>
            </w:r>
          </w:p>
        </w:tc>
        <w:tc>
          <w:tcPr>
            <w:tcW w:w="540" w:type="dxa"/>
            <w:vAlign w:val="center"/>
          </w:tcPr>
          <w:p w:rsidR="004F27E2" w:rsidRPr="00C4289E" w:rsidRDefault="00C4289E" w:rsidP="00C4289E">
            <w:pPr>
              <w:jc w:val="center"/>
              <w:rPr>
                <w:caps/>
                <w:sz w:val="16"/>
                <w:szCs w:val="16"/>
              </w:rPr>
            </w:pPr>
            <w:r w:rsidRPr="00C4289E"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540" w:type="dxa"/>
            <w:vAlign w:val="center"/>
          </w:tcPr>
          <w:p w:rsidR="004F27E2" w:rsidRPr="00C4289E" w:rsidRDefault="004F27E2" w:rsidP="00C4289E">
            <w:pPr>
              <w:jc w:val="center"/>
              <w:rPr>
                <w:caps/>
                <w:sz w:val="16"/>
                <w:szCs w:val="16"/>
              </w:rPr>
            </w:pPr>
            <w:r w:rsidRPr="00C4289E">
              <w:rPr>
                <w:caps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4F27E2" w:rsidRPr="00C4289E" w:rsidRDefault="004F27E2" w:rsidP="00C4289E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F27E2" w:rsidRPr="00C4289E" w:rsidRDefault="004F27E2" w:rsidP="00C4289E">
            <w:pPr>
              <w:jc w:val="center"/>
              <w:rPr>
                <w:caps/>
                <w:sz w:val="16"/>
                <w:szCs w:val="16"/>
              </w:rPr>
            </w:pPr>
            <w:r w:rsidRPr="00C4289E">
              <w:rPr>
                <w:caps/>
                <w:sz w:val="16"/>
                <w:szCs w:val="16"/>
              </w:rPr>
              <w:t>15</w:t>
            </w:r>
          </w:p>
        </w:tc>
        <w:tc>
          <w:tcPr>
            <w:tcW w:w="900" w:type="dxa"/>
            <w:vAlign w:val="center"/>
          </w:tcPr>
          <w:p w:rsidR="004F27E2" w:rsidRPr="00C4289E" w:rsidRDefault="004F27E2" w:rsidP="00C4289E">
            <w:pPr>
              <w:jc w:val="center"/>
              <w:rPr>
                <w:caps/>
                <w:sz w:val="16"/>
                <w:szCs w:val="16"/>
              </w:rPr>
            </w:pPr>
            <w:r w:rsidRPr="00C4289E">
              <w:rPr>
                <w:caps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жовтень</w:t>
            </w:r>
          </w:p>
        </w:tc>
        <w:tc>
          <w:tcPr>
            <w:tcW w:w="958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  <w:r w:rsidRPr="00C4289E">
              <w:rPr>
                <w:sz w:val="16"/>
                <w:szCs w:val="16"/>
              </w:rPr>
              <w:t>20-22</w:t>
            </w: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4F27E2" w:rsidRPr="00C4289E" w:rsidRDefault="004F27E2" w:rsidP="00C42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48A8" w:rsidRPr="00736189">
        <w:trPr>
          <w:trHeight w:val="80"/>
        </w:trPr>
        <w:tc>
          <w:tcPr>
            <w:tcW w:w="3960" w:type="dxa"/>
            <w:gridSpan w:val="2"/>
            <w:vAlign w:val="center"/>
          </w:tcPr>
          <w:p w:rsidR="003C48A8" w:rsidRPr="00305920" w:rsidRDefault="003C48A8" w:rsidP="00AE79CE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05920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72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  <w:r w:rsidRPr="00C4289E">
              <w:rPr>
                <w:b/>
                <w:caps/>
                <w:sz w:val="16"/>
                <w:szCs w:val="16"/>
              </w:rPr>
              <w:t>267</w:t>
            </w:r>
          </w:p>
        </w:tc>
        <w:tc>
          <w:tcPr>
            <w:tcW w:w="540" w:type="dxa"/>
            <w:vAlign w:val="center"/>
          </w:tcPr>
          <w:p w:rsidR="003C48A8" w:rsidRPr="00C4289E" w:rsidRDefault="007D71F5" w:rsidP="00C4289E">
            <w:pPr>
              <w:jc w:val="center"/>
              <w:rPr>
                <w:b/>
                <w:caps/>
                <w:sz w:val="16"/>
                <w:szCs w:val="16"/>
              </w:rPr>
            </w:pPr>
            <w:r w:rsidRPr="00C4289E">
              <w:rPr>
                <w:b/>
                <w:caps/>
                <w:sz w:val="16"/>
                <w:szCs w:val="16"/>
              </w:rPr>
              <w:t>184</w:t>
            </w:r>
          </w:p>
        </w:tc>
        <w:tc>
          <w:tcPr>
            <w:tcW w:w="54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  <w:r w:rsidRPr="00C4289E">
              <w:rPr>
                <w:b/>
                <w:caps/>
                <w:sz w:val="16"/>
                <w:szCs w:val="16"/>
              </w:rPr>
              <w:t>92</w:t>
            </w:r>
          </w:p>
        </w:tc>
        <w:tc>
          <w:tcPr>
            <w:tcW w:w="72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  <w:r w:rsidRPr="00C4289E">
              <w:rPr>
                <w:b/>
                <w:caps/>
                <w:sz w:val="16"/>
                <w:szCs w:val="16"/>
              </w:rPr>
              <w:t>4</w:t>
            </w:r>
            <w:r w:rsidR="00666CBD" w:rsidRPr="00C4289E">
              <w:rPr>
                <w:b/>
                <w:caps/>
                <w:sz w:val="16"/>
                <w:szCs w:val="16"/>
              </w:rPr>
              <w:t>51</w:t>
            </w:r>
          </w:p>
        </w:tc>
        <w:tc>
          <w:tcPr>
            <w:tcW w:w="90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  <w:r w:rsidRPr="00C4289E">
              <w:rPr>
                <w:b/>
                <w:caps/>
                <w:sz w:val="16"/>
                <w:szCs w:val="16"/>
              </w:rPr>
              <w:t>2</w:t>
            </w:r>
            <w:r w:rsidR="00666CBD" w:rsidRPr="00C4289E">
              <w:rPr>
                <w:b/>
                <w:caps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3C48A8" w:rsidRPr="00C4289E" w:rsidRDefault="003C48A8" w:rsidP="00C4289E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:rsidR="0066419C" w:rsidRPr="0088103B" w:rsidRDefault="002F4111" w:rsidP="0066419C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AD3B05" w:rsidRPr="0088103B">
        <w:rPr>
          <w:sz w:val="24"/>
          <w:szCs w:val="24"/>
        </w:rPr>
        <w:lastRenderedPageBreak/>
        <w:t>2.2</w:t>
      </w:r>
      <w:r w:rsidR="00C4289E">
        <w:rPr>
          <w:sz w:val="24"/>
          <w:szCs w:val="24"/>
        </w:rPr>
        <w:t>.</w:t>
      </w:r>
      <w:r w:rsidR="0066419C" w:rsidRPr="0088103B">
        <w:rPr>
          <w:sz w:val="24"/>
          <w:szCs w:val="24"/>
        </w:rPr>
        <w:t xml:space="preserve"> Кам’янець-Подільські міські курси</w:t>
      </w:r>
    </w:p>
    <w:p w:rsidR="00032267" w:rsidRDefault="00032267" w:rsidP="0066419C">
      <w:pPr>
        <w:jc w:val="center"/>
        <w:rPr>
          <w:b/>
          <w:smallCaps/>
          <w:sz w:val="20"/>
        </w:rPr>
      </w:pPr>
    </w:p>
    <w:tbl>
      <w:tblPr>
        <w:tblW w:w="515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238"/>
        <w:gridCol w:w="540"/>
        <w:gridCol w:w="678"/>
        <w:gridCol w:w="735"/>
        <w:gridCol w:w="577"/>
        <w:gridCol w:w="723"/>
        <w:gridCol w:w="543"/>
        <w:gridCol w:w="1082"/>
        <w:gridCol w:w="723"/>
        <w:gridCol w:w="723"/>
        <w:gridCol w:w="726"/>
        <w:gridCol w:w="726"/>
        <w:gridCol w:w="729"/>
        <w:gridCol w:w="792"/>
        <w:gridCol w:w="701"/>
      </w:tblGrid>
      <w:tr w:rsidR="005B5AD4" w:rsidRPr="003A3BB5">
        <w:trPr>
          <w:trHeight w:val="453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A0E" w:rsidRPr="005B5AD4" w:rsidRDefault="00781A0E" w:rsidP="005B5AD4">
            <w:pPr>
              <w:tabs>
                <w:tab w:val="left" w:pos="432"/>
              </w:tabs>
              <w:jc w:val="both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№</w:t>
            </w:r>
          </w:p>
          <w:p w:rsidR="00781A0E" w:rsidRPr="005B5AD4" w:rsidRDefault="005B5AD4" w:rsidP="005B5AD4">
            <w:pPr>
              <w:tabs>
                <w:tab w:val="left" w:pos="504"/>
                <w:tab w:val="left" w:pos="612"/>
              </w:tabs>
              <w:jc w:val="both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>/п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</w:tcBorders>
            <w:vAlign w:val="center"/>
          </w:tcPr>
          <w:p w:rsidR="00781A0E" w:rsidRPr="005B5AD4" w:rsidRDefault="00781A0E" w:rsidP="005B5AD4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Категорія слухачів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годин</w:t>
            </w:r>
          </w:p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 програмою навчання</w:t>
            </w:r>
            <w:r w:rsidR="00520E2A">
              <w:rPr>
                <w:b/>
                <w:sz w:val="20"/>
              </w:rPr>
              <w:t>: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слухачів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5B5AD4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1622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Найменування районів,</w:t>
            </w:r>
            <w:r w:rsidR="00520E2A">
              <w:rPr>
                <w:b/>
                <w:sz w:val="20"/>
              </w:rPr>
              <w:t xml:space="preserve"> </w:t>
            </w:r>
            <w:r w:rsidRPr="005B5AD4">
              <w:rPr>
                <w:b/>
                <w:sz w:val="20"/>
              </w:rPr>
              <w:t>міст та термін проведення занять</w:t>
            </w:r>
          </w:p>
        </w:tc>
      </w:tr>
      <w:tr w:rsidR="005B5AD4" w:rsidRPr="003A3BB5">
        <w:trPr>
          <w:cantSplit/>
          <w:trHeight w:val="295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>а державним замовленням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781A0E" w:rsidRPr="005B5AD4">
              <w:rPr>
                <w:b/>
                <w:sz w:val="20"/>
              </w:rPr>
              <w:t>а договірних умовах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C313BF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781A0E" w:rsidRPr="005B5AD4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781A0E" w:rsidRPr="005B5AD4" w:rsidRDefault="00781A0E" w:rsidP="00781A0E">
            <w:pPr>
              <w:jc w:val="center"/>
              <w:rPr>
                <w:b/>
                <w:sz w:val="2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781A0E" w:rsidP="00781A0E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м. Кам'янець-Подільський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781A0E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Віньковецький </w:t>
            </w:r>
            <w:r>
              <w:rPr>
                <w:b/>
                <w:sz w:val="18"/>
                <w:szCs w:val="18"/>
              </w:rPr>
              <w:t>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Городоцький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Дунаєвецький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Кам'янець</w:t>
            </w:r>
            <w:r>
              <w:rPr>
                <w:b/>
                <w:sz w:val="20"/>
              </w:rPr>
              <w:t>-</w:t>
            </w:r>
            <w:r w:rsidRPr="005B5AD4">
              <w:rPr>
                <w:b/>
                <w:sz w:val="20"/>
              </w:rPr>
              <w:t xml:space="preserve">Подільський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Новоушицький</w:t>
            </w:r>
            <w:r>
              <w:rPr>
                <w:b/>
                <w:sz w:val="18"/>
                <w:szCs w:val="18"/>
              </w:rPr>
              <w:t xml:space="preserve"> 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A0E" w:rsidRPr="005B5AD4" w:rsidRDefault="00520E2A" w:rsidP="00520E2A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Чемеровецький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</w:tr>
      <w:tr w:rsidR="00B726A6" w:rsidRPr="00C332EB" w:rsidTr="00C4289E">
        <w:trPr>
          <w:trHeight w:val="283"/>
        </w:trPr>
        <w:tc>
          <w:tcPr>
            <w:tcW w:w="172" w:type="pct"/>
            <w:vMerge w:val="restart"/>
            <w:tcBorders>
              <w:left w:val="single" w:sz="4" w:space="0" w:color="auto"/>
            </w:tcBorders>
          </w:tcPr>
          <w:p w:rsidR="00B726A6" w:rsidRPr="00C332EB" w:rsidRDefault="00AD3B05" w:rsidP="00C4289E">
            <w:pPr>
              <w:jc w:val="right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  <w:r w:rsidR="00B726A6" w:rsidRPr="00C332EB">
              <w:rPr>
                <w:sz w:val="16"/>
                <w:szCs w:val="16"/>
              </w:rPr>
              <w:t>.</w:t>
            </w:r>
          </w:p>
        </w:tc>
        <w:tc>
          <w:tcPr>
            <w:tcW w:w="1660" w:type="pct"/>
            <w:vAlign w:val="center"/>
          </w:tcPr>
          <w:p w:rsidR="00B726A6" w:rsidRPr="00C332EB" w:rsidRDefault="00B726A6" w:rsidP="005B5AD4">
            <w:pPr>
              <w:jc w:val="both"/>
              <w:rPr>
                <w:spacing w:val="-10"/>
                <w:sz w:val="16"/>
                <w:szCs w:val="16"/>
              </w:rPr>
            </w:pPr>
            <w:r w:rsidRPr="00C332EB">
              <w:rPr>
                <w:spacing w:val="-10"/>
                <w:sz w:val="16"/>
                <w:szCs w:val="16"/>
              </w:rPr>
              <w:t>Особи, які очолюють об’єктові формування цивільного захисту:</w:t>
            </w:r>
          </w:p>
        </w:tc>
        <w:tc>
          <w:tcPr>
            <w:tcW w:w="3168" w:type="pct"/>
            <w:gridSpan w:val="14"/>
            <w:tcBorders>
              <w:right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B726A6" w:rsidRPr="00C332EB" w:rsidRDefault="00B726A6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Align w:val="center"/>
          </w:tcPr>
          <w:p w:rsidR="00B726A6" w:rsidRPr="00C332EB" w:rsidRDefault="00B726A6" w:rsidP="005B5AD4">
            <w:pPr>
              <w:jc w:val="both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зведені та рятувальні</w:t>
            </w:r>
          </w:p>
        </w:tc>
        <w:tc>
          <w:tcPr>
            <w:tcW w:w="171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36</w:t>
            </w:r>
          </w:p>
        </w:tc>
        <w:tc>
          <w:tcPr>
            <w:tcW w:w="215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3" w:type="pct"/>
            <w:vAlign w:val="center"/>
          </w:tcPr>
          <w:p w:rsidR="00B726A6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9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лютий</w:t>
            </w:r>
          </w:p>
        </w:tc>
        <w:tc>
          <w:tcPr>
            <w:tcW w:w="229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0CCD" w:rsidRPr="00C332EB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A70CCD" w:rsidRPr="00C332EB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B726A6" w:rsidRPr="00C332EB" w:rsidRDefault="00B726A6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Align w:val="center"/>
          </w:tcPr>
          <w:p w:rsidR="00B726A6" w:rsidRPr="00C332EB" w:rsidRDefault="00A70CCD" w:rsidP="005B5AD4">
            <w:pPr>
              <w:jc w:val="both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пункт</w:t>
            </w:r>
            <w:r w:rsidR="001166C1">
              <w:rPr>
                <w:sz w:val="16"/>
                <w:szCs w:val="16"/>
                <w:lang w:val="ru-RU"/>
              </w:rPr>
              <w:t xml:space="preserve">и </w:t>
            </w:r>
            <w:r w:rsidRPr="00C332EB">
              <w:rPr>
                <w:sz w:val="16"/>
                <w:szCs w:val="16"/>
              </w:rPr>
              <w:t>видачі ЗІЗ</w:t>
            </w:r>
            <w:r w:rsidR="00B726A6" w:rsidRPr="00C332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36</w:t>
            </w:r>
          </w:p>
        </w:tc>
        <w:tc>
          <w:tcPr>
            <w:tcW w:w="215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3" w:type="pct"/>
            <w:vAlign w:val="center"/>
          </w:tcPr>
          <w:p w:rsidR="00B726A6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9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березень</w:t>
            </w:r>
          </w:p>
        </w:tc>
        <w:tc>
          <w:tcPr>
            <w:tcW w:w="229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0CCD" w:rsidRPr="00C332EB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A70CCD" w:rsidRPr="00C332EB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B726A6" w:rsidRPr="00C332EB" w:rsidRDefault="00B726A6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Align w:val="center"/>
          </w:tcPr>
          <w:p w:rsidR="00B726A6" w:rsidRPr="00C332EB" w:rsidRDefault="00B726A6" w:rsidP="005B5AD4">
            <w:pPr>
              <w:jc w:val="both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поже</w:t>
            </w:r>
            <w:r w:rsidR="000568ED" w:rsidRPr="00C332EB">
              <w:rPr>
                <w:sz w:val="16"/>
                <w:szCs w:val="16"/>
              </w:rPr>
              <w:t>ж</w:t>
            </w:r>
            <w:r w:rsidR="00C4289E">
              <w:rPr>
                <w:sz w:val="16"/>
                <w:szCs w:val="16"/>
              </w:rPr>
              <w:t>о</w:t>
            </w:r>
            <w:r w:rsidR="000568ED" w:rsidRPr="00C332EB">
              <w:rPr>
                <w:sz w:val="16"/>
                <w:szCs w:val="16"/>
              </w:rPr>
              <w:t>гасіння</w:t>
            </w:r>
          </w:p>
        </w:tc>
        <w:tc>
          <w:tcPr>
            <w:tcW w:w="171" w:type="pct"/>
            <w:vAlign w:val="center"/>
          </w:tcPr>
          <w:p w:rsidR="00B726A6" w:rsidRPr="00C332EB" w:rsidRDefault="00F07825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5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3" w:type="pct"/>
            <w:vAlign w:val="center"/>
          </w:tcPr>
          <w:p w:rsidR="00B726A6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9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травень</w:t>
            </w:r>
          </w:p>
        </w:tc>
        <w:tc>
          <w:tcPr>
            <w:tcW w:w="229" w:type="pct"/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07825">
              <w:rPr>
                <w:sz w:val="16"/>
                <w:szCs w:val="16"/>
              </w:rPr>
              <w:t>5</w:t>
            </w:r>
            <w:r w:rsidR="00A70CCD" w:rsidRPr="00C332E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</w:t>
            </w:r>
            <w:r w:rsidR="00F07825">
              <w:rPr>
                <w:sz w:val="16"/>
                <w:szCs w:val="16"/>
              </w:rPr>
              <w:t>7</w:t>
            </w:r>
          </w:p>
        </w:tc>
        <w:tc>
          <w:tcPr>
            <w:tcW w:w="229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26A6" w:rsidRPr="00C332EB" w:rsidRDefault="00B726A6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both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медич</w:t>
            </w:r>
            <w:r w:rsidR="001166C1">
              <w:rPr>
                <w:sz w:val="16"/>
                <w:szCs w:val="16"/>
              </w:rPr>
              <w:t>ні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B726A6" w:rsidRPr="00C332EB" w:rsidRDefault="003D6AB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24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B726A6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B726A6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91E90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травень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18-2</w:t>
            </w:r>
            <w:r w:rsidR="00D117BE" w:rsidRPr="00C332EB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6A6" w:rsidRPr="00C332EB" w:rsidRDefault="00B726A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auto"/>
            </w:tcBorders>
          </w:tcPr>
          <w:p w:rsidR="00A70CCD" w:rsidRPr="00C332EB" w:rsidRDefault="00AD3B05" w:rsidP="00C4289E">
            <w:pPr>
              <w:jc w:val="right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</w:t>
            </w:r>
            <w:r w:rsidR="00A70CCD" w:rsidRPr="00C332EB">
              <w:rPr>
                <w:sz w:val="16"/>
                <w:szCs w:val="16"/>
              </w:rPr>
              <w:t>.</w:t>
            </w:r>
          </w:p>
        </w:tc>
        <w:tc>
          <w:tcPr>
            <w:tcW w:w="1660" w:type="pct"/>
            <w:vMerge w:val="restart"/>
          </w:tcPr>
          <w:p w:rsidR="00A70CCD" w:rsidRPr="00C332EB" w:rsidRDefault="00A70CCD" w:rsidP="00C4289E">
            <w:pPr>
              <w:jc w:val="both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Керівники навчальних груп з підготовки працівників суб’</w:t>
            </w:r>
            <w:r w:rsidR="00520E2A" w:rsidRPr="00C332EB">
              <w:rPr>
                <w:sz w:val="16"/>
                <w:szCs w:val="16"/>
              </w:rPr>
              <w:t>єктів госпо</w:t>
            </w:r>
            <w:r w:rsidR="00C4289E">
              <w:rPr>
                <w:sz w:val="16"/>
                <w:szCs w:val="16"/>
              </w:rPr>
              <w:softHyphen/>
            </w:r>
            <w:r w:rsidR="00520E2A" w:rsidRPr="00C332EB">
              <w:rPr>
                <w:sz w:val="16"/>
                <w:szCs w:val="16"/>
              </w:rPr>
              <w:t>дарювання діям у НС</w:t>
            </w:r>
          </w:p>
        </w:tc>
        <w:tc>
          <w:tcPr>
            <w:tcW w:w="171" w:type="pct"/>
            <w:vMerge w:val="restart"/>
            <w:vAlign w:val="center"/>
          </w:tcPr>
          <w:p w:rsidR="00A70CCD" w:rsidRPr="00C332EB" w:rsidRDefault="00073D85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24</w:t>
            </w:r>
          </w:p>
        </w:tc>
        <w:tc>
          <w:tcPr>
            <w:tcW w:w="215" w:type="pct"/>
            <w:vAlign w:val="center"/>
          </w:tcPr>
          <w:p w:rsidR="00A70CCD" w:rsidRPr="00C332EB" w:rsidRDefault="007104E3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2312E" w:rsidRPr="00C332EB">
              <w:rPr>
                <w:sz w:val="16"/>
                <w:szCs w:val="16"/>
              </w:rPr>
              <w:t>5</w:t>
            </w:r>
          </w:p>
        </w:tc>
        <w:tc>
          <w:tcPr>
            <w:tcW w:w="233" w:type="pct"/>
            <w:vAlign w:val="center"/>
          </w:tcPr>
          <w:p w:rsidR="00A70CCD" w:rsidRPr="00C332EB" w:rsidRDefault="007104E3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2312E" w:rsidRPr="00C332E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vAlign w:val="center"/>
          </w:tcPr>
          <w:p w:rsidR="00A70CCD" w:rsidRPr="00C332EB" w:rsidRDefault="007104E3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0857" w:rsidRPr="00C332EB">
              <w:rPr>
                <w:sz w:val="16"/>
                <w:szCs w:val="16"/>
              </w:rPr>
              <w:t>5</w:t>
            </w:r>
          </w:p>
        </w:tc>
        <w:tc>
          <w:tcPr>
            <w:tcW w:w="229" w:type="pct"/>
            <w:vAlign w:val="center"/>
          </w:tcPr>
          <w:p w:rsidR="00A70CCD" w:rsidRPr="00C332EB" w:rsidRDefault="007104E3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70CCD" w:rsidRPr="00C332EB">
              <w:rPr>
                <w:sz w:val="16"/>
                <w:szCs w:val="16"/>
              </w:rPr>
              <w:t>5</w:t>
            </w:r>
          </w:p>
        </w:tc>
        <w:tc>
          <w:tcPr>
            <w:tcW w:w="172" w:type="pct"/>
            <w:vAlign w:val="center"/>
          </w:tcPr>
          <w:p w:rsidR="00A70CCD" w:rsidRPr="00C332EB" w:rsidRDefault="007104E3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 xml:space="preserve">червень </w:t>
            </w:r>
          </w:p>
        </w:tc>
        <w:tc>
          <w:tcPr>
            <w:tcW w:w="229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A70CCD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20E2A" w:rsidRPr="00C332EB">
              <w:rPr>
                <w:sz w:val="16"/>
                <w:szCs w:val="16"/>
              </w:rPr>
              <w:t>8-1</w:t>
            </w:r>
            <w:r w:rsidR="00D117BE" w:rsidRPr="00C332E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A70CCD" w:rsidRPr="00C332EB" w:rsidRDefault="009554B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22-2</w:t>
            </w:r>
            <w:r w:rsidR="00D117BE" w:rsidRPr="00C332EB">
              <w:rPr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15-1</w:t>
            </w:r>
            <w:r w:rsidR="00E17B2A" w:rsidRPr="00C332EB">
              <w:rPr>
                <w:sz w:val="16"/>
                <w:szCs w:val="16"/>
              </w:rPr>
              <w:t>7</w:t>
            </w: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A70CCD" w:rsidRPr="00C332EB" w:rsidRDefault="00A70CCD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Merge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10</w:t>
            </w:r>
          </w:p>
        </w:tc>
        <w:tc>
          <w:tcPr>
            <w:tcW w:w="233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5</w:t>
            </w:r>
          </w:p>
        </w:tc>
        <w:tc>
          <w:tcPr>
            <w:tcW w:w="183" w:type="pct"/>
            <w:vAlign w:val="center"/>
          </w:tcPr>
          <w:p w:rsidR="00A70CCD" w:rsidRPr="00C332EB" w:rsidRDefault="004B0857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10</w:t>
            </w:r>
          </w:p>
        </w:tc>
        <w:tc>
          <w:tcPr>
            <w:tcW w:w="229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вересень</w:t>
            </w:r>
          </w:p>
        </w:tc>
        <w:tc>
          <w:tcPr>
            <w:tcW w:w="229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14-1</w:t>
            </w:r>
            <w:r w:rsidR="00E17B2A" w:rsidRPr="00C332EB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</w:tcBorders>
          </w:tcPr>
          <w:p w:rsidR="00A70CCD" w:rsidRPr="00C332EB" w:rsidRDefault="00A70CCD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Merge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:rsidR="00A70CCD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5</w:t>
            </w:r>
          </w:p>
        </w:tc>
        <w:tc>
          <w:tcPr>
            <w:tcW w:w="233" w:type="pct"/>
            <w:vAlign w:val="center"/>
          </w:tcPr>
          <w:p w:rsidR="00A70CCD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25</w:t>
            </w:r>
          </w:p>
        </w:tc>
        <w:tc>
          <w:tcPr>
            <w:tcW w:w="183" w:type="pct"/>
            <w:vAlign w:val="center"/>
          </w:tcPr>
          <w:p w:rsidR="00A70CCD" w:rsidRPr="00C332EB" w:rsidRDefault="004B0857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5</w:t>
            </w:r>
          </w:p>
        </w:tc>
        <w:tc>
          <w:tcPr>
            <w:tcW w:w="229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30</w:t>
            </w:r>
          </w:p>
        </w:tc>
        <w:tc>
          <w:tcPr>
            <w:tcW w:w="172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жовтень</w:t>
            </w:r>
          </w:p>
        </w:tc>
        <w:tc>
          <w:tcPr>
            <w:tcW w:w="229" w:type="pct"/>
            <w:vAlign w:val="center"/>
          </w:tcPr>
          <w:p w:rsidR="00A70CCD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ED11EA" w:rsidRPr="00C332EB">
              <w:rPr>
                <w:sz w:val="16"/>
                <w:szCs w:val="16"/>
              </w:rPr>
              <w:t>5-</w:t>
            </w:r>
            <w:r>
              <w:rPr>
                <w:sz w:val="16"/>
                <w:szCs w:val="16"/>
              </w:rPr>
              <w:t>0</w:t>
            </w:r>
            <w:r w:rsidR="00E17B2A" w:rsidRPr="00C332EB">
              <w:rPr>
                <w:sz w:val="16"/>
                <w:szCs w:val="16"/>
              </w:rPr>
              <w:t>7</w:t>
            </w:r>
          </w:p>
        </w:tc>
        <w:tc>
          <w:tcPr>
            <w:tcW w:w="229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A70CCD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12-1</w:t>
            </w:r>
            <w:r w:rsidR="00E17B2A" w:rsidRPr="00C332EB">
              <w:rPr>
                <w:sz w:val="16"/>
                <w:szCs w:val="16"/>
              </w:rPr>
              <w:t>4</w:t>
            </w:r>
          </w:p>
        </w:tc>
        <w:tc>
          <w:tcPr>
            <w:tcW w:w="251" w:type="pct"/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5B5AD4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0CCD" w:rsidRPr="00C332EB" w:rsidRDefault="00A70CCD" w:rsidP="00C4289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</w:tcPr>
          <w:p w:rsidR="00A70CCD" w:rsidRPr="00C332EB" w:rsidRDefault="00A70CCD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A70CCD" w:rsidRPr="00C332EB" w:rsidRDefault="00384BF0" w:rsidP="005B5A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A70CCD" w:rsidRPr="00C332EB" w:rsidRDefault="0002312E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70CCD" w:rsidRPr="00C332EB" w:rsidRDefault="00ED11EA" w:rsidP="005B5AD4">
            <w:pPr>
              <w:jc w:val="center"/>
              <w:rPr>
                <w:b/>
                <w:sz w:val="16"/>
                <w:szCs w:val="16"/>
              </w:rPr>
            </w:pPr>
            <w:r w:rsidRPr="00C332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листопад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C332EB" w:rsidRDefault="00ED11E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9-1</w:t>
            </w:r>
            <w:r w:rsidR="00E17B2A" w:rsidRPr="00C332EB">
              <w:rPr>
                <w:sz w:val="16"/>
                <w:szCs w:val="16"/>
              </w:rPr>
              <w:t>1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0CCD" w:rsidRPr="00C332EB" w:rsidRDefault="00A70CCD" w:rsidP="005B5A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0E2A" w:rsidRPr="00C332EB" w:rsidTr="00C4289E">
        <w:trPr>
          <w:trHeight w:val="20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</w:tcBorders>
          </w:tcPr>
          <w:p w:rsidR="00520E2A" w:rsidRPr="00C332EB" w:rsidRDefault="00520E2A" w:rsidP="00C4289E">
            <w:pPr>
              <w:jc w:val="right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3.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both"/>
              <w:rPr>
                <w:sz w:val="16"/>
                <w:szCs w:val="16"/>
              </w:rPr>
            </w:pPr>
            <w:r w:rsidRPr="00C332EB">
              <w:rPr>
                <w:spacing w:val="-10"/>
                <w:sz w:val="16"/>
                <w:szCs w:val="16"/>
              </w:rPr>
              <w:t>Керівники та особи, які очолюють штаби керівництва</w:t>
            </w:r>
            <w:r w:rsidRPr="00C332EB">
              <w:rPr>
                <w:sz w:val="16"/>
                <w:szCs w:val="16"/>
              </w:rPr>
              <w:t xml:space="preserve"> </w:t>
            </w:r>
            <w:r w:rsidRPr="00C332EB">
              <w:rPr>
                <w:spacing w:val="-6"/>
                <w:sz w:val="16"/>
                <w:szCs w:val="16"/>
              </w:rPr>
              <w:t>спеціальних об’єктових навчань, тренувань з відпра</w:t>
            </w:r>
            <w:r w:rsidRPr="00C332EB">
              <w:rPr>
                <w:spacing w:val="-6"/>
                <w:sz w:val="16"/>
                <w:szCs w:val="16"/>
              </w:rPr>
              <w:softHyphen/>
            </w:r>
            <w:r w:rsidRPr="00C332EB">
              <w:rPr>
                <w:sz w:val="16"/>
                <w:szCs w:val="16"/>
              </w:rPr>
              <w:t>цювання дій відповідно до планів реагування на НС, планів локалізації і ліквідації наслідків аварій на об’єктах під</w:t>
            </w:r>
            <w:r w:rsidR="00384BF0">
              <w:rPr>
                <w:sz w:val="16"/>
                <w:szCs w:val="16"/>
              </w:rPr>
              <w:softHyphen/>
            </w:r>
            <w:r w:rsidRPr="00C332EB">
              <w:rPr>
                <w:sz w:val="16"/>
                <w:szCs w:val="16"/>
              </w:rPr>
              <w:t xml:space="preserve">вищеної </w:t>
            </w:r>
            <w:r w:rsidR="00384BF0">
              <w:rPr>
                <w:sz w:val="16"/>
                <w:szCs w:val="16"/>
              </w:rPr>
              <w:t xml:space="preserve">небезпеки та планів цивільного </w:t>
            </w:r>
            <w:r w:rsidRPr="00C332EB">
              <w:rPr>
                <w:sz w:val="16"/>
                <w:szCs w:val="16"/>
              </w:rPr>
              <w:t xml:space="preserve">захисту на особливий період 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20E2A" w:rsidRPr="00C332EB" w:rsidRDefault="0062148D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</w:t>
            </w:r>
            <w:r w:rsidR="000D1773">
              <w:rPr>
                <w:sz w:val="16"/>
                <w:szCs w:val="16"/>
              </w:rPr>
              <w:t>6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40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5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45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січень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19-23</w:t>
            </w:r>
          </w:p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26-30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7037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12-16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E2A" w:rsidRPr="00C332EB" w:rsidRDefault="00520E2A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3F249C" w:rsidRPr="00C332EB" w:rsidTr="00C4289E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auto"/>
            </w:tcBorders>
          </w:tcPr>
          <w:p w:rsidR="003F249C" w:rsidRPr="00C332EB" w:rsidRDefault="003F249C" w:rsidP="00C4289E">
            <w:pPr>
              <w:jc w:val="right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4.</w:t>
            </w:r>
          </w:p>
        </w:tc>
        <w:tc>
          <w:tcPr>
            <w:tcW w:w="1660" w:type="pct"/>
            <w:vMerge w:val="restart"/>
            <w:vAlign w:val="center"/>
          </w:tcPr>
          <w:p w:rsidR="003F249C" w:rsidRPr="00C332EB" w:rsidRDefault="003F249C" w:rsidP="00AE79CE">
            <w:pPr>
              <w:jc w:val="both"/>
              <w:rPr>
                <w:sz w:val="16"/>
                <w:szCs w:val="16"/>
              </w:rPr>
            </w:pPr>
            <w:r w:rsidRPr="00C332EB">
              <w:rPr>
                <w:spacing w:val="-6"/>
                <w:sz w:val="16"/>
                <w:szCs w:val="16"/>
              </w:rPr>
              <w:t>Особи, які призначені відповідальними (інструкторами)</w:t>
            </w:r>
            <w:r w:rsidRPr="00C332EB">
              <w:rPr>
                <w:sz w:val="16"/>
                <w:szCs w:val="16"/>
              </w:rPr>
              <w:t xml:space="preserve"> </w:t>
            </w:r>
            <w:r w:rsidRPr="00C332EB">
              <w:rPr>
                <w:spacing w:val="-12"/>
                <w:sz w:val="16"/>
                <w:szCs w:val="16"/>
              </w:rPr>
              <w:t>консультаційних пунктів з питань ЦЗ житлово-експлуата</w:t>
            </w:r>
            <w:r w:rsidRPr="00C332EB">
              <w:rPr>
                <w:spacing w:val="-12"/>
                <w:sz w:val="16"/>
                <w:szCs w:val="16"/>
              </w:rPr>
              <w:softHyphen/>
            </w:r>
            <w:r w:rsidRPr="00C332EB">
              <w:rPr>
                <w:sz w:val="16"/>
                <w:szCs w:val="16"/>
              </w:rPr>
              <w:t>ційних організацій та сільських (селищних) рад</w:t>
            </w:r>
          </w:p>
        </w:tc>
        <w:tc>
          <w:tcPr>
            <w:tcW w:w="171" w:type="pct"/>
            <w:vMerge w:val="restart"/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36</w:t>
            </w:r>
          </w:p>
        </w:tc>
        <w:tc>
          <w:tcPr>
            <w:tcW w:w="215" w:type="pct"/>
            <w:vMerge w:val="restart"/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90</w:t>
            </w:r>
          </w:p>
        </w:tc>
        <w:tc>
          <w:tcPr>
            <w:tcW w:w="233" w:type="pct"/>
            <w:vMerge w:val="restart"/>
            <w:vAlign w:val="center"/>
          </w:tcPr>
          <w:p w:rsidR="003F249C" w:rsidRPr="00C332EB" w:rsidRDefault="00384BF0" w:rsidP="00AE7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3" w:type="pct"/>
            <w:vMerge w:val="restart"/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90</w:t>
            </w:r>
          </w:p>
        </w:tc>
        <w:tc>
          <w:tcPr>
            <w:tcW w:w="229" w:type="pct"/>
            <w:vMerge w:val="restart"/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90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лютий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16-20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9-13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23-27</w:t>
            </w: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</w:tr>
      <w:tr w:rsidR="003F249C" w:rsidRPr="00C332EB" w:rsidTr="00C4289E">
        <w:trPr>
          <w:trHeight w:val="20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249C" w:rsidRPr="00C332EB" w:rsidRDefault="003F249C" w:rsidP="00C428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0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both"/>
              <w:rPr>
                <w:spacing w:val="-10"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березень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16-20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16-20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49C" w:rsidRPr="00C332EB" w:rsidRDefault="003F249C" w:rsidP="00AE79CE">
            <w:pPr>
              <w:jc w:val="center"/>
              <w:rPr>
                <w:sz w:val="16"/>
                <w:szCs w:val="16"/>
              </w:rPr>
            </w:pPr>
            <w:r w:rsidRPr="00C332EB">
              <w:rPr>
                <w:sz w:val="16"/>
                <w:szCs w:val="16"/>
              </w:rPr>
              <w:t>23-27</w:t>
            </w:r>
          </w:p>
        </w:tc>
      </w:tr>
      <w:tr w:rsidR="00FD22E6" w:rsidRPr="00C332EB" w:rsidTr="00C4289E">
        <w:trPr>
          <w:trHeight w:val="400"/>
        </w:trPr>
        <w:tc>
          <w:tcPr>
            <w:tcW w:w="172" w:type="pct"/>
            <w:tcBorders>
              <w:left w:val="single" w:sz="4" w:space="0" w:color="auto"/>
            </w:tcBorders>
          </w:tcPr>
          <w:p w:rsidR="00FD22E6" w:rsidRPr="00C332EB" w:rsidRDefault="00FD22E6" w:rsidP="00C428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60" w:type="pct"/>
            <w:vAlign w:val="center"/>
          </w:tcPr>
          <w:p w:rsidR="00FD22E6" w:rsidRPr="002A7AA1" w:rsidRDefault="00FD22E6" w:rsidP="00AD3A72">
            <w:pPr>
              <w:ind w:firstLine="70"/>
              <w:jc w:val="both"/>
              <w:rPr>
                <w:caps/>
                <w:sz w:val="16"/>
                <w:szCs w:val="16"/>
              </w:rPr>
            </w:pPr>
            <w:r w:rsidRPr="002A7AA1">
              <w:rPr>
                <w:sz w:val="16"/>
                <w:szCs w:val="16"/>
              </w:rPr>
              <w:t>Спеціальна підготовка осіб, які залуч</w:t>
            </w:r>
            <w:r w:rsidR="00384BF0">
              <w:rPr>
                <w:sz w:val="16"/>
                <w:szCs w:val="16"/>
              </w:rPr>
              <w:t xml:space="preserve">аються </w:t>
            </w:r>
            <w:r w:rsidRPr="002A7AA1">
              <w:rPr>
                <w:sz w:val="16"/>
                <w:szCs w:val="16"/>
              </w:rPr>
              <w:t>підприємствами, устано</w:t>
            </w:r>
            <w:r w:rsidR="00384BF0">
              <w:rPr>
                <w:sz w:val="16"/>
                <w:szCs w:val="16"/>
              </w:rPr>
              <w:softHyphen/>
            </w:r>
            <w:r w:rsidRPr="002A7AA1">
              <w:rPr>
                <w:sz w:val="16"/>
                <w:szCs w:val="16"/>
              </w:rPr>
              <w:t>вами, організаціями до проведення інструктажів, навчання і перевірки знань з питань ЦЗ, пожежної та техногенної безпеки</w:t>
            </w:r>
          </w:p>
        </w:tc>
        <w:tc>
          <w:tcPr>
            <w:tcW w:w="171" w:type="pct"/>
            <w:vAlign w:val="center"/>
          </w:tcPr>
          <w:p w:rsidR="00FD22E6" w:rsidRPr="00B46AEF" w:rsidRDefault="00FD22E6" w:rsidP="00AE79CE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24</w:t>
            </w:r>
          </w:p>
        </w:tc>
        <w:tc>
          <w:tcPr>
            <w:tcW w:w="215" w:type="pct"/>
            <w:vAlign w:val="center"/>
          </w:tcPr>
          <w:p w:rsidR="00FD22E6" w:rsidRPr="00B46AEF" w:rsidRDefault="00384BF0" w:rsidP="00384BF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233" w:type="pct"/>
            <w:vAlign w:val="center"/>
          </w:tcPr>
          <w:p w:rsidR="00FD22E6" w:rsidRPr="00B46AEF" w:rsidRDefault="00FD22E6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15</w:t>
            </w:r>
          </w:p>
        </w:tc>
        <w:tc>
          <w:tcPr>
            <w:tcW w:w="183" w:type="pct"/>
            <w:vAlign w:val="center"/>
          </w:tcPr>
          <w:p w:rsidR="00FD22E6" w:rsidRPr="00B46AEF" w:rsidRDefault="00384BF0" w:rsidP="00384BF0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229" w:type="pct"/>
            <w:vAlign w:val="center"/>
          </w:tcPr>
          <w:p w:rsidR="00FD22E6" w:rsidRPr="00B46AEF" w:rsidRDefault="00FD22E6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15</w:t>
            </w:r>
          </w:p>
        </w:tc>
        <w:tc>
          <w:tcPr>
            <w:tcW w:w="172" w:type="pct"/>
            <w:vAlign w:val="center"/>
          </w:tcPr>
          <w:p w:rsidR="00FD22E6" w:rsidRPr="00B46AEF" w:rsidRDefault="00FD22E6" w:rsidP="00AE79CE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1</w:t>
            </w:r>
          </w:p>
        </w:tc>
        <w:tc>
          <w:tcPr>
            <w:tcW w:w="343" w:type="pct"/>
            <w:vAlign w:val="center"/>
          </w:tcPr>
          <w:p w:rsidR="00FD22E6" w:rsidRPr="00B23A80" w:rsidRDefault="00FD22E6" w:rsidP="00AE79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23A80">
              <w:rPr>
                <w:sz w:val="16"/>
                <w:szCs w:val="16"/>
              </w:rPr>
              <w:t>жовтень</w:t>
            </w:r>
          </w:p>
        </w:tc>
        <w:tc>
          <w:tcPr>
            <w:tcW w:w="229" w:type="pct"/>
            <w:vAlign w:val="center"/>
          </w:tcPr>
          <w:p w:rsidR="00FD22E6" w:rsidRPr="00B23A80" w:rsidRDefault="00FD22E6" w:rsidP="00AE7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3A7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-2</w:t>
            </w:r>
            <w:r w:rsidR="005F6C01">
              <w:rPr>
                <w:sz w:val="16"/>
                <w:szCs w:val="16"/>
              </w:rPr>
              <w:t>4</w:t>
            </w:r>
          </w:p>
        </w:tc>
        <w:tc>
          <w:tcPr>
            <w:tcW w:w="229" w:type="pct"/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FD22E6" w:rsidRPr="00C332EB" w:rsidRDefault="00FD22E6" w:rsidP="005B5AD4">
            <w:pPr>
              <w:jc w:val="center"/>
              <w:rPr>
                <w:sz w:val="16"/>
                <w:szCs w:val="16"/>
              </w:rPr>
            </w:pPr>
          </w:p>
        </w:tc>
      </w:tr>
      <w:tr w:rsidR="003F249C" w:rsidRPr="00C332EB">
        <w:trPr>
          <w:trHeight w:val="80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49C" w:rsidRPr="00384BF0" w:rsidRDefault="00384BF0" w:rsidP="00384BF0">
            <w:pPr>
              <w:rPr>
                <w:b/>
                <w:caps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                </w:t>
            </w:r>
            <w:r w:rsidR="003F249C" w:rsidRPr="00384BF0">
              <w:rPr>
                <w:b/>
                <w:smallCaps/>
                <w:sz w:val="16"/>
                <w:szCs w:val="16"/>
              </w:rPr>
              <w:t>Усього</w:t>
            </w:r>
            <w:r w:rsidR="003F249C" w:rsidRPr="00384BF0">
              <w:rPr>
                <w:b/>
                <w:caps/>
                <w:smallCaps/>
                <w:sz w:val="16"/>
                <w:szCs w:val="16"/>
              </w:rPr>
              <w:t>: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  <w:r w:rsidRPr="00C332EB">
              <w:rPr>
                <w:b/>
                <w:sz w:val="16"/>
                <w:szCs w:val="16"/>
              </w:rPr>
              <w:t>1</w:t>
            </w:r>
            <w:r w:rsidR="00B87EAC">
              <w:rPr>
                <w:b/>
                <w:sz w:val="16"/>
                <w:szCs w:val="16"/>
              </w:rPr>
              <w:t>2</w:t>
            </w:r>
            <w:r w:rsidRPr="00C332E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B87EAC" w:rsidP="005B5A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  <w:r w:rsidRPr="00C332EB">
              <w:rPr>
                <w:b/>
                <w:sz w:val="16"/>
                <w:szCs w:val="16"/>
              </w:rPr>
              <w:t>1</w:t>
            </w:r>
            <w:r w:rsidR="00B87EAC">
              <w:rPr>
                <w:b/>
                <w:sz w:val="16"/>
                <w:szCs w:val="16"/>
              </w:rPr>
              <w:t>2</w:t>
            </w:r>
            <w:r w:rsidRPr="00C332E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  <w:r w:rsidRPr="00C332EB">
              <w:rPr>
                <w:b/>
                <w:sz w:val="16"/>
                <w:szCs w:val="16"/>
              </w:rPr>
              <w:t>3</w:t>
            </w:r>
            <w:r w:rsidR="00B87EAC">
              <w:rPr>
                <w:b/>
                <w:sz w:val="16"/>
                <w:szCs w:val="16"/>
              </w:rPr>
              <w:t>1</w:t>
            </w:r>
            <w:r w:rsidR="00DC30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  <w:r w:rsidRPr="00C332EB">
              <w:rPr>
                <w:b/>
                <w:sz w:val="16"/>
                <w:szCs w:val="16"/>
              </w:rPr>
              <w:t>2</w:t>
            </w:r>
            <w:r w:rsidR="007104E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9C" w:rsidRPr="00C332EB" w:rsidRDefault="003F249C" w:rsidP="005B5AD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6419C" w:rsidRDefault="0066419C" w:rsidP="005B5AD4">
      <w:pPr>
        <w:jc w:val="center"/>
        <w:rPr>
          <w:b/>
          <w:smallCaps/>
          <w:sz w:val="20"/>
        </w:rPr>
      </w:pPr>
    </w:p>
    <w:p w:rsidR="009825A2" w:rsidRDefault="009825A2" w:rsidP="00781A0E">
      <w:pPr>
        <w:jc w:val="center"/>
        <w:rPr>
          <w:b/>
          <w:smallCaps/>
          <w:sz w:val="20"/>
        </w:rPr>
      </w:pPr>
    </w:p>
    <w:p w:rsidR="00781A0E" w:rsidRPr="0088103B" w:rsidRDefault="002F4111" w:rsidP="002F4111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AD3B05" w:rsidRPr="0088103B">
        <w:rPr>
          <w:sz w:val="24"/>
          <w:szCs w:val="24"/>
        </w:rPr>
        <w:lastRenderedPageBreak/>
        <w:t>2.3</w:t>
      </w:r>
      <w:r w:rsidR="00795491" w:rsidRPr="0088103B">
        <w:rPr>
          <w:sz w:val="24"/>
          <w:szCs w:val="24"/>
        </w:rPr>
        <w:t xml:space="preserve">. </w:t>
      </w:r>
      <w:r w:rsidR="00781A0E" w:rsidRPr="0088103B">
        <w:rPr>
          <w:sz w:val="24"/>
          <w:szCs w:val="24"/>
        </w:rPr>
        <w:t>Нетішинські міські курси</w:t>
      </w:r>
    </w:p>
    <w:p w:rsidR="00916B72" w:rsidRDefault="00916B72" w:rsidP="00781A0E">
      <w:pPr>
        <w:jc w:val="center"/>
        <w:rPr>
          <w:b/>
          <w:small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058"/>
        <w:gridCol w:w="921"/>
        <w:gridCol w:w="572"/>
        <w:gridCol w:w="603"/>
        <w:gridCol w:w="896"/>
        <w:gridCol w:w="603"/>
        <w:gridCol w:w="554"/>
        <w:gridCol w:w="1202"/>
        <w:gridCol w:w="1031"/>
        <w:gridCol w:w="1092"/>
        <w:gridCol w:w="1092"/>
        <w:gridCol w:w="1132"/>
      </w:tblGrid>
      <w:tr w:rsidR="00B726A6" w:rsidRPr="007B6763">
        <w:trPr>
          <w:trHeight w:val="50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6A6" w:rsidRPr="005B5AD4" w:rsidRDefault="00B726A6" w:rsidP="00887841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№ </w:t>
            </w:r>
            <w:r w:rsidR="00B87A45">
              <w:rPr>
                <w:b/>
                <w:sz w:val="20"/>
              </w:rPr>
              <w:t>з</w:t>
            </w:r>
            <w:r w:rsidRPr="005B5AD4">
              <w:rPr>
                <w:b/>
                <w:sz w:val="20"/>
              </w:rPr>
              <w:t>/п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</w:tcBorders>
            <w:vAlign w:val="center"/>
          </w:tcPr>
          <w:p w:rsidR="00B726A6" w:rsidRPr="005B5AD4" w:rsidRDefault="00B726A6" w:rsidP="00887841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Категорії слухачів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годин за програмами навчання</w:t>
            </w:r>
            <w:r w:rsidR="009554BE">
              <w:rPr>
                <w:b/>
                <w:sz w:val="20"/>
              </w:rPr>
              <w:t>: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</w:tcBorders>
            <w:vAlign w:val="center"/>
          </w:tcPr>
          <w:p w:rsidR="00B726A6" w:rsidRPr="005B5AD4" w:rsidRDefault="00B726A6" w:rsidP="00916B72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слухачів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726A6" w:rsidRPr="005B5AD4" w:rsidRDefault="00B726A6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1421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6A6" w:rsidRPr="005B5AD4" w:rsidRDefault="00B726A6" w:rsidP="006A44AF">
            <w:pPr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Найменування районів,</w:t>
            </w:r>
            <w:r w:rsidR="0088103B">
              <w:rPr>
                <w:b/>
                <w:sz w:val="20"/>
              </w:rPr>
              <w:t xml:space="preserve"> </w:t>
            </w:r>
            <w:r w:rsidRPr="005B5AD4">
              <w:rPr>
                <w:b/>
                <w:sz w:val="20"/>
              </w:rPr>
              <w:t>міст та термін проведення занять</w:t>
            </w:r>
          </w:p>
        </w:tc>
      </w:tr>
      <w:tr w:rsidR="00887841" w:rsidRPr="007B6763">
        <w:trPr>
          <w:cantSplit/>
          <w:trHeight w:val="216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7841" w:rsidRPr="005B5AD4" w:rsidRDefault="00887841" w:rsidP="00D76121">
            <w:pPr>
              <w:rPr>
                <w:b/>
                <w:sz w:val="20"/>
              </w:rPr>
            </w:pPr>
          </w:p>
        </w:tc>
        <w:tc>
          <w:tcPr>
            <w:tcW w:w="1653" w:type="pct"/>
            <w:vMerge/>
            <w:tcBorders>
              <w:bottom w:val="single" w:sz="4" w:space="0" w:color="auto"/>
            </w:tcBorders>
          </w:tcPr>
          <w:p w:rsidR="00887841" w:rsidRPr="005B5AD4" w:rsidRDefault="00887841" w:rsidP="00D76121">
            <w:pPr>
              <w:rPr>
                <w:b/>
                <w:sz w:val="20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 w:rsidR="00887841" w:rsidRPr="005B5AD4">
              <w:rPr>
                <w:b/>
                <w:sz w:val="20"/>
              </w:rPr>
              <w:t xml:space="preserve"> державним замовленням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887841" w:rsidRPr="005B5AD4">
              <w:rPr>
                <w:b/>
                <w:sz w:val="20"/>
              </w:rPr>
              <w:t>а договірних умовах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C313B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887841" w:rsidRPr="005B5AD4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887841" w:rsidRPr="005B5AD4" w:rsidRDefault="00887841" w:rsidP="00916B72">
            <w:pPr>
              <w:jc w:val="center"/>
              <w:rPr>
                <w:b/>
                <w:sz w:val="20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887841" w:rsidP="00916B72">
            <w:pPr>
              <w:ind w:left="113" w:right="113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>м. Нетішин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-108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Білогірський </w:t>
            </w:r>
            <w:r>
              <w:rPr>
                <w:b/>
                <w:sz w:val="18"/>
                <w:szCs w:val="18"/>
              </w:rPr>
              <w:t>район</w:t>
            </w:r>
            <w:r w:rsidRPr="005B5AD4">
              <w:rPr>
                <w:b/>
                <w:sz w:val="20"/>
              </w:rPr>
              <w:t xml:space="preserve">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887841" w:rsidRPr="005B5AD4" w:rsidRDefault="009554BE" w:rsidP="00916B72">
            <w:pPr>
              <w:ind w:left="113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Ізяславський </w:t>
            </w:r>
            <w:r>
              <w:rPr>
                <w:b/>
                <w:sz w:val="18"/>
                <w:szCs w:val="18"/>
              </w:rPr>
              <w:t>район</w:t>
            </w:r>
          </w:p>
        </w:tc>
        <w:tc>
          <w:tcPr>
            <w:tcW w:w="371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841" w:rsidRPr="005B5AD4" w:rsidRDefault="00887841" w:rsidP="00916B72">
            <w:pPr>
              <w:ind w:left="-108" w:right="-108"/>
              <w:jc w:val="center"/>
              <w:rPr>
                <w:b/>
                <w:sz w:val="20"/>
              </w:rPr>
            </w:pPr>
            <w:r w:rsidRPr="005B5AD4">
              <w:rPr>
                <w:b/>
                <w:sz w:val="20"/>
              </w:rPr>
              <w:t xml:space="preserve">Полонський </w:t>
            </w:r>
            <w:r w:rsidR="009554BE">
              <w:rPr>
                <w:b/>
                <w:sz w:val="18"/>
                <w:szCs w:val="18"/>
              </w:rPr>
              <w:t>район</w:t>
            </w:r>
          </w:p>
        </w:tc>
      </w:tr>
      <w:tr w:rsidR="00FD5884" w:rsidRPr="007B6763" w:rsidTr="00384BF0">
        <w:tc>
          <w:tcPr>
            <w:tcW w:w="177" w:type="pct"/>
            <w:vMerge w:val="restart"/>
            <w:tcBorders>
              <w:left w:val="single" w:sz="4" w:space="0" w:color="auto"/>
            </w:tcBorders>
          </w:tcPr>
          <w:p w:rsidR="00FD5884" w:rsidRPr="00384BF0" w:rsidRDefault="00FD5884" w:rsidP="00384BF0">
            <w:pPr>
              <w:jc w:val="right"/>
              <w:rPr>
                <w:sz w:val="16"/>
                <w:szCs w:val="16"/>
                <w:lang w:val="ru-RU"/>
              </w:rPr>
            </w:pPr>
            <w:r w:rsidRPr="00384BF0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653" w:type="pct"/>
            <w:vAlign w:val="center"/>
          </w:tcPr>
          <w:p w:rsidR="00FD5884" w:rsidRPr="00384BF0" w:rsidRDefault="00FD5884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Особи, які очолюють об’єктові формування цивільного захисту:</w:t>
            </w:r>
          </w:p>
        </w:tc>
        <w:tc>
          <w:tcPr>
            <w:tcW w:w="3170" w:type="pct"/>
            <w:gridSpan w:val="11"/>
            <w:tcBorders>
              <w:right w:val="single" w:sz="4" w:space="0" w:color="auto"/>
            </w:tcBorders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D5884" w:rsidRPr="007B6763" w:rsidTr="00384BF0">
        <w:tc>
          <w:tcPr>
            <w:tcW w:w="177" w:type="pct"/>
            <w:vMerge/>
            <w:tcBorders>
              <w:left w:val="single" w:sz="4" w:space="0" w:color="auto"/>
            </w:tcBorders>
          </w:tcPr>
          <w:p w:rsidR="00FD5884" w:rsidRPr="00384BF0" w:rsidRDefault="00FD5884" w:rsidP="00384BF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653" w:type="pct"/>
            <w:vMerge w:val="restart"/>
            <w:vAlign w:val="center"/>
          </w:tcPr>
          <w:p w:rsidR="00FD5884" w:rsidRPr="00384BF0" w:rsidRDefault="00FD5884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радіаційного і хімічного захисту</w:t>
            </w:r>
          </w:p>
        </w:tc>
        <w:tc>
          <w:tcPr>
            <w:tcW w:w="301" w:type="pct"/>
            <w:vMerge w:val="restart"/>
            <w:vAlign w:val="center"/>
          </w:tcPr>
          <w:p w:rsidR="00FD5884" w:rsidRPr="00384BF0" w:rsidRDefault="006650E2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87" w:type="pct"/>
            <w:vMerge w:val="restar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6</w:t>
            </w:r>
          </w:p>
        </w:tc>
        <w:tc>
          <w:tcPr>
            <w:tcW w:w="197" w:type="pct"/>
            <w:vMerge w:val="restar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293" w:type="pct"/>
            <w:vMerge w:val="restart"/>
            <w:vAlign w:val="center"/>
          </w:tcPr>
          <w:p w:rsidR="00FD5884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Merge w:val="restar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30</w:t>
            </w:r>
          </w:p>
        </w:tc>
        <w:tc>
          <w:tcPr>
            <w:tcW w:w="181" w:type="pct"/>
            <w:vMerge w:val="restar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392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вересень</w:t>
            </w:r>
          </w:p>
        </w:tc>
        <w:tc>
          <w:tcPr>
            <w:tcW w:w="33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D5884" w:rsidRPr="00384BF0" w:rsidRDefault="009554BE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  <w:r w:rsidR="006650E2" w:rsidRPr="00384BF0">
              <w:rPr>
                <w:sz w:val="16"/>
                <w:szCs w:val="16"/>
              </w:rPr>
              <w:t>5</w:t>
            </w:r>
            <w:r w:rsidRPr="00384BF0">
              <w:rPr>
                <w:sz w:val="16"/>
                <w:szCs w:val="16"/>
              </w:rPr>
              <w:t>-1</w:t>
            </w:r>
            <w:r w:rsidR="006650E2" w:rsidRPr="00384BF0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D5884" w:rsidRPr="007B6763" w:rsidTr="00384BF0">
        <w:tc>
          <w:tcPr>
            <w:tcW w:w="177" w:type="pct"/>
            <w:vMerge/>
            <w:tcBorders>
              <w:left w:val="single" w:sz="4" w:space="0" w:color="auto"/>
            </w:tcBorders>
          </w:tcPr>
          <w:p w:rsidR="00FD5884" w:rsidRPr="00384BF0" w:rsidRDefault="00FD5884" w:rsidP="00384BF0">
            <w:pPr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53" w:type="pct"/>
            <w:vMerge/>
            <w:vAlign w:val="center"/>
          </w:tcPr>
          <w:p w:rsidR="00FD5884" w:rsidRPr="00384BF0" w:rsidRDefault="00FD5884" w:rsidP="001C1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33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  <w:r w:rsidR="00BD5DF0" w:rsidRPr="00384BF0">
              <w:rPr>
                <w:sz w:val="16"/>
                <w:szCs w:val="16"/>
              </w:rPr>
              <w:t>3</w:t>
            </w:r>
            <w:r w:rsidRPr="00384BF0">
              <w:rPr>
                <w:sz w:val="16"/>
                <w:szCs w:val="16"/>
              </w:rPr>
              <w:t>-1</w:t>
            </w:r>
            <w:r w:rsidR="00BD5DF0" w:rsidRPr="00384BF0">
              <w:rPr>
                <w:sz w:val="16"/>
                <w:szCs w:val="16"/>
              </w:rPr>
              <w:t>5</w:t>
            </w:r>
          </w:p>
        </w:tc>
        <w:tc>
          <w:tcPr>
            <w:tcW w:w="35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D5884" w:rsidRPr="007B6763" w:rsidTr="00384BF0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</w:tcPr>
          <w:p w:rsidR="00FD5884" w:rsidRPr="00384BF0" w:rsidRDefault="00FD5884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FD5884" w:rsidRPr="00384BF0" w:rsidRDefault="00FD5884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автомобільн</w:t>
            </w:r>
            <w:r w:rsidR="001166C1">
              <w:rPr>
                <w:sz w:val="16"/>
                <w:szCs w:val="16"/>
              </w:rPr>
              <w:t>і</w:t>
            </w:r>
          </w:p>
        </w:tc>
        <w:tc>
          <w:tcPr>
            <w:tcW w:w="301" w:type="pct"/>
            <w:vAlign w:val="center"/>
          </w:tcPr>
          <w:p w:rsidR="00FD5884" w:rsidRPr="00384BF0" w:rsidRDefault="00BD5DF0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87" w:type="pct"/>
            <w:vAlign w:val="center"/>
          </w:tcPr>
          <w:p w:rsidR="00FD5884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293" w:type="pct"/>
            <w:vAlign w:val="center"/>
          </w:tcPr>
          <w:p w:rsidR="00FD5884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81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337" w:type="pct"/>
            <w:vAlign w:val="center"/>
          </w:tcPr>
          <w:p w:rsidR="00FD5884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D5DF0" w:rsidRPr="00384BF0">
              <w:rPr>
                <w:sz w:val="16"/>
                <w:szCs w:val="16"/>
              </w:rPr>
              <w:t>6</w:t>
            </w:r>
            <w:r w:rsidR="00FD5884" w:rsidRPr="00384BF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</w:t>
            </w:r>
            <w:r w:rsidR="00BD5DF0" w:rsidRPr="00384BF0">
              <w:rPr>
                <w:sz w:val="16"/>
                <w:szCs w:val="16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D5884" w:rsidRPr="007B6763" w:rsidTr="00384BF0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</w:tcPr>
          <w:p w:rsidR="00FD5884" w:rsidRPr="00384BF0" w:rsidRDefault="00FD5884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FD5884" w:rsidRPr="00384BF0" w:rsidRDefault="00FD5884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 xml:space="preserve">охорони громадського порядку </w:t>
            </w:r>
          </w:p>
        </w:tc>
        <w:tc>
          <w:tcPr>
            <w:tcW w:w="301" w:type="pct"/>
            <w:vAlign w:val="center"/>
          </w:tcPr>
          <w:p w:rsidR="00FD5884" w:rsidRPr="00384BF0" w:rsidRDefault="00BD5DF0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8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9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-</w:t>
            </w:r>
          </w:p>
        </w:tc>
        <w:tc>
          <w:tcPr>
            <w:tcW w:w="293" w:type="pct"/>
            <w:vAlign w:val="center"/>
          </w:tcPr>
          <w:p w:rsidR="00FD5884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81" w:type="pct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листопад</w:t>
            </w:r>
          </w:p>
        </w:tc>
        <w:tc>
          <w:tcPr>
            <w:tcW w:w="337" w:type="pct"/>
            <w:vAlign w:val="center"/>
          </w:tcPr>
          <w:p w:rsidR="00FD5884" w:rsidRPr="00384BF0" w:rsidRDefault="00BD5DF0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10</w:t>
            </w:r>
            <w:r w:rsidR="00FD5884" w:rsidRPr="00384BF0">
              <w:rPr>
                <w:sz w:val="16"/>
                <w:szCs w:val="16"/>
              </w:rPr>
              <w:t>-1</w:t>
            </w: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884" w:rsidRPr="00384BF0" w:rsidRDefault="00FD588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4B0857" w:rsidRPr="007B6763" w:rsidTr="00384BF0">
        <w:trPr>
          <w:trHeight w:val="234"/>
        </w:trPr>
        <w:tc>
          <w:tcPr>
            <w:tcW w:w="177" w:type="pct"/>
            <w:vMerge w:val="restart"/>
            <w:tcBorders>
              <w:left w:val="single" w:sz="4" w:space="0" w:color="auto"/>
            </w:tcBorders>
          </w:tcPr>
          <w:p w:rsidR="004B0857" w:rsidRPr="00384BF0" w:rsidRDefault="004B0857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2.</w:t>
            </w:r>
          </w:p>
        </w:tc>
        <w:tc>
          <w:tcPr>
            <w:tcW w:w="1653" w:type="pct"/>
            <w:vMerge w:val="restart"/>
            <w:vAlign w:val="center"/>
          </w:tcPr>
          <w:p w:rsidR="004B0857" w:rsidRPr="00384BF0" w:rsidRDefault="004B0857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Керівники навчальних груп з підготовки працівників суб’</w:t>
            </w:r>
            <w:r w:rsidR="009554BE" w:rsidRPr="00384BF0">
              <w:rPr>
                <w:sz w:val="16"/>
                <w:szCs w:val="16"/>
              </w:rPr>
              <w:t>єктів госпо</w:t>
            </w:r>
            <w:r w:rsidR="00384BF0">
              <w:rPr>
                <w:sz w:val="16"/>
                <w:szCs w:val="16"/>
              </w:rPr>
              <w:softHyphen/>
            </w:r>
            <w:r w:rsidR="009554BE" w:rsidRPr="00384BF0">
              <w:rPr>
                <w:sz w:val="16"/>
                <w:szCs w:val="16"/>
              </w:rPr>
              <w:t>дарювання  діям у НС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33354" w:rsidRPr="00384BF0" w:rsidRDefault="006D4BDC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87" w:type="pct"/>
            <w:vMerge w:val="restart"/>
            <w:vAlign w:val="center"/>
          </w:tcPr>
          <w:p w:rsidR="004B0857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44</w:t>
            </w:r>
          </w:p>
        </w:tc>
        <w:tc>
          <w:tcPr>
            <w:tcW w:w="197" w:type="pct"/>
            <w:vMerge w:val="restart"/>
            <w:vAlign w:val="center"/>
          </w:tcPr>
          <w:p w:rsidR="004B0857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</w:t>
            </w:r>
          </w:p>
        </w:tc>
        <w:tc>
          <w:tcPr>
            <w:tcW w:w="293" w:type="pct"/>
            <w:vMerge w:val="restart"/>
            <w:vAlign w:val="center"/>
          </w:tcPr>
          <w:p w:rsidR="004B0857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Merge w:val="restart"/>
            <w:vAlign w:val="center"/>
          </w:tcPr>
          <w:p w:rsidR="004B0857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60</w:t>
            </w:r>
          </w:p>
        </w:tc>
        <w:tc>
          <w:tcPr>
            <w:tcW w:w="181" w:type="pct"/>
            <w:vMerge w:val="restart"/>
            <w:vAlign w:val="center"/>
          </w:tcPr>
          <w:p w:rsidR="004B0857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березень</w:t>
            </w:r>
          </w:p>
        </w:tc>
        <w:tc>
          <w:tcPr>
            <w:tcW w:w="337" w:type="pct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 xml:space="preserve">23-27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384BF0" w:rsidRDefault="009554BE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16-20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4B0857" w:rsidRPr="007B6763" w:rsidTr="00384BF0">
        <w:trPr>
          <w:trHeight w:val="234"/>
        </w:trPr>
        <w:tc>
          <w:tcPr>
            <w:tcW w:w="177" w:type="pct"/>
            <w:vMerge/>
            <w:tcBorders>
              <w:left w:val="single" w:sz="4" w:space="0" w:color="auto"/>
            </w:tcBorders>
          </w:tcPr>
          <w:p w:rsidR="004B0857" w:rsidRPr="00384BF0" w:rsidRDefault="004B0857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3" w:type="pct"/>
            <w:vMerge/>
            <w:vAlign w:val="center"/>
          </w:tcPr>
          <w:p w:rsidR="004B0857" w:rsidRPr="00384BF0" w:rsidRDefault="004B0857" w:rsidP="001C1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B0857" w:rsidRPr="00384BF0" w:rsidRDefault="006D4BDC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87" w:type="pct"/>
            <w:vMerge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травень</w:t>
            </w:r>
          </w:p>
        </w:tc>
        <w:tc>
          <w:tcPr>
            <w:tcW w:w="337" w:type="pct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384BF0" w:rsidRDefault="009554BE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25-2</w:t>
            </w:r>
            <w:r w:rsidR="00F33354" w:rsidRPr="00384BF0">
              <w:rPr>
                <w:sz w:val="16"/>
                <w:szCs w:val="16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57" w:rsidRPr="00384BF0" w:rsidRDefault="004B0857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18-2</w:t>
            </w:r>
            <w:r w:rsidR="00F33354" w:rsidRPr="00384BF0">
              <w:rPr>
                <w:sz w:val="16"/>
                <w:szCs w:val="16"/>
              </w:rPr>
              <w:t>0</w:t>
            </w:r>
          </w:p>
        </w:tc>
      </w:tr>
      <w:tr w:rsidR="00464366" w:rsidRPr="007B6763" w:rsidTr="00384BF0">
        <w:trPr>
          <w:trHeight w:val="234"/>
        </w:trPr>
        <w:tc>
          <w:tcPr>
            <w:tcW w:w="177" w:type="pct"/>
            <w:tcBorders>
              <w:left w:val="single" w:sz="4" w:space="0" w:color="auto"/>
            </w:tcBorders>
          </w:tcPr>
          <w:p w:rsidR="00464366" w:rsidRPr="00384BF0" w:rsidRDefault="0046436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3.</w:t>
            </w:r>
          </w:p>
        </w:tc>
        <w:tc>
          <w:tcPr>
            <w:tcW w:w="1653" w:type="pct"/>
            <w:vAlign w:val="center"/>
          </w:tcPr>
          <w:p w:rsidR="00464366" w:rsidRPr="00384BF0" w:rsidRDefault="001C1EEF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 xml:space="preserve">Керівники </w:t>
            </w:r>
            <w:r w:rsidR="00464366" w:rsidRPr="00384BF0">
              <w:rPr>
                <w:sz w:val="16"/>
                <w:szCs w:val="16"/>
              </w:rPr>
              <w:t>та особи, які очолюють штаби керів</w:t>
            </w:r>
            <w:r w:rsidRPr="00384BF0">
              <w:rPr>
                <w:sz w:val="16"/>
                <w:szCs w:val="16"/>
              </w:rPr>
              <w:softHyphen/>
            </w:r>
            <w:r w:rsidR="00464366" w:rsidRPr="00384BF0">
              <w:rPr>
                <w:sz w:val="16"/>
                <w:szCs w:val="16"/>
              </w:rPr>
              <w:t>ництва спеціальних об’єктових навчань, тренувань з відпрацювання дій відповідно до планів реагу</w:t>
            </w:r>
            <w:r w:rsidRPr="00384BF0">
              <w:rPr>
                <w:sz w:val="16"/>
                <w:szCs w:val="16"/>
              </w:rPr>
              <w:softHyphen/>
            </w:r>
            <w:r w:rsidR="00464366" w:rsidRPr="00384BF0">
              <w:rPr>
                <w:sz w:val="16"/>
                <w:szCs w:val="16"/>
              </w:rPr>
              <w:t>вання на НС, плані</w:t>
            </w:r>
            <w:r w:rsidR="009554BE" w:rsidRPr="00384BF0">
              <w:rPr>
                <w:sz w:val="16"/>
                <w:szCs w:val="16"/>
              </w:rPr>
              <w:t>в</w:t>
            </w:r>
            <w:r w:rsidR="00464366" w:rsidRPr="00384BF0">
              <w:rPr>
                <w:sz w:val="16"/>
                <w:szCs w:val="16"/>
              </w:rPr>
              <w:t xml:space="preserve"> локалізації і ліквідації наслід</w:t>
            </w:r>
            <w:r w:rsidRPr="00384BF0">
              <w:rPr>
                <w:sz w:val="16"/>
                <w:szCs w:val="16"/>
              </w:rPr>
              <w:softHyphen/>
            </w:r>
            <w:r w:rsidR="00464366" w:rsidRPr="00384BF0">
              <w:rPr>
                <w:sz w:val="16"/>
                <w:szCs w:val="16"/>
              </w:rPr>
              <w:t>ків аварій на об’єктах підвищеної небезпеки та планів цивільного  за</w:t>
            </w:r>
            <w:r w:rsidR="00384BF0">
              <w:rPr>
                <w:sz w:val="16"/>
                <w:szCs w:val="16"/>
              </w:rPr>
              <w:softHyphen/>
            </w:r>
            <w:r w:rsidR="00464366" w:rsidRPr="00384BF0">
              <w:rPr>
                <w:sz w:val="16"/>
                <w:szCs w:val="16"/>
              </w:rPr>
              <w:t>хисту на особливий період</w:t>
            </w:r>
          </w:p>
        </w:tc>
        <w:tc>
          <w:tcPr>
            <w:tcW w:w="301" w:type="pct"/>
            <w:vAlign w:val="center"/>
          </w:tcPr>
          <w:p w:rsidR="00464366" w:rsidRPr="00384BF0" w:rsidRDefault="0062148D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  <w:r w:rsidR="00484230" w:rsidRPr="00384BF0">
              <w:rPr>
                <w:sz w:val="16"/>
                <w:szCs w:val="16"/>
              </w:rPr>
              <w:t>6</w:t>
            </w:r>
          </w:p>
        </w:tc>
        <w:tc>
          <w:tcPr>
            <w:tcW w:w="187" w:type="pct"/>
            <w:vAlign w:val="center"/>
          </w:tcPr>
          <w:p w:rsidR="00464366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30</w:t>
            </w:r>
          </w:p>
        </w:tc>
        <w:tc>
          <w:tcPr>
            <w:tcW w:w="293" w:type="pct"/>
            <w:vAlign w:val="center"/>
          </w:tcPr>
          <w:p w:rsidR="00464366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7" w:type="pct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30</w:t>
            </w:r>
          </w:p>
        </w:tc>
        <w:tc>
          <w:tcPr>
            <w:tcW w:w="181" w:type="pct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лютий</w:t>
            </w:r>
          </w:p>
        </w:tc>
        <w:tc>
          <w:tcPr>
            <w:tcW w:w="337" w:type="pct"/>
            <w:vAlign w:val="center"/>
          </w:tcPr>
          <w:p w:rsidR="00464366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64366" w:rsidRPr="00384BF0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464366" w:rsidRPr="00384BF0">
              <w:rPr>
                <w:sz w:val="16"/>
                <w:szCs w:val="16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554BE" w:rsidRPr="00384BF0">
              <w:rPr>
                <w:sz w:val="16"/>
                <w:szCs w:val="16"/>
              </w:rPr>
              <w:t>9-13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464366" w:rsidRPr="007B6763" w:rsidTr="00384BF0">
        <w:trPr>
          <w:trHeight w:val="234"/>
        </w:trPr>
        <w:tc>
          <w:tcPr>
            <w:tcW w:w="177" w:type="pct"/>
            <w:tcBorders>
              <w:left w:val="single" w:sz="4" w:space="0" w:color="auto"/>
            </w:tcBorders>
          </w:tcPr>
          <w:p w:rsidR="00464366" w:rsidRPr="00384BF0" w:rsidRDefault="0046436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4.</w:t>
            </w:r>
          </w:p>
        </w:tc>
        <w:tc>
          <w:tcPr>
            <w:tcW w:w="1653" w:type="pct"/>
            <w:vAlign w:val="center"/>
          </w:tcPr>
          <w:p w:rsidR="00464366" w:rsidRPr="00384BF0" w:rsidRDefault="00464366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Особи, які призначені відповідальними (інструк</w:t>
            </w:r>
            <w:r w:rsidR="00B87A45" w:rsidRP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торами) консуль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таційних пунктів з питань ЦЗ житлово-експлуатаційних організацій та сільських (селищних) рад</w:t>
            </w:r>
          </w:p>
        </w:tc>
        <w:tc>
          <w:tcPr>
            <w:tcW w:w="301" w:type="pct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87" w:type="pct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64</w:t>
            </w:r>
          </w:p>
        </w:tc>
        <w:tc>
          <w:tcPr>
            <w:tcW w:w="197" w:type="pct"/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3" w:type="pct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64</w:t>
            </w:r>
          </w:p>
        </w:tc>
        <w:tc>
          <w:tcPr>
            <w:tcW w:w="197" w:type="pct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64</w:t>
            </w:r>
          </w:p>
        </w:tc>
        <w:tc>
          <w:tcPr>
            <w:tcW w:w="181" w:type="pct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січень</w:t>
            </w:r>
          </w:p>
        </w:tc>
        <w:tc>
          <w:tcPr>
            <w:tcW w:w="337" w:type="pct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12-16</w:t>
            </w:r>
          </w:p>
          <w:p w:rsidR="00464366" w:rsidRPr="00384BF0" w:rsidRDefault="00464366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12-16</w:t>
            </w:r>
          </w:p>
          <w:p w:rsidR="00FD5884" w:rsidRPr="00384BF0" w:rsidRDefault="009554BE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19-23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366" w:rsidRPr="00384BF0" w:rsidRDefault="00FD5884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19-23</w:t>
            </w:r>
          </w:p>
        </w:tc>
      </w:tr>
      <w:tr w:rsidR="00464366" w:rsidRPr="007B6763">
        <w:trPr>
          <w:trHeight w:val="398"/>
        </w:trPr>
        <w:tc>
          <w:tcPr>
            <w:tcW w:w="1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2F4111" w:rsidP="00384BF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84BF0">
              <w:rPr>
                <w:b/>
                <w:smallCaps/>
                <w:sz w:val="16"/>
                <w:szCs w:val="16"/>
              </w:rPr>
              <w:t>Усього</w:t>
            </w:r>
            <w:r w:rsidR="00464366" w:rsidRPr="00384BF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129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FD5884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Pr="0088103B" w:rsidRDefault="001C1EEF" w:rsidP="00781A0E">
      <w:pPr>
        <w:jc w:val="center"/>
        <w:rPr>
          <w:sz w:val="24"/>
          <w:szCs w:val="24"/>
        </w:rPr>
      </w:pPr>
      <w:r>
        <w:rPr>
          <w:b/>
          <w:smallCaps/>
          <w:szCs w:val="28"/>
        </w:rPr>
        <w:br w:type="page"/>
      </w:r>
      <w:r w:rsidR="00464366" w:rsidRPr="0088103B">
        <w:rPr>
          <w:sz w:val="24"/>
          <w:szCs w:val="24"/>
        </w:rPr>
        <w:lastRenderedPageBreak/>
        <w:t>2.4</w:t>
      </w:r>
      <w:r w:rsidR="00795491" w:rsidRPr="0088103B">
        <w:rPr>
          <w:sz w:val="24"/>
          <w:szCs w:val="24"/>
          <w:lang w:val="ru-RU"/>
        </w:rPr>
        <w:t>.</w:t>
      </w:r>
      <w:r w:rsidR="00781A0E" w:rsidRPr="0088103B">
        <w:rPr>
          <w:sz w:val="24"/>
          <w:szCs w:val="24"/>
        </w:rPr>
        <w:t xml:space="preserve"> Навчально-консультаційний пункт міста Шепетівка</w:t>
      </w:r>
    </w:p>
    <w:p w:rsidR="00781A0E" w:rsidRDefault="00781A0E" w:rsidP="00781A0E">
      <w:pPr>
        <w:jc w:val="center"/>
        <w:rPr>
          <w:b/>
          <w:smallCaps/>
          <w:sz w:val="20"/>
        </w:rPr>
      </w:pPr>
    </w:p>
    <w:tbl>
      <w:tblPr>
        <w:tblW w:w="5087" w:type="pct"/>
        <w:jc w:val="center"/>
        <w:tblLook w:val="01E0" w:firstRow="1" w:lastRow="1" w:firstColumn="1" w:lastColumn="1" w:noHBand="0" w:noVBand="0"/>
      </w:tblPr>
      <w:tblGrid>
        <w:gridCol w:w="511"/>
        <w:gridCol w:w="5056"/>
        <w:gridCol w:w="946"/>
        <w:gridCol w:w="840"/>
        <w:gridCol w:w="744"/>
        <w:gridCol w:w="1049"/>
        <w:gridCol w:w="728"/>
        <w:gridCol w:w="949"/>
        <w:gridCol w:w="1270"/>
        <w:gridCol w:w="1423"/>
        <w:gridCol w:w="2048"/>
      </w:tblGrid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№</w:t>
            </w:r>
          </w:p>
          <w:p w:rsidR="00E249AA" w:rsidRPr="001C1EEF" w:rsidRDefault="001C1EEF" w:rsidP="00E249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E249AA" w:rsidRPr="001C1EEF">
              <w:rPr>
                <w:b/>
                <w:sz w:val="20"/>
              </w:rPr>
              <w:t>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Категорія  слухачів</w:t>
            </w: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 кількість</w:t>
            </w:r>
            <w:r w:rsidR="001166C1">
              <w:rPr>
                <w:b/>
                <w:sz w:val="20"/>
              </w:rPr>
              <w:t xml:space="preserve"> годин за </w:t>
            </w:r>
            <w:r w:rsidRPr="001C1EEF">
              <w:rPr>
                <w:b/>
                <w:sz w:val="20"/>
              </w:rPr>
              <w:t>програ</w:t>
            </w:r>
            <w:r w:rsidR="001166C1">
              <w:rPr>
                <w:b/>
                <w:sz w:val="20"/>
              </w:rPr>
              <w:t xml:space="preserve">мою </w:t>
            </w:r>
            <w:r w:rsidRPr="001C1EEF">
              <w:rPr>
                <w:b/>
                <w:sz w:val="20"/>
              </w:rPr>
              <w:t>навчання</w:t>
            </w:r>
            <w:r w:rsidR="00D10FE1">
              <w:rPr>
                <w:b/>
                <w:sz w:val="20"/>
              </w:rPr>
              <w:t>: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0066F4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</w:t>
            </w:r>
            <w:r w:rsidR="000066F4" w:rsidRPr="001C1EEF">
              <w:rPr>
                <w:b/>
                <w:sz w:val="20"/>
              </w:rPr>
              <w:t xml:space="preserve"> </w:t>
            </w:r>
            <w:r w:rsidRPr="001C1EEF">
              <w:rPr>
                <w:b/>
                <w:sz w:val="20"/>
              </w:rPr>
              <w:t>слухачів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C313BF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Загальна кількість  </w:t>
            </w:r>
            <w:r w:rsidR="0088103B" w:rsidRPr="005B5AD4">
              <w:rPr>
                <w:b/>
                <w:sz w:val="20"/>
              </w:rPr>
              <w:t>слухачів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навчальних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груп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Сроки  проведення</w:t>
            </w:r>
          </w:p>
          <w:p w:rsidR="00E249AA" w:rsidRPr="001C1EEF" w:rsidRDefault="00E249AA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занять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Найменування районів, міст та терміни проведення</w:t>
            </w:r>
          </w:p>
          <w:p w:rsidR="00E249AA" w:rsidRPr="001C1EEF" w:rsidRDefault="00E249AA" w:rsidP="00E249AA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занять</w:t>
            </w:r>
          </w:p>
        </w:tc>
      </w:tr>
      <w:tr w:rsidR="00C313BF" w:rsidRPr="003569C3">
        <w:tblPrEx>
          <w:tblCellMar>
            <w:top w:w="0" w:type="dxa"/>
            <w:bottom w:w="0" w:type="dxa"/>
          </w:tblCellMar>
        </w:tblPrEx>
        <w:trPr>
          <w:cantSplit/>
          <w:trHeight w:val="2281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BF" w:rsidRPr="001C1EEF" w:rsidRDefault="00C313BF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BF" w:rsidRPr="001C1EEF" w:rsidRDefault="00C313BF" w:rsidP="00E249AA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E249A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313BF" w:rsidRPr="001C1EEF">
              <w:rPr>
                <w:b/>
                <w:sz w:val="20"/>
              </w:rPr>
              <w:t>а державним</w:t>
            </w:r>
          </w:p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замовленням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E249A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C313BF" w:rsidRPr="001C1EEF">
              <w:rPr>
                <w:b/>
                <w:sz w:val="20"/>
              </w:rPr>
              <w:t>а договірних умовах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D10FE1" w:rsidP="00C313B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313BF" w:rsidRPr="001C1EEF">
              <w:rPr>
                <w:b/>
                <w:sz w:val="20"/>
              </w:rPr>
              <w:t xml:space="preserve"> них державних службовців 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місто</w:t>
            </w:r>
          </w:p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Шепетівка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13BF" w:rsidRPr="001C1EEF" w:rsidRDefault="00C313BF" w:rsidP="00E249AA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Шепетівський </w:t>
            </w:r>
            <w:r w:rsidR="00D10FE1">
              <w:rPr>
                <w:b/>
                <w:sz w:val="18"/>
                <w:szCs w:val="18"/>
              </w:rPr>
              <w:t>район</w:t>
            </w: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EF" w:rsidRPr="00384BF0" w:rsidRDefault="001C1EEF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Особи, які очолюють об’єктові формування цивільного захисту:</w:t>
            </w:r>
          </w:p>
        </w:tc>
        <w:tc>
          <w:tcPr>
            <w:tcW w:w="32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оповіщення і зв’язку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лютий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C1EEF" w:rsidRPr="00384BF0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1C1EEF" w:rsidRPr="00384BF0">
              <w:rPr>
                <w:sz w:val="16"/>
                <w:szCs w:val="16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16-20</w:t>
            </w: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 xml:space="preserve">зведені та рятувальні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6D4BDC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–\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вересень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  <w:r w:rsidR="006D4BDC" w:rsidRPr="00384BF0">
              <w:rPr>
                <w:sz w:val="16"/>
                <w:szCs w:val="16"/>
              </w:rPr>
              <w:t>5</w:t>
            </w:r>
            <w:r w:rsidRPr="00384BF0">
              <w:rPr>
                <w:sz w:val="16"/>
                <w:szCs w:val="16"/>
              </w:rPr>
              <w:t>-1</w:t>
            </w:r>
            <w:r w:rsidR="006D4BDC" w:rsidRPr="00384BF0">
              <w:rPr>
                <w:sz w:val="16"/>
                <w:szCs w:val="16"/>
              </w:rPr>
              <w:t>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пункт</w:t>
            </w:r>
            <w:r w:rsidR="001166C1">
              <w:rPr>
                <w:sz w:val="16"/>
                <w:szCs w:val="16"/>
              </w:rPr>
              <w:t>и</w:t>
            </w:r>
            <w:r w:rsidRPr="00384BF0">
              <w:rPr>
                <w:sz w:val="16"/>
                <w:szCs w:val="16"/>
              </w:rPr>
              <w:t xml:space="preserve"> видачі ЗІЗ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484230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  <w:r w:rsidR="001C1EEF" w:rsidRPr="00384BF0">
              <w:rPr>
                <w:sz w:val="16"/>
                <w:szCs w:val="16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травень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C1EEF" w:rsidRPr="00384BF0">
              <w:rPr>
                <w:sz w:val="16"/>
                <w:szCs w:val="16"/>
              </w:rPr>
              <w:t>4</w:t>
            </w:r>
            <w:r w:rsidR="006C0DAC" w:rsidRPr="00384BF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0</w:t>
            </w:r>
            <w:r w:rsidR="006C0DAC" w:rsidRPr="00384BF0">
              <w:rPr>
                <w:sz w:val="16"/>
                <w:szCs w:val="16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25</w:t>
            </w:r>
            <w:r w:rsidR="006C0DAC" w:rsidRPr="00384BF0">
              <w:rPr>
                <w:sz w:val="16"/>
                <w:szCs w:val="16"/>
              </w:rPr>
              <w:t>,26</w:t>
            </w: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медичні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DAC" w:rsidRPr="00384BF0" w:rsidRDefault="00EB51D5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березень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16-20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1C1EE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59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EEF" w:rsidRPr="00384BF0" w:rsidRDefault="001C1EE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numPr>
                <w:ilvl w:val="0"/>
                <w:numId w:val="47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EB51D5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EEF" w:rsidRPr="00384BF0" w:rsidRDefault="001C1EE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12-1</w:t>
            </w:r>
            <w:r w:rsidR="006C0DAC" w:rsidRPr="00384BF0">
              <w:rPr>
                <w:sz w:val="16"/>
                <w:szCs w:val="16"/>
              </w:rPr>
              <w:t>4</w:t>
            </w:r>
          </w:p>
        </w:tc>
      </w:tr>
      <w:tr w:rsidR="00C313B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384BF0" w:rsidRDefault="00C313BF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384BF0" w:rsidRDefault="00C313BF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Керівники навчальних груп з підготовки пра</w:t>
            </w:r>
            <w:r w:rsidR="001C1EEF" w:rsidRP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цівників суб</w:t>
            </w:r>
            <w:r w:rsidR="00D10FE1" w:rsidRPr="00384BF0">
              <w:rPr>
                <w:sz w:val="16"/>
                <w:szCs w:val="16"/>
              </w:rPr>
              <w:t>’єктів господарювання діям у НС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70F" w:rsidRPr="00384BF0" w:rsidRDefault="000E7E4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10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35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10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45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січень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26-30</w:t>
            </w:r>
          </w:p>
        </w:tc>
      </w:tr>
      <w:tr w:rsidR="00C313B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384BF0" w:rsidRDefault="00C313B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D51F79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квітень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313BF" w:rsidRPr="00384BF0">
              <w:rPr>
                <w:sz w:val="16"/>
                <w:szCs w:val="16"/>
              </w:rPr>
              <w:t>6-</w:t>
            </w:r>
            <w:r>
              <w:rPr>
                <w:sz w:val="16"/>
                <w:szCs w:val="16"/>
              </w:rPr>
              <w:t>0</w:t>
            </w:r>
            <w:r w:rsidR="00933586" w:rsidRPr="00384BF0">
              <w:rPr>
                <w:sz w:val="16"/>
                <w:szCs w:val="16"/>
              </w:rPr>
              <w:t>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C313B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384BF0" w:rsidRDefault="00C313BF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0E7E4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26-</w:t>
            </w:r>
            <w:r w:rsidR="00933586" w:rsidRPr="00384BF0">
              <w:rPr>
                <w:sz w:val="16"/>
                <w:szCs w:val="16"/>
              </w:rPr>
              <w:t>28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C313BF" w:rsidRPr="003569C3" w:rsidTr="00384BF0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3BF" w:rsidRPr="00384BF0" w:rsidRDefault="00C313BF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1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both"/>
              <w:rPr>
                <w:sz w:val="16"/>
                <w:szCs w:val="16"/>
              </w:rPr>
            </w:pPr>
            <w:r w:rsidRPr="00384BF0">
              <w:rPr>
                <w:spacing w:val="-6"/>
                <w:sz w:val="16"/>
                <w:szCs w:val="16"/>
              </w:rPr>
              <w:t>Особи, які призначені відповідальними (інструк</w:t>
            </w:r>
            <w:r w:rsidR="001C1EEF" w:rsidRPr="00384BF0">
              <w:rPr>
                <w:spacing w:val="-6"/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 xml:space="preserve">торами) консультаційних пунктів з питань ЦЗ </w:t>
            </w:r>
            <w:r w:rsidRPr="00384BF0">
              <w:rPr>
                <w:spacing w:val="-10"/>
                <w:sz w:val="16"/>
                <w:szCs w:val="16"/>
              </w:rPr>
              <w:t>житлово-експлуатаційних організацій та сільських</w:t>
            </w:r>
            <w:r w:rsidRPr="00384BF0">
              <w:rPr>
                <w:sz w:val="16"/>
                <w:szCs w:val="16"/>
              </w:rPr>
              <w:t xml:space="preserve"> (селищних) рад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933586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вересень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C313BF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3BF" w:rsidRPr="00384BF0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313BF" w:rsidRPr="00384BF0">
              <w:rPr>
                <w:sz w:val="16"/>
                <w:szCs w:val="16"/>
              </w:rPr>
              <w:t>7-</w:t>
            </w:r>
            <w:r>
              <w:rPr>
                <w:sz w:val="16"/>
                <w:szCs w:val="16"/>
              </w:rPr>
              <w:t>0</w:t>
            </w:r>
            <w:r w:rsidR="00AE732C" w:rsidRPr="00384BF0">
              <w:rPr>
                <w:sz w:val="16"/>
                <w:szCs w:val="16"/>
              </w:rPr>
              <w:t>9</w:t>
            </w:r>
          </w:p>
        </w:tc>
      </w:tr>
      <w:tr w:rsidR="00234CA6" w:rsidRPr="005F6C01" w:rsidTr="00384BF0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CA6" w:rsidRPr="00384BF0" w:rsidRDefault="00234CA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</w:t>
            </w:r>
          </w:p>
        </w:tc>
        <w:tc>
          <w:tcPr>
            <w:tcW w:w="1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AE79CE">
            <w:pPr>
              <w:ind w:firstLine="70"/>
              <w:jc w:val="both"/>
              <w:rPr>
                <w:caps/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Спеціальна підг</w:t>
            </w:r>
            <w:r w:rsidR="00384BF0">
              <w:rPr>
                <w:sz w:val="16"/>
                <w:szCs w:val="16"/>
              </w:rPr>
              <w:t>отовка осіб, які залучаються</w:t>
            </w:r>
            <w:r w:rsidRPr="00384BF0">
              <w:rPr>
                <w:sz w:val="16"/>
                <w:szCs w:val="16"/>
              </w:rPr>
              <w:t xml:space="preserve"> підприємствами, уста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новами, організаціями до проведення інструктажів, навчання і пере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вірки знань з питань ЦЗ, пожежної та техногенної безпеки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AE79CE">
            <w:pPr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384BF0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5F6C01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384BF0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5F6C01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AE79CE">
            <w:pPr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AE79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AE79CE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  <w:r w:rsidR="005F6C01" w:rsidRPr="00384BF0">
              <w:rPr>
                <w:sz w:val="16"/>
                <w:szCs w:val="16"/>
              </w:rPr>
              <w:t>0</w:t>
            </w:r>
            <w:r w:rsidRPr="00384BF0">
              <w:rPr>
                <w:sz w:val="16"/>
                <w:szCs w:val="16"/>
              </w:rPr>
              <w:t>-22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234CA6" w:rsidRPr="003569C3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84BF0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9814D2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18</w:t>
            </w:r>
            <w:r w:rsidR="009814D2" w:rsidRPr="00384BF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</w:t>
            </w:r>
            <w:r w:rsidR="009814D2" w:rsidRPr="00384BF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CA6" w:rsidRPr="00384BF0" w:rsidRDefault="00234CA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Default="00781A0E" w:rsidP="00781A0E">
      <w:pPr>
        <w:jc w:val="center"/>
        <w:rPr>
          <w:b/>
          <w:smallCaps/>
          <w:sz w:val="20"/>
        </w:rPr>
      </w:pPr>
    </w:p>
    <w:p w:rsidR="00781A0E" w:rsidRPr="0088103B" w:rsidRDefault="002F4111" w:rsidP="00781A0E">
      <w:pPr>
        <w:jc w:val="center"/>
        <w:rPr>
          <w:sz w:val="24"/>
          <w:szCs w:val="24"/>
        </w:rPr>
      </w:pPr>
      <w:r>
        <w:rPr>
          <w:b/>
          <w:szCs w:val="28"/>
        </w:rPr>
        <w:br w:type="page"/>
      </w:r>
      <w:r w:rsidR="00464366" w:rsidRPr="0088103B">
        <w:rPr>
          <w:sz w:val="24"/>
          <w:szCs w:val="24"/>
        </w:rPr>
        <w:lastRenderedPageBreak/>
        <w:t>2.5</w:t>
      </w:r>
      <w:r w:rsidR="00795491" w:rsidRPr="0088103B">
        <w:rPr>
          <w:sz w:val="24"/>
          <w:szCs w:val="24"/>
          <w:lang w:val="ru-RU"/>
        </w:rPr>
        <w:t>.</w:t>
      </w:r>
      <w:r w:rsidR="00781A0E" w:rsidRPr="0088103B">
        <w:rPr>
          <w:sz w:val="24"/>
          <w:szCs w:val="24"/>
        </w:rPr>
        <w:t xml:space="preserve"> Навчально-консультаційний пункт міста Славута</w:t>
      </w:r>
    </w:p>
    <w:p w:rsidR="00CF38EB" w:rsidRPr="0088103B" w:rsidRDefault="00CF38EB" w:rsidP="00781A0E">
      <w:pPr>
        <w:jc w:val="center"/>
        <w:rPr>
          <w:b/>
          <w:small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834"/>
        <w:gridCol w:w="1092"/>
        <w:gridCol w:w="1092"/>
        <w:gridCol w:w="1276"/>
        <w:gridCol w:w="1640"/>
        <w:gridCol w:w="1092"/>
        <w:gridCol w:w="1150"/>
        <w:gridCol w:w="1169"/>
        <w:gridCol w:w="1205"/>
        <w:gridCol w:w="1199"/>
      </w:tblGrid>
      <w:tr w:rsidR="00CF38EB" w:rsidRPr="00E57D14">
        <w:trPr>
          <w:trHeight w:val="51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№</w:t>
            </w:r>
          </w:p>
          <w:p w:rsidR="00CF38EB" w:rsidRPr="001C1EEF" w:rsidRDefault="00B87A45" w:rsidP="00CF38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>/п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Категорії тих, хто навчається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 кількість годин за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програмами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навчання</w:t>
            </w:r>
            <w:r w:rsidR="00D10FE1">
              <w:rPr>
                <w:b/>
                <w:sz w:val="20"/>
              </w:rPr>
              <w:t>: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слухачів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Загальна</w:t>
            </w:r>
          </w:p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слухачів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Найменування району, міста</w:t>
            </w:r>
          </w:p>
        </w:tc>
      </w:tr>
      <w:tr w:rsidR="00CF38EB" w:rsidRPr="00E57D14">
        <w:trPr>
          <w:cantSplit/>
          <w:trHeight w:val="1779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sz w:val="20"/>
              </w:rPr>
            </w:pPr>
          </w:p>
        </w:tc>
        <w:tc>
          <w:tcPr>
            <w:tcW w:w="1252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>а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державним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замовленням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CF38EB" w:rsidRPr="001C1EEF">
              <w:rPr>
                <w:b/>
                <w:sz w:val="20"/>
              </w:rPr>
              <w:t>а</w:t>
            </w:r>
            <w:r w:rsidR="00221DF2">
              <w:rPr>
                <w:b/>
                <w:sz w:val="20"/>
              </w:rPr>
              <w:t xml:space="preserve"> </w:t>
            </w:r>
            <w:r w:rsidR="00CF38EB" w:rsidRPr="001C1EEF">
              <w:rPr>
                <w:b/>
                <w:sz w:val="20"/>
              </w:rPr>
              <w:t>договірних умовах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D10FE1" w:rsidP="00221DF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CF38EB" w:rsidRPr="001C1EEF">
              <w:rPr>
                <w:b/>
                <w:sz w:val="20"/>
              </w:rPr>
              <w:t xml:space="preserve"> </w:t>
            </w:r>
            <w:r w:rsidR="00221DF2">
              <w:rPr>
                <w:b/>
                <w:sz w:val="20"/>
              </w:rPr>
              <w:t>них д</w:t>
            </w:r>
            <w:r w:rsidR="00CF38EB" w:rsidRPr="001C1EEF">
              <w:rPr>
                <w:b/>
                <w:sz w:val="20"/>
              </w:rPr>
              <w:t xml:space="preserve">ержавних службовців </w:t>
            </w: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vAlign w:val="center"/>
          </w:tcPr>
          <w:p w:rsidR="00CF38EB" w:rsidRPr="001C1EEF" w:rsidRDefault="00CF38EB" w:rsidP="00CF38EB">
            <w:pPr>
              <w:jc w:val="center"/>
              <w:rPr>
                <w:b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>м. Славута</w:t>
            </w:r>
          </w:p>
        </w:tc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38EB" w:rsidRPr="001C1EEF" w:rsidRDefault="00CF38EB" w:rsidP="00CF38EB">
            <w:pPr>
              <w:ind w:left="113" w:right="113"/>
              <w:jc w:val="center"/>
              <w:rPr>
                <w:b/>
                <w:sz w:val="20"/>
              </w:rPr>
            </w:pPr>
            <w:r w:rsidRPr="001C1EEF">
              <w:rPr>
                <w:b/>
                <w:sz w:val="20"/>
              </w:rPr>
              <w:t xml:space="preserve">Славутський </w:t>
            </w:r>
            <w:r w:rsidR="00D10FE1">
              <w:rPr>
                <w:b/>
                <w:sz w:val="18"/>
                <w:szCs w:val="18"/>
              </w:rPr>
              <w:t>район</w:t>
            </w:r>
          </w:p>
        </w:tc>
      </w:tr>
      <w:tr w:rsidR="000066F4" w:rsidRPr="006A65E5">
        <w:tc>
          <w:tcPr>
            <w:tcW w:w="179" w:type="pct"/>
            <w:vMerge w:val="restart"/>
            <w:tcBorders>
              <w:left w:val="single" w:sz="4" w:space="0" w:color="auto"/>
            </w:tcBorders>
            <w:vAlign w:val="center"/>
          </w:tcPr>
          <w:p w:rsidR="000066F4" w:rsidRPr="006A65E5" w:rsidRDefault="00464366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1.</w:t>
            </w:r>
          </w:p>
        </w:tc>
        <w:tc>
          <w:tcPr>
            <w:tcW w:w="1252" w:type="pct"/>
            <w:vAlign w:val="center"/>
          </w:tcPr>
          <w:p w:rsidR="000066F4" w:rsidRPr="006A65E5" w:rsidRDefault="000066F4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Особи, які очолюють об’єктові форму</w:t>
            </w:r>
            <w:r w:rsidR="002F4111" w:rsidRPr="006A65E5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вання ци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вільного захисту:</w:t>
            </w:r>
          </w:p>
        </w:tc>
        <w:tc>
          <w:tcPr>
            <w:tcW w:w="3568" w:type="pct"/>
            <w:gridSpan w:val="9"/>
            <w:tcBorders>
              <w:right w:val="single" w:sz="4" w:space="0" w:color="auto"/>
            </w:tcBorders>
            <w:vAlign w:val="center"/>
          </w:tcPr>
          <w:p w:rsidR="000066F4" w:rsidRPr="006A65E5" w:rsidRDefault="000066F4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13228" w:rsidRPr="006A65E5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постів РХС</w:t>
            </w:r>
          </w:p>
        </w:tc>
        <w:tc>
          <w:tcPr>
            <w:tcW w:w="357" w:type="pct"/>
            <w:vAlign w:val="center"/>
          </w:tcPr>
          <w:p w:rsidR="00F13228" w:rsidRPr="006A65E5" w:rsidRDefault="00D51F79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5</w:t>
            </w:r>
          </w:p>
        </w:tc>
        <w:tc>
          <w:tcPr>
            <w:tcW w:w="41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3</w:t>
            </w:r>
          </w:p>
        </w:tc>
        <w:tc>
          <w:tcPr>
            <w:tcW w:w="536" w:type="pct"/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8</w:t>
            </w:r>
          </w:p>
        </w:tc>
        <w:tc>
          <w:tcPr>
            <w:tcW w:w="376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квітень</w:t>
            </w:r>
          </w:p>
        </w:tc>
        <w:tc>
          <w:tcPr>
            <w:tcW w:w="394" w:type="pct"/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13228" w:rsidRPr="006A65E5">
              <w:rPr>
                <w:sz w:val="16"/>
                <w:szCs w:val="16"/>
              </w:rPr>
              <w:t>6-</w:t>
            </w:r>
            <w:r>
              <w:rPr>
                <w:sz w:val="16"/>
                <w:szCs w:val="16"/>
              </w:rPr>
              <w:t>0</w:t>
            </w:r>
            <w:r w:rsidR="00AE732C" w:rsidRPr="006A65E5">
              <w:rPr>
                <w:sz w:val="16"/>
                <w:szCs w:val="16"/>
              </w:rPr>
              <w:t>8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13228" w:rsidRPr="006A65E5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охорони громадського порядку</w:t>
            </w:r>
          </w:p>
        </w:tc>
        <w:tc>
          <w:tcPr>
            <w:tcW w:w="357" w:type="pct"/>
            <w:vAlign w:val="center"/>
          </w:tcPr>
          <w:p w:rsidR="00F13228" w:rsidRPr="006A65E5" w:rsidRDefault="000E7E4F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10</w:t>
            </w:r>
          </w:p>
        </w:tc>
        <w:tc>
          <w:tcPr>
            <w:tcW w:w="41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5</w:t>
            </w:r>
          </w:p>
        </w:tc>
        <w:tc>
          <w:tcPr>
            <w:tcW w:w="536" w:type="pct"/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15</w:t>
            </w:r>
          </w:p>
        </w:tc>
        <w:tc>
          <w:tcPr>
            <w:tcW w:w="376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 xml:space="preserve">травень </w:t>
            </w:r>
          </w:p>
        </w:tc>
        <w:tc>
          <w:tcPr>
            <w:tcW w:w="394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  <w:r w:rsidR="000E7E4F">
              <w:rPr>
                <w:sz w:val="16"/>
                <w:szCs w:val="16"/>
              </w:rPr>
              <w:t>9</w:t>
            </w:r>
            <w:r w:rsidRPr="006A65E5">
              <w:rPr>
                <w:sz w:val="16"/>
                <w:szCs w:val="16"/>
              </w:rPr>
              <w:t>-2</w:t>
            </w:r>
            <w:r w:rsidR="000E7E4F">
              <w:rPr>
                <w:sz w:val="16"/>
                <w:szCs w:val="16"/>
              </w:rPr>
              <w:t>1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13228" w:rsidRPr="006A65E5">
        <w:trPr>
          <w:trHeight w:val="201"/>
        </w:trPr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пожежних</w:t>
            </w:r>
          </w:p>
        </w:tc>
        <w:tc>
          <w:tcPr>
            <w:tcW w:w="357" w:type="pct"/>
            <w:vAlign w:val="center"/>
          </w:tcPr>
          <w:p w:rsidR="00F13228" w:rsidRPr="006A65E5" w:rsidRDefault="000E7E4F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10</w:t>
            </w:r>
          </w:p>
        </w:tc>
        <w:tc>
          <w:tcPr>
            <w:tcW w:w="41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5</w:t>
            </w:r>
          </w:p>
        </w:tc>
        <w:tc>
          <w:tcPr>
            <w:tcW w:w="536" w:type="pct"/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15</w:t>
            </w:r>
          </w:p>
        </w:tc>
        <w:tc>
          <w:tcPr>
            <w:tcW w:w="376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червень</w:t>
            </w:r>
          </w:p>
        </w:tc>
        <w:tc>
          <w:tcPr>
            <w:tcW w:w="394" w:type="pct"/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  <w:r w:rsidR="000E7E4F">
              <w:rPr>
                <w:sz w:val="16"/>
                <w:szCs w:val="16"/>
              </w:rPr>
              <w:t>6</w:t>
            </w:r>
            <w:r w:rsidRPr="006A65E5">
              <w:rPr>
                <w:sz w:val="16"/>
                <w:szCs w:val="16"/>
              </w:rPr>
              <w:t>-1</w:t>
            </w:r>
            <w:r w:rsidR="000E7E4F">
              <w:rPr>
                <w:sz w:val="16"/>
                <w:szCs w:val="16"/>
              </w:rPr>
              <w:t>8</w:t>
            </w:r>
          </w:p>
        </w:tc>
      </w:tr>
      <w:tr w:rsidR="00F13228" w:rsidRPr="006A65E5"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зв’язку і оповіщення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954983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вересень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</w:t>
            </w:r>
            <w:r w:rsidR="00954983">
              <w:rPr>
                <w:sz w:val="16"/>
                <w:szCs w:val="16"/>
              </w:rPr>
              <w:t>2</w:t>
            </w:r>
            <w:r w:rsidRPr="006A65E5">
              <w:rPr>
                <w:sz w:val="16"/>
                <w:szCs w:val="16"/>
              </w:rPr>
              <w:t>-2</w:t>
            </w:r>
            <w:r w:rsidR="00954983">
              <w:rPr>
                <w:sz w:val="16"/>
                <w:szCs w:val="16"/>
              </w:rPr>
              <w:t>4</w:t>
            </w:r>
          </w:p>
        </w:tc>
      </w:tr>
      <w:tr w:rsidR="00F13228" w:rsidRPr="006A65E5">
        <w:trPr>
          <w:trHeight w:val="285"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2.</w:t>
            </w:r>
          </w:p>
        </w:tc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pacing w:val="-6"/>
                <w:sz w:val="16"/>
                <w:szCs w:val="16"/>
              </w:rPr>
              <w:t>Працівники, які входять до складу чергово-</w:t>
            </w:r>
            <w:r w:rsidRPr="006A65E5">
              <w:rPr>
                <w:sz w:val="16"/>
                <w:szCs w:val="16"/>
              </w:rPr>
              <w:t>диспет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черських служб та служби охорони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954983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березень</w:t>
            </w:r>
          </w:p>
        </w:tc>
        <w:tc>
          <w:tcPr>
            <w:tcW w:w="3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23-27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13228" w:rsidRPr="006A65E5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3.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Керівники навчальних груп з підготовки праців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ників суб</w:t>
            </w:r>
            <w:r w:rsidR="0088103B" w:rsidRPr="006A65E5">
              <w:rPr>
                <w:sz w:val="16"/>
                <w:szCs w:val="16"/>
              </w:rPr>
              <w:t>’єктів господарювання діям у НС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B944FD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жовтень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19-2</w:t>
            </w:r>
            <w:r w:rsidR="00B944FD" w:rsidRPr="006A65E5">
              <w:rPr>
                <w:sz w:val="16"/>
                <w:szCs w:val="16"/>
              </w:rPr>
              <w:t>1</w:t>
            </w:r>
          </w:p>
        </w:tc>
      </w:tr>
      <w:tr w:rsidR="00F13228" w:rsidRPr="006A65E5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4.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2F4111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Керівники</w:t>
            </w:r>
            <w:r w:rsidR="00F13228" w:rsidRPr="006A65E5">
              <w:rPr>
                <w:sz w:val="16"/>
                <w:szCs w:val="16"/>
              </w:rPr>
              <w:t xml:space="preserve"> та особи, які очолюють штаби </w:t>
            </w:r>
            <w:r w:rsidR="00F13228" w:rsidRPr="006A65E5">
              <w:rPr>
                <w:spacing w:val="-6"/>
                <w:sz w:val="16"/>
                <w:szCs w:val="16"/>
              </w:rPr>
              <w:t>керів</w:t>
            </w:r>
            <w:r w:rsidR="00384BF0">
              <w:rPr>
                <w:spacing w:val="-6"/>
                <w:sz w:val="16"/>
                <w:szCs w:val="16"/>
              </w:rPr>
              <w:softHyphen/>
            </w:r>
            <w:r w:rsidR="00F13228" w:rsidRPr="006A65E5">
              <w:rPr>
                <w:spacing w:val="-6"/>
                <w:sz w:val="16"/>
                <w:szCs w:val="16"/>
              </w:rPr>
              <w:t>ницт</w:t>
            </w:r>
            <w:r w:rsidR="00384BF0">
              <w:rPr>
                <w:spacing w:val="-6"/>
                <w:sz w:val="16"/>
                <w:szCs w:val="16"/>
              </w:rPr>
              <w:softHyphen/>
            </w:r>
            <w:r w:rsidR="00F13228" w:rsidRPr="006A65E5">
              <w:rPr>
                <w:spacing w:val="-6"/>
                <w:sz w:val="16"/>
                <w:szCs w:val="16"/>
              </w:rPr>
              <w:t>ва спеціальних об’єктових навчань</w:t>
            </w:r>
            <w:r w:rsidR="00F13228" w:rsidRPr="006A65E5">
              <w:rPr>
                <w:sz w:val="16"/>
                <w:szCs w:val="16"/>
              </w:rPr>
              <w:t>, тренувань з відпра</w:t>
            </w:r>
            <w:r w:rsidR="00384BF0">
              <w:rPr>
                <w:sz w:val="16"/>
                <w:szCs w:val="16"/>
              </w:rPr>
              <w:softHyphen/>
            </w:r>
            <w:r w:rsidR="00F13228" w:rsidRPr="006A65E5">
              <w:rPr>
                <w:sz w:val="16"/>
                <w:szCs w:val="16"/>
              </w:rPr>
              <w:t>цювання дій відповідно до планів реагування на НС, плані</w:t>
            </w:r>
            <w:r w:rsidR="00D10FE1" w:rsidRPr="006A65E5">
              <w:rPr>
                <w:sz w:val="16"/>
                <w:szCs w:val="16"/>
              </w:rPr>
              <w:t>в</w:t>
            </w:r>
            <w:r w:rsidR="00F13228" w:rsidRPr="006A65E5">
              <w:rPr>
                <w:sz w:val="16"/>
                <w:szCs w:val="16"/>
              </w:rPr>
              <w:t xml:space="preserve"> лока</w:t>
            </w:r>
            <w:r w:rsidRPr="006A65E5">
              <w:rPr>
                <w:sz w:val="16"/>
                <w:szCs w:val="16"/>
              </w:rPr>
              <w:softHyphen/>
            </w:r>
            <w:r w:rsidR="00F13228" w:rsidRPr="006A65E5">
              <w:rPr>
                <w:sz w:val="16"/>
                <w:szCs w:val="16"/>
              </w:rPr>
              <w:t>лізації і ліквідації наслідків аварій на об’єктах підвищеної небезпеки та планів</w:t>
            </w:r>
            <w:r w:rsidRPr="006A65E5">
              <w:rPr>
                <w:sz w:val="16"/>
                <w:szCs w:val="16"/>
              </w:rPr>
              <w:t xml:space="preserve"> цивіль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 xml:space="preserve">ного </w:t>
            </w:r>
            <w:r w:rsidR="00F13228" w:rsidRPr="006A65E5">
              <w:rPr>
                <w:sz w:val="16"/>
                <w:szCs w:val="16"/>
              </w:rPr>
              <w:t>захисту на особливий період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D51F79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15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384BF0" w:rsidP="001C1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15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лютий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16-20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F13228" w:rsidRPr="006A65E5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2F4111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5.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both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Особи, які призначені відповідальними (інструк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торами) консультаційних пунктів з питань ЦЗ жит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лово-експлуатаційних організацій та сільських (се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лищних) рад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36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січень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8" w:rsidRPr="006A65E5" w:rsidRDefault="00F13228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19-23</w:t>
            </w:r>
          </w:p>
        </w:tc>
      </w:tr>
      <w:tr w:rsidR="009F08D6" w:rsidRPr="006A65E5">
        <w:trPr>
          <w:trHeight w:val="2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6.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384BF0">
            <w:pPr>
              <w:jc w:val="both"/>
              <w:rPr>
                <w:caps/>
                <w:sz w:val="16"/>
                <w:szCs w:val="16"/>
              </w:rPr>
            </w:pPr>
            <w:r w:rsidRPr="006A65E5">
              <w:rPr>
                <w:sz w:val="16"/>
                <w:szCs w:val="16"/>
              </w:rPr>
              <w:t>Спеціальна підг</w:t>
            </w:r>
            <w:r w:rsidR="00384BF0">
              <w:rPr>
                <w:sz w:val="16"/>
                <w:szCs w:val="16"/>
              </w:rPr>
              <w:t>отовка осіб, які залучаються</w:t>
            </w:r>
            <w:r w:rsidRPr="006A65E5">
              <w:rPr>
                <w:sz w:val="16"/>
                <w:szCs w:val="16"/>
              </w:rPr>
              <w:t xml:space="preserve"> під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приємствами, установами, організаціями до прове</w:t>
            </w:r>
            <w:r w:rsidR="00384BF0">
              <w:rPr>
                <w:sz w:val="16"/>
                <w:szCs w:val="16"/>
              </w:rPr>
              <w:softHyphen/>
            </w:r>
            <w:r w:rsidRPr="006A65E5">
              <w:rPr>
                <w:sz w:val="16"/>
                <w:szCs w:val="16"/>
              </w:rPr>
              <w:t>дення інструктажів, навчання і перевірки знань з питань ЦЗ, пожежної та техногенної безпеки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AE79CE">
            <w:pPr>
              <w:jc w:val="center"/>
              <w:rPr>
                <w:caps/>
                <w:sz w:val="16"/>
                <w:szCs w:val="16"/>
              </w:rPr>
            </w:pPr>
            <w:r w:rsidRPr="006A65E5">
              <w:rPr>
                <w:caps/>
                <w:sz w:val="16"/>
                <w:szCs w:val="16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384BF0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6A65E5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384BF0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AE79CE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6A65E5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AE79CE">
            <w:pPr>
              <w:jc w:val="center"/>
              <w:rPr>
                <w:caps/>
                <w:sz w:val="16"/>
                <w:szCs w:val="16"/>
              </w:rPr>
            </w:pPr>
            <w:r w:rsidRPr="006A65E5">
              <w:rPr>
                <w:caps/>
                <w:sz w:val="16"/>
                <w:szCs w:val="16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5B4F93" w:rsidP="00AE79C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вересень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D6" w:rsidRPr="006A65E5" w:rsidRDefault="005B4F93" w:rsidP="00AE7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sz w:val="16"/>
                <w:szCs w:val="16"/>
              </w:rPr>
            </w:pPr>
          </w:p>
        </w:tc>
      </w:tr>
      <w:tr w:rsidR="009F08D6" w:rsidRPr="006A65E5">
        <w:trPr>
          <w:trHeight w:val="374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D6" w:rsidRPr="00384BF0" w:rsidRDefault="009F08D6" w:rsidP="001C1EE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84BF0">
              <w:rPr>
                <w:b/>
                <w:smallCaps/>
                <w:sz w:val="16"/>
                <w:szCs w:val="16"/>
              </w:rPr>
              <w:t>Усього: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b/>
                <w:sz w:val="16"/>
                <w:szCs w:val="16"/>
              </w:rPr>
            </w:pPr>
            <w:r w:rsidRPr="006A65E5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b/>
                <w:sz w:val="16"/>
                <w:szCs w:val="16"/>
              </w:rPr>
            </w:pPr>
            <w:r w:rsidRPr="006A65E5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b/>
                <w:sz w:val="16"/>
                <w:szCs w:val="16"/>
              </w:rPr>
            </w:pPr>
            <w:r w:rsidRPr="006A65E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b/>
                <w:sz w:val="16"/>
                <w:szCs w:val="16"/>
              </w:rPr>
            </w:pPr>
            <w:r w:rsidRPr="006A65E5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6A65E5" w:rsidP="001C1E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D6" w:rsidRPr="006A65E5" w:rsidRDefault="009F08D6" w:rsidP="001C1E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449D" w:rsidRDefault="0024449D" w:rsidP="00781A0E">
      <w:pPr>
        <w:jc w:val="center"/>
        <w:rPr>
          <w:sz w:val="24"/>
          <w:szCs w:val="24"/>
        </w:rPr>
      </w:pPr>
    </w:p>
    <w:p w:rsidR="0024449D" w:rsidRDefault="0024449D" w:rsidP="00781A0E">
      <w:pPr>
        <w:jc w:val="center"/>
        <w:rPr>
          <w:sz w:val="24"/>
          <w:szCs w:val="24"/>
        </w:rPr>
      </w:pPr>
    </w:p>
    <w:p w:rsidR="0024449D" w:rsidRDefault="0024449D" w:rsidP="00781A0E">
      <w:pPr>
        <w:jc w:val="center"/>
        <w:rPr>
          <w:sz w:val="24"/>
          <w:szCs w:val="24"/>
        </w:rPr>
      </w:pPr>
    </w:p>
    <w:p w:rsidR="00781A0E" w:rsidRPr="0088103B" w:rsidRDefault="00384BF0" w:rsidP="00711470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64366" w:rsidRPr="0088103B">
        <w:rPr>
          <w:sz w:val="24"/>
          <w:szCs w:val="24"/>
        </w:rPr>
        <w:lastRenderedPageBreak/>
        <w:t>2.6</w:t>
      </w:r>
      <w:r w:rsidR="00795491" w:rsidRPr="0088103B">
        <w:rPr>
          <w:sz w:val="24"/>
          <w:szCs w:val="24"/>
          <w:lang w:val="ru-RU"/>
        </w:rPr>
        <w:t xml:space="preserve">. </w:t>
      </w:r>
      <w:r w:rsidR="00781A0E" w:rsidRPr="0088103B">
        <w:rPr>
          <w:sz w:val="24"/>
          <w:szCs w:val="24"/>
        </w:rPr>
        <w:t xml:space="preserve"> Навчально-консультаційний пункт міста Старокостянтинів</w:t>
      </w:r>
    </w:p>
    <w:p w:rsidR="00BB1D2E" w:rsidRPr="002F4111" w:rsidRDefault="00BB1D2E" w:rsidP="00781A0E">
      <w:pPr>
        <w:jc w:val="center"/>
        <w:rPr>
          <w:b/>
          <w:smallCaps/>
          <w:sz w:val="8"/>
          <w:szCs w:val="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732"/>
        <w:gridCol w:w="900"/>
        <w:gridCol w:w="1080"/>
        <w:gridCol w:w="720"/>
        <w:gridCol w:w="900"/>
        <w:gridCol w:w="720"/>
        <w:gridCol w:w="1080"/>
        <w:gridCol w:w="1800"/>
        <w:gridCol w:w="2160"/>
        <w:gridCol w:w="1620"/>
      </w:tblGrid>
      <w:tr w:rsidR="00BB1D2E" w:rsidRPr="00B915EC">
        <w:trPr>
          <w:cantSplit/>
          <w:trHeight w:val="22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№</w:t>
            </w:r>
          </w:p>
          <w:p w:rsidR="00BB1D2E" w:rsidRPr="002F4111" w:rsidRDefault="002F4111" w:rsidP="00BB1D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BB1D2E" w:rsidRPr="002F4111">
              <w:rPr>
                <w:b/>
                <w:sz w:val="20"/>
              </w:rPr>
              <w:t>/п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Категорії тих, хто навчається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221DF2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Загальна кількість годин за</w:t>
            </w:r>
            <w:r w:rsidR="00221DF2">
              <w:rPr>
                <w:b/>
                <w:sz w:val="20"/>
              </w:rPr>
              <w:t xml:space="preserve"> </w:t>
            </w:r>
            <w:r w:rsidRPr="002F4111">
              <w:rPr>
                <w:b/>
                <w:sz w:val="20"/>
              </w:rPr>
              <w:t>програмою навчання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Кількість слухачів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Загальна кількість слухачів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Кількість навчальних груп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0066F4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Строки проведення занять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Найменування районів, міст та терміни проведення</w:t>
            </w:r>
          </w:p>
          <w:p w:rsidR="00BB1D2E" w:rsidRPr="002F4111" w:rsidRDefault="00BB1D2E" w:rsidP="000066F4">
            <w:pPr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занять</w:t>
            </w:r>
          </w:p>
        </w:tc>
      </w:tr>
      <w:tr w:rsidR="00BB1D2E" w:rsidRPr="00B915EC">
        <w:trPr>
          <w:cantSplit/>
          <w:trHeight w:val="191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 державним</w:t>
            </w:r>
          </w:p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замовленням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На договірних умовах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F13228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 xml:space="preserve">З них державних службовців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2E" w:rsidRPr="002F4111" w:rsidRDefault="00BB1D2E" w:rsidP="00BB1D2E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2F4111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2F4111">
              <w:rPr>
                <w:b/>
                <w:sz w:val="20"/>
              </w:rPr>
              <w:t>м. Старокос</w:t>
            </w:r>
            <w:r w:rsidR="002F4111">
              <w:rPr>
                <w:b/>
                <w:sz w:val="20"/>
              </w:rPr>
              <w:softHyphen/>
            </w:r>
            <w:r w:rsidRPr="002F4111">
              <w:rPr>
                <w:b/>
                <w:sz w:val="20"/>
              </w:rPr>
              <w:t>тянтинів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D2E" w:rsidRPr="00B87A45" w:rsidRDefault="00BB1D2E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B87A45">
              <w:rPr>
                <w:b/>
                <w:sz w:val="20"/>
              </w:rPr>
              <w:t>Старокостянти</w:t>
            </w:r>
            <w:r w:rsidR="0088103B">
              <w:rPr>
                <w:b/>
                <w:sz w:val="20"/>
              </w:rPr>
              <w:softHyphen/>
            </w:r>
            <w:r w:rsidRPr="00B87A45">
              <w:rPr>
                <w:b/>
                <w:sz w:val="20"/>
              </w:rPr>
              <w:t>нівський</w:t>
            </w:r>
          </w:p>
          <w:p w:rsidR="00BB1D2E" w:rsidRPr="002F4111" w:rsidRDefault="00D10FE1" w:rsidP="00BB1D2E">
            <w:pPr>
              <w:ind w:left="113" w:right="113"/>
              <w:jc w:val="center"/>
              <w:rPr>
                <w:b/>
                <w:sz w:val="20"/>
              </w:rPr>
            </w:pPr>
            <w:r w:rsidRPr="00B87A45">
              <w:rPr>
                <w:b/>
                <w:sz w:val="20"/>
              </w:rPr>
              <w:t>район</w:t>
            </w:r>
          </w:p>
        </w:tc>
      </w:tr>
      <w:tr w:rsidR="00B915EC" w:rsidRPr="00384BF0" w:rsidTr="00384BF0">
        <w:trPr>
          <w:trHeight w:val="2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5EC" w:rsidRPr="00384BF0" w:rsidRDefault="0046436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B915EC" w:rsidP="002F4111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Особи, які очолюють об’єктові форму</w:t>
            </w:r>
            <w:r w:rsidR="002F4111" w:rsidRP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вання ци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вільного захисту: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B915EC" w:rsidP="002F41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5EC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5EC" w:rsidRPr="00384BF0" w:rsidRDefault="00B915EC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B915EC" w:rsidP="002F4111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оповіщення і зв’язку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B915EC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січень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B915EC" w:rsidP="002F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EC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19-23</w:t>
            </w: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аварійно-технічні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січень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26-30</w:t>
            </w: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квітень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D5D83" w:rsidRPr="00384BF0">
              <w:rPr>
                <w:sz w:val="16"/>
                <w:szCs w:val="16"/>
              </w:rPr>
              <w:t>6-10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матеріально-технічного забезпечення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384BF0" w:rsidP="002F41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лютий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D5D83" w:rsidRPr="00384BF0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3D5D83" w:rsidRPr="00384BF0">
              <w:rPr>
                <w:sz w:val="16"/>
                <w:szCs w:val="16"/>
              </w:rPr>
              <w:t>6</w:t>
            </w: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розвідки та спостереження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C96969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травень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  <w:r w:rsidR="00C96969" w:rsidRPr="00384BF0">
              <w:rPr>
                <w:sz w:val="16"/>
                <w:szCs w:val="16"/>
              </w:rPr>
              <w:t>6</w:t>
            </w:r>
            <w:r w:rsidRPr="00384BF0">
              <w:rPr>
                <w:sz w:val="16"/>
                <w:szCs w:val="16"/>
              </w:rPr>
              <w:t>-2</w:t>
            </w:r>
            <w:r w:rsidR="00C96969" w:rsidRPr="00384BF0"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охорони громадського порядку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C96969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червень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22-26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D83" w:rsidRPr="00384BF0" w:rsidRDefault="0046436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Керівники навчальних груп з підготовки праців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ників суб’</w:t>
            </w:r>
            <w:r w:rsidR="00D10FE1" w:rsidRPr="00384BF0">
              <w:rPr>
                <w:sz w:val="16"/>
                <w:szCs w:val="16"/>
              </w:rPr>
              <w:t>єктів господарювання  діям у 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4FD" w:rsidRPr="00384BF0" w:rsidRDefault="00DE526C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лютий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16-20</w:t>
            </w:r>
          </w:p>
        </w:tc>
      </w:tr>
      <w:tr w:rsidR="003D5D83" w:rsidRPr="00384BF0" w:rsidTr="00384BF0">
        <w:trPr>
          <w:trHeight w:val="2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83" w:rsidRPr="00384BF0" w:rsidRDefault="003D5D83" w:rsidP="00384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84BF0" w:rsidRDefault="00DE526C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вересень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944FD" w:rsidRPr="00384BF0">
              <w:rPr>
                <w:sz w:val="16"/>
                <w:szCs w:val="16"/>
              </w:rPr>
              <w:t>7-</w:t>
            </w:r>
            <w:r>
              <w:rPr>
                <w:sz w:val="16"/>
                <w:szCs w:val="16"/>
              </w:rPr>
              <w:t>0</w:t>
            </w:r>
            <w:r w:rsidR="00B944FD" w:rsidRPr="00384BF0">
              <w:rPr>
                <w:sz w:val="16"/>
                <w:szCs w:val="16"/>
              </w:rPr>
              <w:t xml:space="preserve">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83" w:rsidRPr="00384BF0" w:rsidRDefault="003D5D83" w:rsidP="002F4111">
            <w:pPr>
              <w:jc w:val="center"/>
              <w:rPr>
                <w:sz w:val="16"/>
                <w:szCs w:val="16"/>
              </w:rPr>
            </w:pPr>
          </w:p>
        </w:tc>
      </w:tr>
      <w:tr w:rsidR="00464366" w:rsidRPr="00384BF0" w:rsidTr="00384BF0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66" w:rsidRPr="00384BF0" w:rsidRDefault="00464366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</w:t>
            </w:r>
          </w:p>
        </w:tc>
        <w:tc>
          <w:tcPr>
            <w:tcW w:w="3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both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Особи, які призначені відповідальними (</w:t>
            </w:r>
            <w:r w:rsidRPr="00384BF0">
              <w:rPr>
                <w:spacing w:val="-6"/>
                <w:sz w:val="16"/>
                <w:szCs w:val="16"/>
              </w:rPr>
              <w:t>інструк</w:t>
            </w:r>
            <w:r w:rsidR="00384BF0">
              <w:rPr>
                <w:spacing w:val="-6"/>
                <w:sz w:val="16"/>
                <w:szCs w:val="16"/>
              </w:rPr>
              <w:softHyphen/>
            </w:r>
            <w:r w:rsidRPr="00384BF0">
              <w:rPr>
                <w:spacing w:val="-6"/>
                <w:sz w:val="16"/>
                <w:szCs w:val="16"/>
              </w:rPr>
              <w:t>торами) консультаційних пунктів</w:t>
            </w:r>
            <w:r w:rsidRPr="00384BF0">
              <w:rPr>
                <w:sz w:val="16"/>
                <w:szCs w:val="16"/>
              </w:rPr>
              <w:t xml:space="preserve"> з </w:t>
            </w:r>
            <w:r w:rsidRPr="00384BF0">
              <w:rPr>
                <w:spacing w:val="-8"/>
                <w:sz w:val="16"/>
                <w:szCs w:val="16"/>
              </w:rPr>
              <w:t>питань ЦЗ житлово-експлуатаційних органі</w:t>
            </w:r>
            <w:r w:rsidR="002F4111" w:rsidRPr="00384BF0">
              <w:rPr>
                <w:spacing w:val="-8"/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зацій та, сільських (селищ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них) рад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384BF0" w:rsidP="002F41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березень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16-20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384BF0" w:rsidP="002F4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64366" w:rsidRPr="00384BF0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</w:rPr>
              <w:t>0</w:t>
            </w:r>
            <w:r w:rsidR="00464366" w:rsidRPr="00384BF0">
              <w:rPr>
                <w:sz w:val="16"/>
                <w:szCs w:val="16"/>
              </w:rPr>
              <w:t>6</w:t>
            </w:r>
          </w:p>
        </w:tc>
      </w:tr>
      <w:tr w:rsidR="002D798C" w:rsidRPr="00384BF0" w:rsidTr="00384BF0">
        <w:trPr>
          <w:trHeight w:val="2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C" w:rsidRPr="00384BF0" w:rsidRDefault="002D798C" w:rsidP="00384BF0">
            <w:pPr>
              <w:jc w:val="right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4</w:t>
            </w:r>
          </w:p>
        </w:tc>
        <w:tc>
          <w:tcPr>
            <w:tcW w:w="3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ind w:firstLine="70"/>
              <w:jc w:val="both"/>
              <w:rPr>
                <w:caps/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Спеціальна підготовка осіб, які залучаються під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приємствами, установами, організаціями до про</w:t>
            </w:r>
            <w:r w:rsidR="00384BF0">
              <w:rPr>
                <w:sz w:val="16"/>
                <w:szCs w:val="16"/>
              </w:rPr>
              <w:softHyphen/>
            </w:r>
            <w:r w:rsidRPr="00384BF0">
              <w:rPr>
                <w:sz w:val="16"/>
                <w:szCs w:val="16"/>
              </w:rPr>
              <w:t>ведення інструктажів, навчання і перевірки знань з питань ЦЗ, пожежної та техногенної безпеки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384BF0" w:rsidP="00F83716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384BF0" w:rsidP="00F83716">
            <w:pPr>
              <w:ind w:left="-113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ind w:left="-113"/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jc w:val="center"/>
              <w:rPr>
                <w:caps/>
                <w:sz w:val="16"/>
                <w:szCs w:val="16"/>
              </w:rPr>
            </w:pPr>
            <w:r w:rsidRPr="00384BF0">
              <w:rPr>
                <w:caps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52EE1" w:rsidP="00F8371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жовтень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52EE1" w:rsidP="00F83716">
            <w:pPr>
              <w:jc w:val="center"/>
              <w:rPr>
                <w:sz w:val="16"/>
                <w:szCs w:val="16"/>
              </w:rPr>
            </w:pPr>
            <w:r w:rsidRPr="00384BF0">
              <w:rPr>
                <w:sz w:val="16"/>
                <w:szCs w:val="16"/>
              </w:rPr>
              <w:t>13-15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8C" w:rsidRPr="00384BF0" w:rsidRDefault="002D798C" w:rsidP="00F83716">
            <w:pPr>
              <w:jc w:val="center"/>
              <w:rPr>
                <w:sz w:val="16"/>
                <w:szCs w:val="16"/>
              </w:rPr>
            </w:pPr>
          </w:p>
        </w:tc>
      </w:tr>
      <w:tr w:rsidR="00464366" w:rsidRPr="00384BF0">
        <w:trPr>
          <w:trHeight w:val="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66" w:rsidRPr="00384BF0" w:rsidRDefault="002F4111" w:rsidP="002F411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84BF0">
              <w:rPr>
                <w:b/>
                <w:smallCaps/>
                <w:sz w:val="16"/>
                <w:szCs w:val="16"/>
              </w:rPr>
              <w:t>Усього</w:t>
            </w:r>
            <w:r w:rsidR="00464366" w:rsidRPr="00384BF0">
              <w:rPr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</w:t>
            </w:r>
            <w:r w:rsidR="00EE10F1" w:rsidRPr="00384BF0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</w:t>
            </w:r>
            <w:r w:rsidR="00EE10F1" w:rsidRPr="00384BF0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1E5FDE" w:rsidP="002F4111">
            <w:pPr>
              <w:jc w:val="center"/>
              <w:rPr>
                <w:b/>
                <w:sz w:val="16"/>
                <w:szCs w:val="16"/>
              </w:rPr>
            </w:pPr>
            <w:r w:rsidRPr="00384BF0">
              <w:rPr>
                <w:b/>
                <w:sz w:val="16"/>
                <w:szCs w:val="16"/>
              </w:rPr>
              <w:t>1</w:t>
            </w:r>
            <w:r w:rsidR="00EE10F1" w:rsidRPr="00384BF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366" w:rsidRPr="00384BF0" w:rsidRDefault="00464366" w:rsidP="002F411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81A0E" w:rsidRPr="00384BF0" w:rsidRDefault="00781A0E" w:rsidP="00464366">
      <w:pPr>
        <w:rPr>
          <w:szCs w:val="28"/>
        </w:rPr>
      </w:pPr>
    </w:p>
    <w:p w:rsidR="00711470" w:rsidRPr="00384BF0" w:rsidRDefault="00711470" w:rsidP="00464366">
      <w:pPr>
        <w:rPr>
          <w:szCs w:val="28"/>
        </w:rPr>
      </w:pPr>
    </w:p>
    <w:p w:rsidR="00384BF0" w:rsidRDefault="00711470" w:rsidP="00384BF0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Заступник голови </w:t>
      </w:r>
    </w:p>
    <w:p w:rsidR="00D93357" w:rsidRPr="00711470" w:rsidRDefault="00711470" w:rsidP="00384BF0">
      <w:pPr>
        <w:ind w:left="1416" w:firstLine="708"/>
        <w:rPr>
          <w:sz w:val="16"/>
          <w:szCs w:val="16"/>
        </w:rPr>
      </w:pPr>
      <w:r>
        <w:rPr>
          <w:sz w:val="22"/>
          <w:szCs w:val="22"/>
        </w:rPr>
        <w:t xml:space="preserve">адміністрації </w:t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</w:r>
      <w:r w:rsidR="001166C1">
        <w:rPr>
          <w:sz w:val="22"/>
          <w:szCs w:val="22"/>
        </w:rPr>
        <w:tab/>
        <w:t>В.Кальніченко</w:t>
      </w:r>
    </w:p>
    <w:sectPr w:rsidR="00D93357" w:rsidRPr="00711470" w:rsidSect="001166C1">
      <w:headerReference w:type="even" r:id="rId8"/>
      <w:headerReference w:type="default" r:id="rId9"/>
      <w:pgSz w:w="16840" w:h="11907" w:orient="landscape" w:code="9"/>
      <w:pgMar w:top="1701" w:right="907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CB" w:rsidRDefault="00FF2FCB">
      <w:r>
        <w:separator/>
      </w:r>
    </w:p>
  </w:endnote>
  <w:endnote w:type="continuationSeparator" w:id="0">
    <w:p w:rsidR="00FF2FCB" w:rsidRDefault="00FF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CB" w:rsidRDefault="00FF2FCB">
      <w:r>
        <w:separator/>
      </w:r>
    </w:p>
  </w:footnote>
  <w:footnote w:type="continuationSeparator" w:id="0">
    <w:p w:rsidR="00FF2FCB" w:rsidRDefault="00FF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20" w:rsidRDefault="00305920" w:rsidP="00632F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94D">
      <w:rPr>
        <w:rStyle w:val="PageNumber"/>
        <w:noProof/>
      </w:rPr>
      <w:t>12</w:t>
    </w:r>
    <w:r>
      <w:rPr>
        <w:rStyle w:val="PageNumber"/>
      </w:rPr>
      <w:fldChar w:fldCharType="end"/>
    </w:r>
  </w:p>
  <w:p w:rsidR="00305920" w:rsidRDefault="003059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20" w:rsidRDefault="00305920" w:rsidP="00694A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35C">
      <w:rPr>
        <w:rStyle w:val="PageNumber"/>
        <w:noProof/>
      </w:rPr>
      <w:t>12</w:t>
    </w:r>
    <w:r>
      <w:rPr>
        <w:rStyle w:val="PageNumber"/>
      </w:rPr>
      <w:fldChar w:fldCharType="end"/>
    </w:r>
  </w:p>
  <w:p w:rsidR="00305920" w:rsidRDefault="00305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A1B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CF6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9042E7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">
    <w:nsid w:val="12306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0D4EFC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4A3685"/>
    <w:multiLevelType w:val="hybridMultilevel"/>
    <w:tmpl w:val="95D227B2"/>
    <w:lvl w:ilvl="0" w:tplc="B1905374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1186D"/>
    <w:multiLevelType w:val="hybridMultilevel"/>
    <w:tmpl w:val="89808E2C"/>
    <w:lvl w:ilvl="0" w:tplc="27EABBD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7016A"/>
    <w:multiLevelType w:val="hybridMultilevel"/>
    <w:tmpl w:val="F802FB36"/>
    <w:lvl w:ilvl="0" w:tplc="B8DAFBFC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9">
    <w:nsid w:val="1D1A33DD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E20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A2CAD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BF0F37"/>
    <w:multiLevelType w:val="hybridMultilevel"/>
    <w:tmpl w:val="C13A4B8E"/>
    <w:lvl w:ilvl="0" w:tplc="9B94EECC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2A1A55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FB2A1B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1F425F"/>
    <w:multiLevelType w:val="hybridMultilevel"/>
    <w:tmpl w:val="04FCBA8C"/>
    <w:lvl w:ilvl="0" w:tplc="7EA617F8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37374"/>
    <w:multiLevelType w:val="multilevel"/>
    <w:tmpl w:val="7EA61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17">
    <w:nsid w:val="372F3FF7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137617"/>
    <w:multiLevelType w:val="hybridMultilevel"/>
    <w:tmpl w:val="3A72754C"/>
    <w:lvl w:ilvl="0" w:tplc="AF74725A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AF0F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B335D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B364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F2D55AC"/>
    <w:multiLevelType w:val="multilevel"/>
    <w:tmpl w:val="11DA3596"/>
    <w:lvl w:ilvl="0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3">
    <w:nsid w:val="46805C4C"/>
    <w:multiLevelType w:val="hybridMultilevel"/>
    <w:tmpl w:val="3E9C7610"/>
    <w:lvl w:ilvl="0" w:tplc="50CE84F6">
      <w:start w:val="1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>
    <w:nsid w:val="46974534"/>
    <w:multiLevelType w:val="multilevel"/>
    <w:tmpl w:val="3A72754C"/>
    <w:lvl w:ilvl="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F153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B0A03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B6D64AA"/>
    <w:multiLevelType w:val="hybridMultilevel"/>
    <w:tmpl w:val="11BA608E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8">
    <w:nsid w:val="4DC003ED"/>
    <w:multiLevelType w:val="hybridMultilevel"/>
    <w:tmpl w:val="73BC7148"/>
    <w:lvl w:ilvl="0" w:tplc="F740F8B4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96697"/>
    <w:multiLevelType w:val="hybridMultilevel"/>
    <w:tmpl w:val="EC589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52869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31">
    <w:nsid w:val="560E30B8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8462B6B"/>
    <w:multiLevelType w:val="singleLevel"/>
    <w:tmpl w:val="01F6B6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C8264F"/>
    <w:multiLevelType w:val="hybridMultilevel"/>
    <w:tmpl w:val="AAFE7DB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717A9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C113F5F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36">
    <w:nsid w:val="62291CD4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30869D2"/>
    <w:multiLevelType w:val="hybridMultilevel"/>
    <w:tmpl w:val="BF409A06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AF74725A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8">
    <w:nsid w:val="63405490"/>
    <w:multiLevelType w:val="multilevel"/>
    <w:tmpl w:val="CC0A2C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3E33513"/>
    <w:multiLevelType w:val="hybridMultilevel"/>
    <w:tmpl w:val="11DA3596"/>
    <w:lvl w:ilvl="0" w:tplc="B8DAFBFC">
      <w:start w:val="1"/>
      <w:numFmt w:val="bullet"/>
      <w:lvlText w:val=""/>
      <w:lvlJc w:val="left"/>
      <w:pPr>
        <w:tabs>
          <w:tab w:val="num" w:pos="2037"/>
        </w:tabs>
        <w:ind w:left="2037" w:hanging="360"/>
      </w:pPr>
      <w:rPr>
        <w:rFonts w:ascii="Symbol" w:hAnsi="Symbol" w:hint="default"/>
      </w:rPr>
    </w:lvl>
    <w:lvl w:ilvl="1" w:tplc="F2541028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0">
    <w:nsid w:val="664A676A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1">
    <w:nsid w:val="66D55284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2">
    <w:nsid w:val="674F0B53"/>
    <w:multiLevelType w:val="singleLevel"/>
    <w:tmpl w:val="01F6B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A8C56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B555E48"/>
    <w:multiLevelType w:val="hybridMultilevel"/>
    <w:tmpl w:val="D9DC5BC0"/>
    <w:lvl w:ilvl="0" w:tplc="F740F8B4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5">
    <w:nsid w:val="71FB69F5"/>
    <w:multiLevelType w:val="multilevel"/>
    <w:tmpl w:val="89808E2C"/>
    <w:lvl w:ilvl="0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E7013F"/>
    <w:multiLevelType w:val="hybridMultilevel"/>
    <w:tmpl w:val="14BAA982"/>
    <w:lvl w:ilvl="0" w:tplc="0419000F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47">
    <w:nsid w:val="75B73B80"/>
    <w:multiLevelType w:val="singleLevel"/>
    <w:tmpl w:val="6ECAB4B2"/>
    <w:lvl w:ilvl="0">
      <w:numFmt w:val="bullet"/>
      <w:lvlText w:val="-"/>
      <w:lvlJc w:val="left"/>
      <w:pPr>
        <w:tabs>
          <w:tab w:val="num" w:pos="417"/>
        </w:tabs>
        <w:ind w:left="340" w:hanging="283"/>
      </w:pPr>
    </w:lvl>
  </w:abstractNum>
  <w:abstractNum w:abstractNumId="48">
    <w:nsid w:val="76A202EA"/>
    <w:multiLevelType w:val="hybridMultilevel"/>
    <w:tmpl w:val="0A582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647C21"/>
    <w:multiLevelType w:val="hybridMultilevel"/>
    <w:tmpl w:val="E3442292"/>
    <w:lvl w:ilvl="0" w:tplc="B8DAFBF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36"/>
  </w:num>
  <w:num w:numId="4">
    <w:abstractNumId w:val="9"/>
  </w:num>
  <w:num w:numId="5">
    <w:abstractNumId w:val="42"/>
  </w:num>
  <w:num w:numId="6">
    <w:abstractNumId w:val="5"/>
  </w:num>
  <w:num w:numId="7">
    <w:abstractNumId w:val="34"/>
  </w:num>
  <w:num w:numId="8">
    <w:abstractNumId w:val="31"/>
  </w:num>
  <w:num w:numId="9">
    <w:abstractNumId w:val="17"/>
  </w:num>
  <w:num w:numId="10">
    <w:abstractNumId w:val="14"/>
  </w:num>
  <w:num w:numId="11">
    <w:abstractNumId w:val="19"/>
  </w:num>
  <w:num w:numId="12">
    <w:abstractNumId w:val="20"/>
  </w:num>
  <w:num w:numId="13">
    <w:abstractNumId w:val="40"/>
  </w:num>
  <w:num w:numId="14">
    <w:abstractNumId w:val="3"/>
  </w:num>
  <w:num w:numId="15">
    <w:abstractNumId w:val="30"/>
  </w:num>
  <w:num w:numId="16">
    <w:abstractNumId w:val="47"/>
  </w:num>
  <w:num w:numId="17">
    <w:abstractNumId w:val="41"/>
  </w:num>
  <w:num w:numId="18">
    <w:abstractNumId w:val="35"/>
  </w:num>
  <w:num w:numId="19">
    <w:abstractNumId w:val="21"/>
  </w:num>
  <w:num w:numId="20">
    <w:abstractNumId w:val="26"/>
  </w:num>
  <w:num w:numId="21">
    <w:abstractNumId w:val="1"/>
  </w:num>
  <w:num w:numId="22">
    <w:abstractNumId w:val="10"/>
  </w:num>
  <w:num w:numId="23">
    <w:abstractNumId w:val="2"/>
  </w:num>
  <w:num w:numId="24">
    <w:abstractNumId w:val="43"/>
  </w:num>
  <w:num w:numId="25">
    <w:abstractNumId w:val="4"/>
  </w:num>
  <w:num w:numId="26">
    <w:abstractNumId w:val="25"/>
  </w:num>
  <w:num w:numId="27">
    <w:abstractNumId w:val="13"/>
  </w:num>
  <w:num w:numId="28">
    <w:abstractNumId w:val="11"/>
  </w:num>
  <w:num w:numId="29">
    <w:abstractNumId w:val="27"/>
  </w:num>
  <w:num w:numId="30">
    <w:abstractNumId w:val="39"/>
  </w:num>
  <w:num w:numId="31">
    <w:abstractNumId w:val="49"/>
  </w:num>
  <w:num w:numId="32">
    <w:abstractNumId w:val="8"/>
  </w:num>
  <w:num w:numId="33">
    <w:abstractNumId w:val="6"/>
  </w:num>
  <w:num w:numId="34">
    <w:abstractNumId w:val="38"/>
  </w:num>
  <w:num w:numId="35">
    <w:abstractNumId w:val="48"/>
  </w:num>
  <w:num w:numId="36">
    <w:abstractNumId w:val="22"/>
  </w:num>
  <w:num w:numId="37">
    <w:abstractNumId w:val="37"/>
  </w:num>
  <w:num w:numId="38">
    <w:abstractNumId w:val="18"/>
  </w:num>
  <w:num w:numId="39">
    <w:abstractNumId w:val="24"/>
  </w:num>
  <w:num w:numId="40">
    <w:abstractNumId w:val="7"/>
  </w:num>
  <w:num w:numId="41">
    <w:abstractNumId w:val="45"/>
  </w:num>
  <w:num w:numId="42">
    <w:abstractNumId w:val="15"/>
  </w:num>
  <w:num w:numId="43">
    <w:abstractNumId w:val="46"/>
  </w:num>
  <w:num w:numId="44">
    <w:abstractNumId w:val="23"/>
  </w:num>
  <w:num w:numId="45">
    <w:abstractNumId w:val="12"/>
  </w:num>
  <w:num w:numId="46">
    <w:abstractNumId w:val="44"/>
  </w:num>
  <w:num w:numId="47">
    <w:abstractNumId w:val="28"/>
  </w:num>
  <w:num w:numId="48">
    <w:abstractNumId w:val="16"/>
  </w:num>
  <w:num w:numId="49">
    <w:abstractNumId w:val="2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B3"/>
    <w:rsid w:val="00001F46"/>
    <w:rsid w:val="00002879"/>
    <w:rsid w:val="0000440E"/>
    <w:rsid w:val="0000470F"/>
    <w:rsid w:val="000066F4"/>
    <w:rsid w:val="0001177C"/>
    <w:rsid w:val="00013615"/>
    <w:rsid w:val="00013642"/>
    <w:rsid w:val="00015873"/>
    <w:rsid w:val="00022927"/>
    <w:rsid w:val="0002312E"/>
    <w:rsid w:val="0002473C"/>
    <w:rsid w:val="000275F9"/>
    <w:rsid w:val="00027C8C"/>
    <w:rsid w:val="0003019C"/>
    <w:rsid w:val="00032267"/>
    <w:rsid w:val="000333C1"/>
    <w:rsid w:val="0003506E"/>
    <w:rsid w:val="0003729A"/>
    <w:rsid w:val="00037DA7"/>
    <w:rsid w:val="000413B1"/>
    <w:rsid w:val="0004155A"/>
    <w:rsid w:val="00050968"/>
    <w:rsid w:val="000534B1"/>
    <w:rsid w:val="000568ED"/>
    <w:rsid w:val="00056F19"/>
    <w:rsid w:val="00060F93"/>
    <w:rsid w:val="000622C2"/>
    <w:rsid w:val="00062702"/>
    <w:rsid w:val="00063756"/>
    <w:rsid w:val="000657B6"/>
    <w:rsid w:val="000657D1"/>
    <w:rsid w:val="00066F54"/>
    <w:rsid w:val="00071AAE"/>
    <w:rsid w:val="00073D85"/>
    <w:rsid w:val="00075F34"/>
    <w:rsid w:val="000760AD"/>
    <w:rsid w:val="000779B4"/>
    <w:rsid w:val="00080C4E"/>
    <w:rsid w:val="00081573"/>
    <w:rsid w:val="00087CF1"/>
    <w:rsid w:val="0009034C"/>
    <w:rsid w:val="00091A74"/>
    <w:rsid w:val="00091C31"/>
    <w:rsid w:val="00094BE4"/>
    <w:rsid w:val="000959BD"/>
    <w:rsid w:val="00096527"/>
    <w:rsid w:val="000A0E9E"/>
    <w:rsid w:val="000A31EC"/>
    <w:rsid w:val="000A564D"/>
    <w:rsid w:val="000B0966"/>
    <w:rsid w:val="000B14B2"/>
    <w:rsid w:val="000B2D9C"/>
    <w:rsid w:val="000B3F32"/>
    <w:rsid w:val="000C1526"/>
    <w:rsid w:val="000C43DA"/>
    <w:rsid w:val="000D09BA"/>
    <w:rsid w:val="000D1773"/>
    <w:rsid w:val="000D1A91"/>
    <w:rsid w:val="000D7682"/>
    <w:rsid w:val="000D7A34"/>
    <w:rsid w:val="000E089E"/>
    <w:rsid w:val="000E0A11"/>
    <w:rsid w:val="000E5FD2"/>
    <w:rsid w:val="000E7E4F"/>
    <w:rsid w:val="000F46AB"/>
    <w:rsid w:val="000F56AB"/>
    <w:rsid w:val="000F6989"/>
    <w:rsid w:val="001002C6"/>
    <w:rsid w:val="00101130"/>
    <w:rsid w:val="00106F5E"/>
    <w:rsid w:val="001100ED"/>
    <w:rsid w:val="00110ECA"/>
    <w:rsid w:val="00115DC5"/>
    <w:rsid w:val="001166C1"/>
    <w:rsid w:val="00120D66"/>
    <w:rsid w:val="00121416"/>
    <w:rsid w:val="00123F25"/>
    <w:rsid w:val="0012641C"/>
    <w:rsid w:val="00127493"/>
    <w:rsid w:val="00130248"/>
    <w:rsid w:val="00130A62"/>
    <w:rsid w:val="0013215D"/>
    <w:rsid w:val="00136B7D"/>
    <w:rsid w:val="00140553"/>
    <w:rsid w:val="00141FFF"/>
    <w:rsid w:val="001426AE"/>
    <w:rsid w:val="00143976"/>
    <w:rsid w:val="0014407E"/>
    <w:rsid w:val="00145834"/>
    <w:rsid w:val="00146A0B"/>
    <w:rsid w:val="00147C88"/>
    <w:rsid w:val="00152335"/>
    <w:rsid w:val="00153650"/>
    <w:rsid w:val="00156106"/>
    <w:rsid w:val="0016004F"/>
    <w:rsid w:val="0016060E"/>
    <w:rsid w:val="00162C42"/>
    <w:rsid w:val="0016525C"/>
    <w:rsid w:val="001653EF"/>
    <w:rsid w:val="001659EB"/>
    <w:rsid w:val="00167177"/>
    <w:rsid w:val="001679B5"/>
    <w:rsid w:val="001708D0"/>
    <w:rsid w:val="00171F7C"/>
    <w:rsid w:val="001725F4"/>
    <w:rsid w:val="001726CC"/>
    <w:rsid w:val="00172927"/>
    <w:rsid w:val="00174A69"/>
    <w:rsid w:val="001760BD"/>
    <w:rsid w:val="00181207"/>
    <w:rsid w:val="00181C84"/>
    <w:rsid w:val="001862F3"/>
    <w:rsid w:val="00186DA6"/>
    <w:rsid w:val="001904A2"/>
    <w:rsid w:val="00190CA2"/>
    <w:rsid w:val="00191E5A"/>
    <w:rsid w:val="00191F49"/>
    <w:rsid w:val="001A0263"/>
    <w:rsid w:val="001A03CF"/>
    <w:rsid w:val="001A28CE"/>
    <w:rsid w:val="001A3448"/>
    <w:rsid w:val="001A45F5"/>
    <w:rsid w:val="001A5F84"/>
    <w:rsid w:val="001A6603"/>
    <w:rsid w:val="001A6E5B"/>
    <w:rsid w:val="001A779C"/>
    <w:rsid w:val="001A7869"/>
    <w:rsid w:val="001B7A82"/>
    <w:rsid w:val="001B7BB3"/>
    <w:rsid w:val="001C1EEF"/>
    <w:rsid w:val="001C74FC"/>
    <w:rsid w:val="001D0701"/>
    <w:rsid w:val="001D1688"/>
    <w:rsid w:val="001E2DC0"/>
    <w:rsid w:val="001E37D2"/>
    <w:rsid w:val="001E5FDE"/>
    <w:rsid w:val="001E6738"/>
    <w:rsid w:val="001F2198"/>
    <w:rsid w:val="001F5E9F"/>
    <w:rsid w:val="001F77EC"/>
    <w:rsid w:val="0020000C"/>
    <w:rsid w:val="002032D9"/>
    <w:rsid w:val="00203930"/>
    <w:rsid w:val="00204C56"/>
    <w:rsid w:val="00205A0D"/>
    <w:rsid w:val="002111E8"/>
    <w:rsid w:val="00213A0C"/>
    <w:rsid w:val="002175EB"/>
    <w:rsid w:val="0022006E"/>
    <w:rsid w:val="00220F7F"/>
    <w:rsid w:val="00221DF2"/>
    <w:rsid w:val="00222B10"/>
    <w:rsid w:val="002248FC"/>
    <w:rsid w:val="00225D16"/>
    <w:rsid w:val="00232C67"/>
    <w:rsid w:val="002334D9"/>
    <w:rsid w:val="00234CA6"/>
    <w:rsid w:val="002375BA"/>
    <w:rsid w:val="00240A02"/>
    <w:rsid w:val="00242D0C"/>
    <w:rsid w:val="00242F48"/>
    <w:rsid w:val="0024449D"/>
    <w:rsid w:val="00250BCB"/>
    <w:rsid w:val="00252245"/>
    <w:rsid w:val="00252B4F"/>
    <w:rsid w:val="00252EE1"/>
    <w:rsid w:val="002530DD"/>
    <w:rsid w:val="0025539C"/>
    <w:rsid w:val="00255BA8"/>
    <w:rsid w:val="00257789"/>
    <w:rsid w:val="00260BB6"/>
    <w:rsid w:val="0026131C"/>
    <w:rsid w:val="0026310A"/>
    <w:rsid w:val="00263776"/>
    <w:rsid w:val="00264F23"/>
    <w:rsid w:val="0027200E"/>
    <w:rsid w:val="0027683F"/>
    <w:rsid w:val="002809A0"/>
    <w:rsid w:val="00280A46"/>
    <w:rsid w:val="00281EAB"/>
    <w:rsid w:val="0028428C"/>
    <w:rsid w:val="002853D5"/>
    <w:rsid w:val="00287134"/>
    <w:rsid w:val="00287C89"/>
    <w:rsid w:val="00292843"/>
    <w:rsid w:val="00293496"/>
    <w:rsid w:val="002972EF"/>
    <w:rsid w:val="002A190C"/>
    <w:rsid w:val="002A2464"/>
    <w:rsid w:val="002A28EA"/>
    <w:rsid w:val="002A2C36"/>
    <w:rsid w:val="002A706D"/>
    <w:rsid w:val="002A7AA1"/>
    <w:rsid w:val="002B7B41"/>
    <w:rsid w:val="002B7DE2"/>
    <w:rsid w:val="002C278C"/>
    <w:rsid w:val="002C69FD"/>
    <w:rsid w:val="002D168F"/>
    <w:rsid w:val="002D2C76"/>
    <w:rsid w:val="002D6956"/>
    <w:rsid w:val="002D798C"/>
    <w:rsid w:val="002E1205"/>
    <w:rsid w:val="002E13DA"/>
    <w:rsid w:val="002E56F1"/>
    <w:rsid w:val="002E5EE9"/>
    <w:rsid w:val="002F2695"/>
    <w:rsid w:val="002F3C9A"/>
    <w:rsid w:val="002F3DC4"/>
    <w:rsid w:val="002F4111"/>
    <w:rsid w:val="002F691B"/>
    <w:rsid w:val="00302A33"/>
    <w:rsid w:val="00303B11"/>
    <w:rsid w:val="00304E1E"/>
    <w:rsid w:val="00305920"/>
    <w:rsid w:val="00313CEF"/>
    <w:rsid w:val="0031417A"/>
    <w:rsid w:val="00315604"/>
    <w:rsid w:val="00316FCC"/>
    <w:rsid w:val="0032110C"/>
    <w:rsid w:val="00323C35"/>
    <w:rsid w:val="00326995"/>
    <w:rsid w:val="00326DC3"/>
    <w:rsid w:val="00332390"/>
    <w:rsid w:val="0033534F"/>
    <w:rsid w:val="00337143"/>
    <w:rsid w:val="00344F66"/>
    <w:rsid w:val="003538B5"/>
    <w:rsid w:val="00353ACB"/>
    <w:rsid w:val="003559CB"/>
    <w:rsid w:val="00355E44"/>
    <w:rsid w:val="003569C3"/>
    <w:rsid w:val="00357646"/>
    <w:rsid w:val="00360BF4"/>
    <w:rsid w:val="003629CD"/>
    <w:rsid w:val="00362B01"/>
    <w:rsid w:val="00363031"/>
    <w:rsid w:val="00363C8D"/>
    <w:rsid w:val="00365C99"/>
    <w:rsid w:val="0036643A"/>
    <w:rsid w:val="003733F9"/>
    <w:rsid w:val="00382136"/>
    <w:rsid w:val="003825A1"/>
    <w:rsid w:val="00384BF0"/>
    <w:rsid w:val="00385F36"/>
    <w:rsid w:val="00386A4E"/>
    <w:rsid w:val="0039067E"/>
    <w:rsid w:val="00390789"/>
    <w:rsid w:val="00395910"/>
    <w:rsid w:val="00395A8E"/>
    <w:rsid w:val="003A01F8"/>
    <w:rsid w:val="003A0CCD"/>
    <w:rsid w:val="003A1107"/>
    <w:rsid w:val="003A24A6"/>
    <w:rsid w:val="003A25B9"/>
    <w:rsid w:val="003A3BB5"/>
    <w:rsid w:val="003A4192"/>
    <w:rsid w:val="003A6725"/>
    <w:rsid w:val="003A6AA8"/>
    <w:rsid w:val="003B0FAF"/>
    <w:rsid w:val="003B4CCC"/>
    <w:rsid w:val="003B528A"/>
    <w:rsid w:val="003B56B2"/>
    <w:rsid w:val="003B61AF"/>
    <w:rsid w:val="003C38F0"/>
    <w:rsid w:val="003C48A8"/>
    <w:rsid w:val="003C60D3"/>
    <w:rsid w:val="003D1D3E"/>
    <w:rsid w:val="003D2889"/>
    <w:rsid w:val="003D5D83"/>
    <w:rsid w:val="003D668C"/>
    <w:rsid w:val="003D6AB6"/>
    <w:rsid w:val="003D789A"/>
    <w:rsid w:val="003E0AB7"/>
    <w:rsid w:val="003E1748"/>
    <w:rsid w:val="003E2C7E"/>
    <w:rsid w:val="003E451D"/>
    <w:rsid w:val="003E546A"/>
    <w:rsid w:val="003E7F13"/>
    <w:rsid w:val="003F06F1"/>
    <w:rsid w:val="003F0925"/>
    <w:rsid w:val="003F113F"/>
    <w:rsid w:val="003F249C"/>
    <w:rsid w:val="00400C0A"/>
    <w:rsid w:val="00401688"/>
    <w:rsid w:val="00401DB7"/>
    <w:rsid w:val="0040368C"/>
    <w:rsid w:val="0040469E"/>
    <w:rsid w:val="00405EB9"/>
    <w:rsid w:val="00406FC7"/>
    <w:rsid w:val="00411163"/>
    <w:rsid w:val="004122D0"/>
    <w:rsid w:val="00413A94"/>
    <w:rsid w:val="0042171F"/>
    <w:rsid w:val="00425380"/>
    <w:rsid w:val="004265CD"/>
    <w:rsid w:val="00430BFB"/>
    <w:rsid w:val="00431920"/>
    <w:rsid w:val="004331E0"/>
    <w:rsid w:val="00436967"/>
    <w:rsid w:val="004400EB"/>
    <w:rsid w:val="00442434"/>
    <w:rsid w:val="00445C15"/>
    <w:rsid w:val="00446437"/>
    <w:rsid w:val="00446C34"/>
    <w:rsid w:val="00446FAD"/>
    <w:rsid w:val="00451D47"/>
    <w:rsid w:val="0045256B"/>
    <w:rsid w:val="00453C12"/>
    <w:rsid w:val="0046075F"/>
    <w:rsid w:val="004614C6"/>
    <w:rsid w:val="00461DE3"/>
    <w:rsid w:val="0046423E"/>
    <w:rsid w:val="00464366"/>
    <w:rsid w:val="00464807"/>
    <w:rsid w:val="00470B38"/>
    <w:rsid w:val="004733DE"/>
    <w:rsid w:val="0047574C"/>
    <w:rsid w:val="00476A2D"/>
    <w:rsid w:val="004771CC"/>
    <w:rsid w:val="00477F59"/>
    <w:rsid w:val="004813D7"/>
    <w:rsid w:val="0048218F"/>
    <w:rsid w:val="00482D77"/>
    <w:rsid w:val="00484230"/>
    <w:rsid w:val="004845AA"/>
    <w:rsid w:val="0048494D"/>
    <w:rsid w:val="0048550F"/>
    <w:rsid w:val="00485806"/>
    <w:rsid w:val="004860BF"/>
    <w:rsid w:val="0048692D"/>
    <w:rsid w:val="0048714D"/>
    <w:rsid w:val="00490CD1"/>
    <w:rsid w:val="0049106D"/>
    <w:rsid w:val="004926ED"/>
    <w:rsid w:val="0049273C"/>
    <w:rsid w:val="00492A39"/>
    <w:rsid w:val="00495E19"/>
    <w:rsid w:val="004A1A91"/>
    <w:rsid w:val="004A28A3"/>
    <w:rsid w:val="004A2F3B"/>
    <w:rsid w:val="004A44AE"/>
    <w:rsid w:val="004B00E0"/>
    <w:rsid w:val="004B0857"/>
    <w:rsid w:val="004B1E2A"/>
    <w:rsid w:val="004B318E"/>
    <w:rsid w:val="004B3EFC"/>
    <w:rsid w:val="004B4396"/>
    <w:rsid w:val="004B6594"/>
    <w:rsid w:val="004B78D0"/>
    <w:rsid w:val="004C2252"/>
    <w:rsid w:val="004C3AD6"/>
    <w:rsid w:val="004C4372"/>
    <w:rsid w:val="004C6DB3"/>
    <w:rsid w:val="004C7825"/>
    <w:rsid w:val="004D0842"/>
    <w:rsid w:val="004D111B"/>
    <w:rsid w:val="004D1A9A"/>
    <w:rsid w:val="004D340B"/>
    <w:rsid w:val="004D3A70"/>
    <w:rsid w:val="004D5E93"/>
    <w:rsid w:val="004D65C3"/>
    <w:rsid w:val="004E0073"/>
    <w:rsid w:val="004E0A5F"/>
    <w:rsid w:val="004E2019"/>
    <w:rsid w:val="004E2724"/>
    <w:rsid w:val="004E5C44"/>
    <w:rsid w:val="004E6DDB"/>
    <w:rsid w:val="004F05A1"/>
    <w:rsid w:val="004F20CA"/>
    <w:rsid w:val="004F26AE"/>
    <w:rsid w:val="004F27E2"/>
    <w:rsid w:val="004F342F"/>
    <w:rsid w:val="004F3B5C"/>
    <w:rsid w:val="004F3E63"/>
    <w:rsid w:val="004F4978"/>
    <w:rsid w:val="004F57BB"/>
    <w:rsid w:val="004F6EF0"/>
    <w:rsid w:val="0050338E"/>
    <w:rsid w:val="00512150"/>
    <w:rsid w:val="0051386D"/>
    <w:rsid w:val="00513ED2"/>
    <w:rsid w:val="00515508"/>
    <w:rsid w:val="0051671E"/>
    <w:rsid w:val="00516C21"/>
    <w:rsid w:val="00517378"/>
    <w:rsid w:val="005173B7"/>
    <w:rsid w:val="00520E2A"/>
    <w:rsid w:val="00524CEE"/>
    <w:rsid w:val="005274FB"/>
    <w:rsid w:val="00530545"/>
    <w:rsid w:val="0053482F"/>
    <w:rsid w:val="00534A11"/>
    <w:rsid w:val="00534B66"/>
    <w:rsid w:val="005379E1"/>
    <w:rsid w:val="00541F3C"/>
    <w:rsid w:val="00542E1C"/>
    <w:rsid w:val="00542EE6"/>
    <w:rsid w:val="005458D1"/>
    <w:rsid w:val="00545951"/>
    <w:rsid w:val="00547B7D"/>
    <w:rsid w:val="0055147F"/>
    <w:rsid w:val="00552F53"/>
    <w:rsid w:val="005533D7"/>
    <w:rsid w:val="00554CA3"/>
    <w:rsid w:val="0055623F"/>
    <w:rsid w:val="0055631A"/>
    <w:rsid w:val="00556869"/>
    <w:rsid w:val="00556B0D"/>
    <w:rsid w:val="00557B8A"/>
    <w:rsid w:val="005606CC"/>
    <w:rsid w:val="00561282"/>
    <w:rsid w:val="00562D55"/>
    <w:rsid w:val="00566417"/>
    <w:rsid w:val="005667F9"/>
    <w:rsid w:val="00567762"/>
    <w:rsid w:val="00567911"/>
    <w:rsid w:val="00567DDC"/>
    <w:rsid w:val="0057089F"/>
    <w:rsid w:val="0057119D"/>
    <w:rsid w:val="00574CDB"/>
    <w:rsid w:val="005762E5"/>
    <w:rsid w:val="00576B2C"/>
    <w:rsid w:val="00577E7E"/>
    <w:rsid w:val="00584B36"/>
    <w:rsid w:val="00586548"/>
    <w:rsid w:val="00591990"/>
    <w:rsid w:val="00592403"/>
    <w:rsid w:val="00593DE8"/>
    <w:rsid w:val="00596FF5"/>
    <w:rsid w:val="00597A2C"/>
    <w:rsid w:val="005A26A5"/>
    <w:rsid w:val="005A4789"/>
    <w:rsid w:val="005B4F93"/>
    <w:rsid w:val="005B5AD4"/>
    <w:rsid w:val="005B5FC6"/>
    <w:rsid w:val="005B6BD6"/>
    <w:rsid w:val="005B74F2"/>
    <w:rsid w:val="005C00C3"/>
    <w:rsid w:val="005C0F13"/>
    <w:rsid w:val="005C1408"/>
    <w:rsid w:val="005C5686"/>
    <w:rsid w:val="005C63D1"/>
    <w:rsid w:val="005C7255"/>
    <w:rsid w:val="005D301C"/>
    <w:rsid w:val="005D6BE0"/>
    <w:rsid w:val="005D6D4F"/>
    <w:rsid w:val="005E143D"/>
    <w:rsid w:val="005E310C"/>
    <w:rsid w:val="005E3E8E"/>
    <w:rsid w:val="005E40E6"/>
    <w:rsid w:val="005E427C"/>
    <w:rsid w:val="005E5242"/>
    <w:rsid w:val="005E6A0A"/>
    <w:rsid w:val="005F0439"/>
    <w:rsid w:val="005F387B"/>
    <w:rsid w:val="005F4B98"/>
    <w:rsid w:val="005F654B"/>
    <w:rsid w:val="005F6C01"/>
    <w:rsid w:val="005F7502"/>
    <w:rsid w:val="00600199"/>
    <w:rsid w:val="00601989"/>
    <w:rsid w:val="00602649"/>
    <w:rsid w:val="00605354"/>
    <w:rsid w:val="00610CAF"/>
    <w:rsid w:val="00613356"/>
    <w:rsid w:val="00613545"/>
    <w:rsid w:val="00613CA5"/>
    <w:rsid w:val="00617F36"/>
    <w:rsid w:val="0062148D"/>
    <w:rsid w:val="00621FEA"/>
    <w:rsid w:val="0062316E"/>
    <w:rsid w:val="00624AAA"/>
    <w:rsid w:val="006254C9"/>
    <w:rsid w:val="00630219"/>
    <w:rsid w:val="00630BD0"/>
    <w:rsid w:val="006311F3"/>
    <w:rsid w:val="006324CB"/>
    <w:rsid w:val="00632FCC"/>
    <w:rsid w:val="00637188"/>
    <w:rsid w:val="00641E9D"/>
    <w:rsid w:val="006430E4"/>
    <w:rsid w:val="00643171"/>
    <w:rsid w:val="006474BD"/>
    <w:rsid w:val="006517E7"/>
    <w:rsid w:val="00652BE1"/>
    <w:rsid w:val="0065720F"/>
    <w:rsid w:val="006607C3"/>
    <w:rsid w:val="006614CD"/>
    <w:rsid w:val="006624F0"/>
    <w:rsid w:val="0066419C"/>
    <w:rsid w:val="006650E2"/>
    <w:rsid w:val="00666714"/>
    <w:rsid w:val="00666C5E"/>
    <w:rsid w:val="00666CBD"/>
    <w:rsid w:val="00667977"/>
    <w:rsid w:val="006754A2"/>
    <w:rsid w:val="0067573A"/>
    <w:rsid w:val="006775C6"/>
    <w:rsid w:val="00677674"/>
    <w:rsid w:val="00681257"/>
    <w:rsid w:val="00681F5E"/>
    <w:rsid w:val="006856D1"/>
    <w:rsid w:val="0068667F"/>
    <w:rsid w:val="00690DB2"/>
    <w:rsid w:val="00691083"/>
    <w:rsid w:val="00693CB8"/>
    <w:rsid w:val="00694AA5"/>
    <w:rsid w:val="00694FED"/>
    <w:rsid w:val="0069528C"/>
    <w:rsid w:val="00695B2C"/>
    <w:rsid w:val="0069661B"/>
    <w:rsid w:val="00696C75"/>
    <w:rsid w:val="00697A29"/>
    <w:rsid w:val="00697E7A"/>
    <w:rsid w:val="006A115B"/>
    <w:rsid w:val="006A258A"/>
    <w:rsid w:val="006A2D15"/>
    <w:rsid w:val="006A44AF"/>
    <w:rsid w:val="006A5215"/>
    <w:rsid w:val="006A64BA"/>
    <w:rsid w:val="006A65E5"/>
    <w:rsid w:val="006A6AEE"/>
    <w:rsid w:val="006B0FEE"/>
    <w:rsid w:val="006B2A6B"/>
    <w:rsid w:val="006B472C"/>
    <w:rsid w:val="006B5C7D"/>
    <w:rsid w:val="006C0DAC"/>
    <w:rsid w:val="006C3802"/>
    <w:rsid w:val="006C53BC"/>
    <w:rsid w:val="006C60AD"/>
    <w:rsid w:val="006C6447"/>
    <w:rsid w:val="006C763E"/>
    <w:rsid w:val="006D0794"/>
    <w:rsid w:val="006D15AD"/>
    <w:rsid w:val="006D3BDB"/>
    <w:rsid w:val="006D4BDC"/>
    <w:rsid w:val="006D5F7A"/>
    <w:rsid w:val="006E1089"/>
    <w:rsid w:val="006E46AB"/>
    <w:rsid w:val="006E4F26"/>
    <w:rsid w:val="006E6D64"/>
    <w:rsid w:val="006E7E7D"/>
    <w:rsid w:val="006F2566"/>
    <w:rsid w:val="006F257D"/>
    <w:rsid w:val="006F3B07"/>
    <w:rsid w:val="006F4FFF"/>
    <w:rsid w:val="006F62FB"/>
    <w:rsid w:val="006F74F4"/>
    <w:rsid w:val="00700CC6"/>
    <w:rsid w:val="00701B27"/>
    <w:rsid w:val="007037CE"/>
    <w:rsid w:val="007049D7"/>
    <w:rsid w:val="0070697C"/>
    <w:rsid w:val="00707363"/>
    <w:rsid w:val="007104E3"/>
    <w:rsid w:val="007106C8"/>
    <w:rsid w:val="00711342"/>
    <w:rsid w:val="00711470"/>
    <w:rsid w:val="007145ED"/>
    <w:rsid w:val="0071496F"/>
    <w:rsid w:val="007168DD"/>
    <w:rsid w:val="00721952"/>
    <w:rsid w:val="00722C8F"/>
    <w:rsid w:val="007248D9"/>
    <w:rsid w:val="007250E9"/>
    <w:rsid w:val="007268EF"/>
    <w:rsid w:val="00730908"/>
    <w:rsid w:val="00733B44"/>
    <w:rsid w:val="00733B64"/>
    <w:rsid w:val="00734206"/>
    <w:rsid w:val="00734B1D"/>
    <w:rsid w:val="00735901"/>
    <w:rsid w:val="00735F0C"/>
    <w:rsid w:val="00736189"/>
    <w:rsid w:val="0073698B"/>
    <w:rsid w:val="00741510"/>
    <w:rsid w:val="00742072"/>
    <w:rsid w:val="007438E4"/>
    <w:rsid w:val="00745FFD"/>
    <w:rsid w:val="00746CEC"/>
    <w:rsid w:val="00751EA0"/>
    <w:rsid w:val="00760F41"/>
    <w:rsid w:val="00765FBE"/>
    <w:rsid w:val="007663AE"/>
    <w:rsid w:val="00767335"/>
    <w:rsid w:val="00767AE4"/>
    <w:rsid w:val="00772DA4"/>
    <w:rsid w:val="00772F56"/>
    <w:rsid w:val="007769D0"/>
    <w:rsid w:val="0077746D"/>
    <w:rsid w:val="00777594"/>
    <w:rsid w:val="00781006"/>
    <w:rsid w:val="00781A0E"/>
    <w:rsid w:val="00783596"/>
    <w:rsid w:val="007848E2"/>
    <w:rsid w:val="00785719"/>
    <w:rsid w:val="0078607E"/>
    <w:rsid w:val="00787FE2"/>
    <w:rsid w:val="00793F10"/>
    <w:rsid w:val="00795491"/>
    <w:rsid w:val="0079621A"/>
    <w:rsid w:val="00796FD4"/>
    <w:rsid w:val="007A14AB"/>
    <w:rsid w:val="007A2461"/>
    <w:rsid w:val="007A3B92"/>
    <w:rsid w:val="007A3E6E"/>
    <w:rsid w:val="007B018E"/>
    <w:rsid w:val="007B2591"/>
    <w:rsid w:val="007B26BD"/>
    <w:rsid w:val="007B2A73"/>
    <w:rsid w:val="007B4DA2"/>
    <w:rsid w:val="007B5879"/>
    <w:rsid w:val="007B64A1"/>
    <w:rsid w:val="007B6763"/>
    <w:rsid w:val="007B7DB2"/>
    <w:rsid w:val="007C4198"/>
    <w:rsid w:val="007C6BC3"/>
    <w:rsid w:val="007C733E"/>
    <w:rsid w:val="007D3E02"/>
    <w:rsid w:val="007D3E8E"/>
    <w:rsid w:val="007D5C10"/>
    <w:rsid w:val="007D71F5"/>
    <w:rsid w:val="007E07C6"/>
    <w:rsid w:val="007E1CAD"/>
    <w:rsid w:val="007E2F87"/>
    <w:rsid w:val="007E4B8A"/>
    <w:rsid w:val="007E64B3"/>
    <w:rsid w:val="008015B3"/>
    <w:rsid w:val="00804800"/>
    <w:rsid w:val="00804F33"/>
    <w:rsid w:val="00807A7E"/>
    <w:rsid w:val="00807D97"/>
    <w:rsid w:val="0081038F"/>
    <w:rsid w:val="00811575"/>
    <w:rsid w:val="008121F4"/>
    <w:rsid w:val="008125DB"/>
    <w:rsid w:val="0081390D"/>
    <w:rsid w:val="00815677"/>
    <w:rsid w:val="00816641"/>
    <w:rsid w:val="00820C05"/>
    <w:rsid w:val="008218E8"/>
    <w:rsid w:val="0082333A"/>
    <w:rsid w:val="00825A06"/>
    <w:rsid w:val="00827033"/>
    <w:rsid w:val="0082708A"/>
    <w:rsid w:val="008272F8"/>
    <w:rsid w:val="00831758"/>
    <w:rsid w:val="0083582A"/>
    <w:rsid w:val="00837D7E"/>
    <w:rsid w:val="0084072F"/>
    <w:rsid w:val="00841011"/>
    <w:rsid w:val="0084357B"/>
    <w:rsid w:val="0084377B"/>
    <w:rsid w:val="00844B6C"/>
    <w:rsid w:val="00846D28"/>
    <w:rsid w:val="008477E8"/>
    <w:rsid w:val="008505D0"/>
    <w:rsid w:val="0085107A"/>
    <w:rsid w:val="00855139"/>
    <w:rsid w:val="00855721"/>
    <w:rsid w:val="008558A3"/>
    <w:rsid w:val="00856A25"/>
    <w:rsid w:val="00857DAA"/>
    <w:rsid w:val="00861C8A"/>
    <w:rsid w:val="00863CFD"/>
    <w:rsid w:val="008640C9"/>
    <w:rsid w:val="00876E99"/>
    <w:rsid w:val="0088103B"/>
    <w:rsid w:val="00882876"/>
    <w:rsid w:val="00884730"/>
    <w:rsid w:val="00884C39"/>
    <w:rsid w:val="00886BA5"/>
    <w:rsid w:val="008871DC"/>
    <w:rsid w:val="00887841"/>
    <w:rsid w:val="0089672F"/>
    <w:rsid w:val="008972E6"/>
    <w:rsid w:val="008A3737"/>
    <w:rsid w:val="008A5948"/>
    <w:rsid w:val="008A7EE0"/>
    <w:rsid w:val="008B0E22"/>
    <w:rsid w:val="008B2AAC"/>
    <w:rsid w:val="008B2EA2"/>
    <w:rsid w:val="008B3D10"/>
    <w:rsid w:val="008B41BB"/>
    <w:rsid w:val="008C19F8"/>
    <w:rsid w:val="008C29F7"/>
    <w:rsid w:val="008C2A0B"/>
    <w:rsid w:val="008C2EC3"/>
    <w:rsid w:val="008C35A9"/>
    <w:rsid w:val="008C35C4"/>
    <w:rsid w:val="008C367B"/>
    <w:rsid w:val="008C434D"/>
    <w:rsid w:val="008C584D"/>
    <w:rsid w:val="008C66C9"/>
    <w:rsid w:val="008D1214"/>
    <w:rsid w:val="008D1B65"/>
    <w:rsid w:val="008D1CEE"/>
    <w:rsid w:val="008D5679"/>
    <w:rsid w:val="008D5F92"/>
    <w:rsid w:val="008E0A4F"/>
    <w:rsid w:val="008E2F75"/>
    <w:rsid w:val="008E4EEB"/>
    <w:rsid w:val="008F04D8"/>
    <w:rsid w:val="008F0AE4"/>
    <w:rsid w:val="008F18F0"/>
    <w:rsid w:val="008F215A"/>
    <w:rsid w:val="008F4BFC"/>
    <w:rsid w:val="008F61F4"/>
    <w:rsid w:val="008F685D"/>
    <w:rsid w:val="008F6AF5"/>
    <w:rsid w:val="00901462"/>
    <w:rsid w:val="0090205D"/>
    <w:rsid w:val="0090359A"/>
    <w:rsid w:val="009063D6"/>
    <w:rsid w:val="009073AC"/>
    <w:rsid w:val="00911544"/>
    <w:rsid w:val="00911801"/>
    <w:rsid w:val="00911C5A"/>
    <w:rsid w:val="0091319A"/>
    <w:rsid w:val="00913DB3"/>
    <w:rsid w:val="00914587"/>
    <w:rsid w:val="00916B72"/>
    <w:rsid w:val="00916BC3"/>
    <w:rsid w:val="00920A76"/>
    <w:rsid w:val="00923A3C"/>
    <w:rsid w:val="00924662"/>
    <w:rsid w:val="00925A0F"/>
    <w:rsid w:val="00925F34"/>
    <w:rsid w:val="009271CD"/>
    <w:rsid w:val="009309B5"/>
    <w:rsid w:val="00930EE0"/>
    <w:rsid w:val="00932588"/>
    <w:rsid w:val="0093267C"/>
    <w:rsid w:val="00933586"/>
    <w:rsid w:val="009339B1"/>
    <w:rsid w:val="00936076"/>
    <w:rsid w:val="00936F85"/>
    <w:rsid w:val="009377B6"/>
    <w:rsid w:val="00937855"/>
    <w:rsid w:val="00937DE1"/>
    <w:rsid w:val="00946803"/>
    <w:rsid w:val="0095463B"/>
    <w:rsid w:val="00954983"/>
    <w:rsid w:val="009554BE"/>
    <w:rsid w:val="009569CE"/>
    <w:rsid w:val="00960272"/>
    <w:rsid w:val="00966853"/>
    <w:rsid w:val="009675DB"/>
    <w:rsid w:val="00970CEF"/>
    <w:rsid w:val="009712C1"/>
    <w:rsid w:val="009719B0"/>
    <w:rsid w:val="00971CE0"/>
    <w:rsid w:val="0097378E"/>
    <w:rsid w:val="009755F3"/>
    <w:rsid w:val="00975809"/>
    <w:rsid w:val="009814D2"/>
    <w:rsid w:val="009825A2"/>
    <w:rsid w:val="0098284A"/>
    <w:rsid w:val="00984C33"/>
    <w:rsid w:val="009864F5"/>
    <w:rsid w:val="009902A8"/>
    <w:rsid w:val="00993291"/>
    <w:rsid w:val="0099411C"/>
    <w:rsid w:val="00996414"/>
    <w:rsid w:val="00996BEA"/>
    <w:rsid w:val="0099753E"/>
    <w:rsid w:val="00997910"/>
    <w:rsid w:val="00997E1F"/>
    <w:rsid w:val="009A331B"/>
    <w:rsid w:val="009A509F"/>
    <w:rsid w:val="009B01EC"/>
    <w:rsid w:val="009B0A0B"/>
    <w:rsid w:val="009B1E75"/>
    <w:rsid w:val="009B20B8"/>
    <w:rsid w:val="009B235C"/>
    <w:rsid w:val="009B5220"/>
    <w:rsid w:val="009C5E34"/>
    <w:rsid w:val="009D0FC7"/>
    <w:rsid w:val="009D148B"/>
    <w:rsid w:val="009D27F0"/>
    <w:rsid w:val="009D2C7C"/>
    <w:rsid w:val="009D3AF5"/>
    <w:rsid w:val="009D4101"/>
    <w:rsid w:val="009D4B36"/>
    <w:rsid w:val="009D5440"/>
    <w:rsid w:val="009D5F50"/>
    <w:rsid w:val="009E046E"/>
    <w:rsid w:val="009E0EFD"/>
    <w:rsid w:val="009E5450"/>
    <w:rsid w:val="009E5D42"/>
    <w:rsid w:val="009E6876"/>
    <w:rsid w:val="009E6AB8"/>
    <w:rsid w:val="009F08D6"/>
    <w:rsid w:val="009F51D2"/>
    <w:rsid w:val="00A03008"/>
    <w:rsid w:val="00A0333D"/>
    <w:rsid w:val="00A066F2"/>
    <w:rsid w:val="00A06AB2"/>
    <w:rsid w:val="00A107A0"/>
    <w:rsid w:val="00A1272C"/>
    <w:rsid w:val="00A12B78"/>
    <w:rsid w:val="00A15B86"/>
    <w:rsid w:val="00A1642A"/>
    <w:rsid w:val="00A16A2A"/>
    <w:rsid w:val="00A21115"/>
    <w:rsid w:val="00A21DD5"/>
    <w:rsid w:val="00A221C8"/>
    <w:rsid w:val="00A23D11"/>
    <w:rsid w:val="00A24987"/>
    <w:rsid w:val="00A27015"/>
    <w:rsid w:val="00A27C10"/>
    <w:rsid w:val="00A324E5"/>
    <w:rsid w:val="00A35089"/>
    <w:rsid w:val="00A36248"/>
    <w:rsid w:val="00A37A1F"/>
    <w:rsid w:val="00A41687"/>
    <w:rsid w:val="00A41970"/>
    <w:rsid w:val="00A42C1D"/>
    <w:rsid w:val="00A45349"/>
    <w:rsid w:val="00A46AFB"/>
    <w:rsid w:val="00A53952"/>
    <w:rsid w:val="00A60480"/>
    <w:rsid w:val="00A62469"/>
    <w:rsid w:val="00A62CC8"/>
    <w:rsid w:val="00A65169"/>
    <w:rsid w:val="00A67DA7"/>
    <w:rsid w:val="00A70382"/>
    <w:rsid w:val="00A705E5"/>
    <w:rsid w:val="00A70CCD"/>
    <w:rsid w:val="00A72380"/>
    <w:rsid w:val="00A74639"/>
    <w:rsid w:val="00A75FB1"/>
    <w:rsid w:val="00A77109"/>
    <w:rsid w:val="00A773B0"/>
    <w:rsid w:val="00A8353F"/>
    <w:rsid w:val="00A847B3"/>
    <w:rsid w:val="00A84B78"/>
    <w:rsid w:val="00A85F60"/>
    <w:rsid w:val="00A90F95"/>
    <w:rsid w:val="00A91843"/>
    <w:rsid w:val="00A93B78"/>
    <w:rsid w:val="00A94483"/>
    <w:rsid w:val="00A97017"/>
    <w:rsid w:val="00AA082B"/>
    <w:rsid w:val="00AA4DC0"/>
    <w:rsid w:val="00AA548F"/>
    <w:rsid w:val="00AA54ED"/>
    <w:rsid w:val="00AA5ABF"/>
    <w:rsid w:val="00AA6EED"/>
    <w:rsid w:val="00AA7C88"/>
    <w:rsid w:val="00AB1462"/>
    <w:rsid w:val="00AB24E2"/>
    <w:rsid w:val="00AB54A2"/>
    <w:rsid w:val="00AC190F"/>
    <w:rsid w:val="00AC1B81"/>
    <w:rsid w:val="00AC2F7C"/>
    <w:rsid w:val="00AC322B"/>
    <w:rsid w:val="00AC390D"/>
    <w:rsid w:val="00AC439D"/>
    <w:rsid w:val="00AC4F29"/>
    <w:rsid w:val="00AC5B86"/>
    <w:rsid w:val="00AC668D"/>
    <w:rsid w:val="00AC6B46"/>
    <w:rsid w:val="00AC6B7B"/>
    <w:rsid w:val="00AC7246"/>
    <w:rsid w:val="00AD0131"/>
    <w:rsid w:val="00AD15F0"/>
    <w:rsid w:val="00AD32C7"/>
    <w:rsid w:val="00AD3A72"/>
    <w:rsid w:val="00AD3B05"/>
    <w:rsid w:val="00AD3ED6"/>
    <w:rsid w:val="00AD5EDE"/>
    <w:rsid w:val="00AD7757"/>
    <w:rsid w:val="00AE2B31"/>
    <w:rsid w:val="00AE3FA6"/>
    <w:rsid w:val="00AE732C"/>
    <w:rsid w:val="00AE79CE"/>
    <w:rsid w:val="00AF0B7B"/>
    <w:rsid w:val="00AF332C"/>
    <w:rsid w:val="00AF3E5D"/>
    <w:rsid w:val="00AF7621"/>
    <w:rsid w:val="00B00CC1"/>
    <w:rsid w:val="00B04AA4"/>
    <w:rsid w:val="00B05D06"/>
    <w:rsid w:val="00B06C83"/>
    <w:rsid w:val="00B10688"/>
    <w:rsid w:val="00B112FB"/>
    <w:rsid w:val="00B16C8B"/>
    <w:rsid w:val="00B177E8"/>
    <w:rsid w:val="00B23A80"/>
    <w:rsid w:val="00B23ECA"/>
    <w:rsid w:val="00B268D1"/>
    <w:rsid w:val="00B275B6"/>
    <w:rsid w:val="00B407B3"/>
    <w:rsid w:val="00B41F48"/>
    <w:rsid w:val="00B426B5"/>
    <w:rsid w:val="00B46AEF"/>
    <w:rsid w:val="00B47B0C"/>
    <w:rsid w:val="00B51332"/>
    <w:rsid w:val="00B52B13"/>
    <w:rsid w:val="00B5505C"/>
    <w:rsid w:val="00B5620D"/>
    <w:rsid w:val="00B5692C"/>
    <w:rsid w:val="00B61CA4"/>
    <w:rsid w:val="00B63BED"/>
    <w:rsid w:val="00B64069"/>
    <w:rsid w:val="00B70108"/>
    <w:rsid w:val="00B71C08"/>
    <w:rsid w:val="00B726A6"/>
    <w:rsid w:val="00B7286A"/>
    <w:rsid w:val="00B7550B"/>
    <w:rsid w:val="00B76026"/>
    <w:rsid w:val="00B76BAA"/>
    <w:rsid w:val="00B76C31"/>
    <w:rsid w:val="00B815DD"/>
    <w:rsid w:val="00B84428"/>
    <w:rsid w:val="00B8691F"/>
    <w:rsid w:val="00B87A45"/>
    <w:rsid w:val="00B87C4E"/>
    <w:rsid w:val="00B87EAC"/>
    <w:rsid w:val="00B915EC"/>
    <w:rsid w:val="00B91D7F"/>
    <w:rsid w:val="00B91E90"/>
    <w:rsid w:val="00B938A4"/>
    <w:rsid w:val="00B940A4"/>
    <w:rsid w:val="00B944FD"/>
    <w:rsid w:val="00BA259A"/>
    <w:rsid w:val="00BA7454"/>
    <w:rsid w:val="00BB1C44"/>
    <w:rsid w:val="00BB1D2E"/>
    <w:rsid w:val="00BB4A2D"/>
    <w:rsid w:val="00BC0147"/>
    <w:rsid w:val="00BC0AFE"/>
    <w:rsid w:val="00BC1674"/>
    <w:rsid w:val="00BC2AE7"/>
    <w:rsid w:val="00BC2F0B"/>
    <w:rsid w:val="00BC33A9"/>
    <w:rsid w:val="00BC59D5"/>
    <w:rsid w:val="00BD07A8"/>
    <w:rsid w:val="00BD1E2D"/>
    <w:rsid w:val="00BD4BC3"/>
    <w:rsid w:val="00BD5750"/>
    <w:rsid w:val="00BD5DF0"/>
    <w:rsid w:val="00BD65CC"/>
    <w:rsid w:val="00BD715A"/>
    <w:rsid w:val="00BE297D"/>
    <w:rsid w:val="00BF149F"/>
    <w:rsid w:val="00BF7323"/>
    <w:rsid w:val="00C0231C"/>
    <w:rsid w:val="00C03348"/>
    <w:rsid w:val="00C06CE9"/>
    <w:rsid w:val="00C10167"/>
    <w:rsid w:val="00C1239E"/>
    <w:rsid w:val="00C14839"/>
    <w:rsid w:val="00C173F8"/>
    <w:rsid w:val="00C210D0"/>
    <w:rsid w:val="00C211F4"/>
    <w:rsid w:val="00C23DF9"/>
    <w:rsid w:val="00C25049"/>
    <w:rsid w:val="00C256F6"/>
    <w:rsid w:val="00C25A1E"/>
    <w:rsid w:val="00C2623C"/>
    <w:rsid w:val="00C313BF"/>
    <w:rsid w:val="00C31C47"/>
    <w:rsid w:val="00C332EB"/>
    <w:rsid w:val="00C3518C"/>
    <w:rsid w:val="00C36071"/>
    <w:rsid w:val="00C36A94"/>
    <w:rsid w:val="00C37124"/>
    <w:rsid w:val="00C4289E"/>
    <w:rsid w:val="00C46368"/>
    <w:rsid w:val="00C52B3F"/>
    <w:rsid w:val="00C53912"/>
    <w:rsid w:val="00C53F43"/>
    <w:rsid w:val="00C56B9D"/>
    <w:rsid w:val="00C577A0"/>
    <w:rsid w:val="00C60D71"/>
    <w:rsid w:val="00C60E03"/>
    <w:rsid w:val="00C618D7"/>
    <w:rsid w:val="00C6276E"/>
    <w:rsid w:val="00C66986"/>
    <w:rsid w:val="00C66AFE"/>
    <w:rsid w:val="00C729F4"/>
    <w:rsid w:val="00C75A79"/>
    <w:rsid w:val="00C76781"/>
    <w:rsid w:val="00C8020D"/>
    <w:rsid w:val="00C856CC"/>
    <w:rsid w:val="00C859F8"/>
    <w:rsid w:val="00C85BBD"/>
    <w:rsid w:val="00C90782"/>
    <w:rsid w:val="00C91013"/>
    <w:rsid w:val="00C95F67"/>
    <w:rsid w:val="00C96969"/>
    <w:rsid w:val="00CA17D5"/>
    <w:rsid w:val="00CA42F8"/>
    <w:rsid w:val="00CA7239"/>
    <w:rsid w:val="00CA7705"/>
    <w:rsid w:val="00CA77A8"/>
    <w:rsid w:val="00CB0A09"/>
    <w:rsid w:val="00CB309F"/>
    <w:rsid w:val="00CB32B1"/>
    <w:rsid w:val="00CB49B7"/>
    <w:rsid w:val="00CB6D38"/>
    <w:rsid w:val="00CB778A"/>
    <w:rsid w:val="00CB7997"/>
    <w:rsid w:val="00CC00D6"/>
    <w:rsid w:val="00CC3322"/>
    <w:rsid w:val="00CC33D7"/>
    <w:rsid w:val="00CC4CC8"/>
    <w:rsid w:val="00CC7977"/>
    <w:rsid w:val="00CD0494"/>
    <w:rsid w:val="00CD1BDB"/>
    <w:rsid w:val="00CD3CB7"/>
    <w:rsid w:val="00CD3D29"/>
    <w:rsid w:val="00CD43CA"/>
    <w:rsid w:val="00CD7170"/>
    <w:rsid w:val="00CD7AF1"/>
    <w:rsid w:val="00CE51D9"/>
    <w:rsid w:val="00CE55D1"/>
    <w:rsid w:val="00CE6377"/>
    <w:rsid w:val="00CE6DFD"/>
    <w:rsid w:val="00CF1AE3"/>
    <w:rsid w:val="00CF1ED7"/>
    <w:rsid w:val="00CF38EB"/>
    <w:rsid w:val="00CF5735"/>
    <w:rsid w:val="00CF7789"/>
    <w:rsid w:val="00CF7E3F"/>
    <w:rsid w:val="00D00BCB"/>
    <w:rsid w:val="00D02CF5"/>
    <w:rsid w:val="00D03C96"/>
    <w:rsid w:val="00D043C7"/>
    <w:rsid w:val="00D04CBC"/>
    <w:rsid w:val="00D06446"/>
    <w:rsid w:val="00D077FE"/>
    <w:rsid w:val="00D10FE1"/>
    <w:rsid w:val="00D117BE"/>
    <w:rsid w:val="00D13D87"/>
    <w:rsid w:val="00D17700"/>
    <w:rsid w:val="00D278F8"/>
    <w:rsid w:val="00D3050A"/>
    <w:rsid w:val="00D30CC0"/>
    <w:rsid w:val="00D31368"/>
    <w:rsid w:val="00D3312A"/>
    <w:rsid w:val="00D3535B"/>
    <w:rsid w:val="00D35678"/>
    <w:rsid w:val="00D359D4"/>
    <w:rsid w:val="00D375E7"/>
    <w:rsid w:val="00D41F2B"/>
    <w:rsid w:val="00D43A4E"/>
    <w:rsid w:val="00D44E40"/>
    <w:rsid w:val="00D44F20"/>
    <w:rsid w:val="00D459B5"/>
    <w:rsid w:val="00D46C6D"/>
    <w:rsid w:val="00D51F79"/>
    <w:rsid w:val="00D5222F"/>
    <w:rsid w:val="00D53E96"/>
    <w:rsid w:val="00D554F0"/>
    <w:rsid w:val="00D57BF9"/>
    <w:rsid w:val="00D6018C"/>
    <w:rsid w:val="00D612C9"/>
    <w:rsid w:val="00D61CDE"/>
    <w:rsid w:val="00D62F32"/>
    <w:rsid w:val="00D6371F"/>
    <w:rsid w:val="00D65D68"/>
    <w:rsid w:val="00D66F9B"/>
    <w:rsid w:val="00D6781F"/>
    <w:rsid w:val="00D7290D"/>
    <w:rsid w:val="00D72E89"/>
    <w:rsid w:val="00D76121"/>
    <w:rsid w:val="00D81785"/>
    <w:rsid w:val="00D81793"/>
    <w:rsid w:val="00D851A4"/>
    <w:rsid w:val="00D86ED5"/>
    <w:rsid w:val="00D90644"/>
    <w:rsid w:val="00D909E4"/>
    <w:rsid w:val="00D93357"/>
    <w:rsid w:val="00D951B4"/>
    <w:rsid w:val="00DA0880"/>
    <w:rsid w:val="00DA18DB"/>
    <w:rsid w:val="00DA3B4B"/>
    <w:rsid w:val="00DA4967"/>
    <w:rsid w:val="00DA5879"/>
    <w:rsid w:val="00DA5EBE"/>
    <w:rsid w:val="00DB0113"/>
    <w:rsid w:val="00DB14FC"/>
    <w:rsid w:val="00DB27D6"/>
    <w:rsid w:val="00DB2B28"/>
    <w:rsid w:val="00DB4198"/>
    <w:rsid w:val="00DB4B88"/>
    <w:rsid w:val="00DB5344"/>
    <w:rsid w:val="00DB7C12"/>
    <w:rsid w:val="00DC3009"/>
    <w:rsid w:val="00DD3804"/>
    <w:rsid w:val="00DD3E8F"/>
    <w:rsid w:val="00DD492B"/>
    <w:rsid w:val="00DD589E"/>
    <w:rsid w:val="00DD68FC"/>
    <w:rsid w:val="00DD6BF8"/>
    <w:rsid w:val="00DE12A7"/>
    <w:rsid w:val="00DE225C"/>
    <w:rsid w:val="00DE526C"/>
    <w:rsid w:val="00DF319F"/>
    <w:rsid w:val="00DF543B"/>
    <w:rsid w:val="00E0112B"/>
    <w:rsid w:val="00E05041"/>
    <w:rsid w:val="00E0522C"/>
    <w:rsid w:val="00E052A5"/>
    <w:rsid w:val="00E052F7"/>
    <w:rsid w:val="00E0557A"/>
    <w:rsid w:val="00E07E92"/>
    <w:rsid w:val="00E07F51"/>
    <w:rsid w:val="00E1175C"/>
    <w:rsid w:val="00E11A26"/>
    <w:rsid w:val="00E1521E"/>
    <w:rsid w:val="00E17168"/>
    <w:rsid w:val="00E17B2A"/>
    <w:rsid w:val="00E22BBC"/>
    <w:rsid w:val="00E249AA"/>
    <w:rsid w:val="00E300A1"/>
    <w:rsid w:val="00E32856"/>
    <w:rsid w:val="00E3304A"/>
    <w:rsid w:val="00E34959"/>
    <w:rsid w:val="00E36D2A"/>
    <w:rsid w:val="00E36D6B"/>
    <w:rsid w:val="00E41A85"/>
    <w:rsid w:val="00E45B4F"/>
    <w:rsid w:val="00E464EC"/>
    <w:rsid w:val="00E51304"/>
    <w:rsid w:val="00E534A9"/>
    <w:rsid w:val="00E55B7C"/>
    <w:rsid w:val="00E55C52"/>
    <w:rsid w:val="00E57D14"/>
    <w:rsid w:val="00E57F64"/>
    <w:rsid w:val="00E60579"/>
    <w:rsid w:val="00E60D07"/>
    <w:rsid w:val="00E61880"/>
    <w:rsid w:val="00E62366"/>
    <w:rsid w:val="00E63C4B"/>
    <w:rsid w:val="00E74796"/>
    <w:rsid w:val="00E76F03"/>
    <w:rsid w:val="00E76F5A"/>
    <w:rsid w:val="00E77388"/>
    <w:rsid w:val="00E81808"/>
    <w:rsid w:val="00E82EA6"/>
    <w:rsid w:val="00E83801"/>
    <w:rsid w:val="00E841C3"/>
    <w:rsid w:val="00E85467"/>
    <w:rsid w:val="00E85FD9"/>
    <w:rsid w:val="00E87EDD"/>
    <w:rsid w:val="00E9026D"/>
    <w:rsid w:val="00E91DEE"/>
    <w:rsid w:val="00E92469"/>
    <w:rsid w:val="00E94FE6"/>
    <w:rsid w:val="00E96F78"/>
    <w:rsid w:val="00EA29B6"/>
    <w:rsid w:val="00EA2B3B"/>
    <w:rsid w:val="00EA3284"/>
    <w:rsid w:val="00EA4D54"/>
    <w:rsid w:val="00EA4FFF"/>
    <w:rsid w:val="00EA71E1"/>
    <w:rsid w:val="00EB1819"/>
    <w:rsid w:val="00EB39D1"/>
    <w:rsid w:val="00EB51D5"/>
    <w:rsid w:val="00EB610F"/>
    <w:rsid w:val="00EB6ED6"/>
    <w:rsid w:val="00EC043E"/>
    <w:rsid w:val="00EC111E"/>
    <w:rsid w:val="00EC2489"/>
    <w:rsid w:val="00EC42E9"/>
    <w:rsid w:val="00EC69C5"/>
    <w:rsid w:val="00EC74D2"/>
    <w:rsid w:val="00EC7726"/>
    <w:rsid w:val="00ED11EA"/>
    <w:rsid w:val="00ED1EC2"/>
    <w:rsid w:val="00ED32F8"/>
    <w:rsid w:val="00ED395A"/>
    <w:rsid w:val="00ED6917"/>
    <w:rsid w:val="00EE10F1"/>
    <w:rsid w:val="00EE1750"/>
    <w:rsid w:val="00EE1FB3"/>
    <w:rsid w:val="00EE77F6"/>
    <w:rsid w:val="00EF0B1C"/>
    <w:rsid w:val="00EF36BA"/>
    <w:rsid w:val="00EF78CF"/>
    <w:rsid w:val="00F019B2"/>
    <w:rsid w:val="00F021BF"/>
    <w:rsid w:val="00F03167"/>
    <w:rsid w:val="00F05C89"/>
    <w:rsid w:val="00F07825"/>
    <w:rsid w:val="00F13228"/>
    <w:rsid w:val="00F1481C"/>
    <w:rsid w:val="00F15826"/>
    <w:rsid w:val="00F15C06"/>
    <w:rsid w:val="00F1660A"/>
    <w:rsid w:val="00F20341"/>
    <w:rsid w:val="00F20D8E"/>
    <w:rsid w:val="00F21978"/>
    <w:rsid w:val="00F22C3F"/>
    <w:rsid w:val="00F2477C"/>
    <w:rsid w:val="00F263C2"/>
    <w:rsid w:val="00F27A7A"/>
    <w:rsid w:val="00F27BF4"/>
    <w:rsid w:val="00F30557"/>
    <w:rsid w:val="00F33354"/>
    <w:rsid w:val="00F34A9C"/>
    <w:rsid w:val="00F37248"/>
    <w:rsid w:val="00F41650"/>
    <w:rsid w:val="00F42AE4"/>
    <w:rsid w:val="00F44B52"/>
    <w:rsid w:val="00F44CC9"/>
    <w:rsid w:val="00F46612"/>
    <w:rsid w:val="00F476F4"/>
    <w:rsid w:val="00F54B3C"/>
    <w:rsid w:val="00F55EF0"/>
    <w:rsid w:val="00F5605E"/>
    <w:rsid w:val="00F57715"/>
    <w:rsid w:val="00F61E1E"/>
    <w:rsid w:val="00F62373"/>
    <w:rsid w:val="00F64A01"/>
    <w:rsid w:val="00F65BEB"/>
    <w:rsid w:val="00F66C97"/>
    <w:rsid w:val="00F72B4B"/>
    <w:rsid w:val="00F737B8"/>
    <w:rsid w:val="00F765D7"/>
    <w:rsid w:val="00F76A28"/>
    <w:rsid w:val="00F775FD"/>
    <w:rsid w:val="00F8082F"/>
    <w:rsid w:val="00F83716"/>
    <w:rsid w:val="00F83F3E"/>
    <w:rsid w:val="00F86C33"/>
    <w:rsid w:val="00F87A16"/>
    <w:rsid w:val="00F90B12"/>
    <w:rsid w:val="00F914F1"/>
    <w:rsid w:val="00F933BD"/>
    <w:rsid w:val="00F945E1"/>
    <w:rsid w:val="00F963BB"/>
    <w:rsid w:val="00FA11E5"/>
    <w:rsid w:val="00FA1DFA"/>
    <w:rsid w:val="00FA1E54"/>
    <w:rsid w:val="00FA4139"/>
    <w:rsid w:val="00FA5732"/>
    <w:rsid w:val="00FA6078"/>
    <w:rsid w:val="00FA668E"/>
    <w:rsid w:val="00FB0376"/>
    <w:rsid w:val="00FB07C6"/>
    <w:rsid w:val="00FB185C"/>
    <w:rsid w:val="00FB2F88"/>
    <w:rsid w:val="00FB3727"/>
    <w:rsid w:val="00FC0F60"/>
    <w:rsid w:val="00FC3A48"/>
    <w:rsid w:val="00FC5618"/>
    <w:rsid w:val="00FC576B"/>
    <w:rsid w:val="00FC694E"/>
    <w:rsid w:val="00FC6F71"/>
    <w:rsid w:val="00FC7C3B"/>
    <w:rsid w:val="00FD22E6"/>
    <w:rsid w:val="00FD3914"/>
    <w:rsid w:val="00FD5884"/>
    <w:rsid w:val="00FD5AE7"/>
    <w:rsid w:val="00FE10BE"/>
    <w:rsid w:val="00FE2182"/>
    <w:rsid w:val="00FE65B5"/>
    <w:rsid w:val="00FE7154"/>
    <w:rsid w:val="00FF0B82"/>
    <w:rsid w:val="00FF1D5D"/>
    <w:rsid w:val="00FF25CC"/>
    <w:rsid w:val="00FF2629"/>
    <w:rsid w:val="00FF2FC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BD6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BD6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12140</Words>
  <Characters>6920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РОЗПОРЯДЖЕННЯМ ГОЛОВИ ХМЕЛЬНИЦЬКОЇ ОБЛАСНОЇ ДЕРЖАВНОЇ АДМІНІСТРАЦІЇ</vt:lpstr>
      <vt:lpstr>РОЗПОРЯДЖЕННЯМ ГОЛОВИ ХМЕЛЬНИЦЬКОЇ ОБЛАСНОЇ ДЕРЖАВНОЇ АДМІНІСТРАЦІЇ</vt:lpstr>
    </vt:vector>
  </TitlesOfParts>
  <Company>Home</Company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РОЗПОРЯДЖЕННЯМ ГОЛОВИ ХМЕЛЬНИЦЬКОЇ ОБЛАСНОЇ ДЕРЖАВНОЇ АДМІНІСТРАЦІЇ</dc:title>
  <dc:creator>User</dc:creator>
  <cp:lastModifiedBy>babayota</cp:lastModifiedBy>
  <cp:revision>2</cp:revision>
  <cp:lastPrinted>2015-03-27T12:17:00Z</cp:lastPrinted>
  <dcterms:created xsi:type="dcterms:W3CDTF">2015-04-08T12:24:00Z</dcterms:created>
  <dcterms:modified xsi:type="dcterms:W3CDTF">2015-04-08T12:24:00Z</dcterms:modified>
</cp:coreProperties>
</file>