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92" w:rsidRDefault="00BC5B9A" w:rsidP="00DB5F78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E7892" w:rsidRDefault="005E7892" w:rsidP="005E7892"/>
    <w:p w:rsidR="005E7892" w:rsidRDefault="005E7892" w:rsidP="005E7892"/>
    <w:p w:rsidR="005E7892" w:rsidRPr="00457DA0" w:rsidRDefault="005E7892" w:rsidP="005E7892"/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5E7892" w:rsidRPr="00457DA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E7892" w:rsidRPr="00457DA0" w:rsidRDefault="005E7892" w:rsidP="005E7892">
            <w:pPr>
              <w:jc w:val="both"/>
              <w:rPr>
                <w:sz w:val="28"/>
                <w:szCs w:val="28"/>
              </w:rPr>
            </w:pPr>
            <w:r w:rsidRPr="00457DA0">
              <w:rPr>
                <w:sz w:val="28"/>
                <w:szCs w:val="28"/>
              </w:rPr>
              <w:t xml:space="preserve">Про нагородження Почесною </w:t>
            </w:r>
            <w:r w:rsidRPr="00457DA0">
              <w:rPr>
                <w:spacing w:val="-2"/>
                <w:sz w:val="28"/>
                <w:szCs w:val="28"/>
              </w:rPr>
              <w:t>Грамотою обласної державної</w:t>
            </w:r>
            <w:r w:rsidRPr="00457DA0">
              <w:rPr>
                <w:sz w:val="28"/>
                <w:szCs w:val="28"/>
              </w:rPr>
              <w:t xml:space="preserve"> адміністрації</w:t>
            </w:r>
          </w:p>
        </w:tc>
      </w:tr>
    </w:tbl>
    <w:p w:rsidR="005E7892" w:rsidRPr="00457DA0" w:rsidRDefault="005E7892" w:rsidP="005E7892">
      <w:pPr>
        <w:spacing w:line="240" w:lineRule="atLeast"/>
        <w:rPr>
          <w:sz w:val="28"/>
          <w:szCs w:val="28"/>
        </w:rPr>
      </w:pPr>
    </w:p>
    <w:p w:rsidR="005E7892" w:rsidRPr="00457DA0" w:rsidRDefault="005E7892" w:rsidP="005E7892">
      <w:pPr>
        <w:spacing w:line="240" w:lineRule="atLeast"/>
        <w:rPr>
          <w:sz w:val="28"/>
          <w:szCs w:val="28"/>
        </w:rPr>
      </w:pPr>
    </w:p>
    <w:p w:rsidR="005E7892" w:rsidRPr="006E7FA2" w:rsidRDefault="005E7892" w:rsidP="00835821">
      <w:pPr>
        <w:spacing w:after="120" w:line="240" w:lineRule="atLeast"/>
        <w:ind w:firstLine="709"/>
        <w:jc w:val="both"/>
        <w:rPr>
          <w:sz w:val="28"/>
          <w:szCs w:val="28"/>
        </w:rPr>
      </w:pPr>
      <w:r w:rsidRPr="006E7FA2">
        <w:rPr>
          <w:sz w:val="28"/>
          <w:szCs w:val="28"/>
        </w:rPr>
        <w:t>На підставі Положення про відзнаки обласної державної адміністрації, затвердженого розпорядженням голови облдержадміністрації від 22 листопада 2013 року № 381/2013-р, зареєстрованого Головним управлінням юстиції в області 28 листопада 2013 року за № 80/1914:</w:t>
      </w:r>
    </w:p>
    <w:p w:rsidR="005E7892" w:rsidRPr="005E7892" w:rsidRDefault="00835821" w:rsidP="0083582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E7892" w:rsidRPr="005E7892">
        <w:rPr>
          <w:sz w:val="28"/>
          <w:szCs w:val="28"/>
        </w:rPr>
        <w:t>Нагородити Почесною Грамотою обласної державної адміністрації з врученням цінного подарунка кожному:</w:t>
      </w:r>
      <w:r w:rsidR="005E7892" w:rsidRPr="005E7892">
        <w:rPr>
          <w:sz w:val="28"/>
          <w:szCs w:val="28"/>
        </w:rPr>
        <w:tab/>
      </w:r>
    </w:p>
    <w:p w:rsidR="005E7892" w:rsidRDefault="00835821" w:rsidP="0083582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5E7892" w:rsidRPr="005E7892">
        <w:rPr>
          <w:sz w:val="28"/>
          <w:szCs w:val="28"/>
        </w:rPr>
        <w:t>За сумлінну працю, високий професіоналізм вагомий особистий внесок у розвиток галузі меліорації і водного господарст</w:t>
      </w:r>
      <w:r w:rsidR="005E7892">
        <w:rPr>
          <w:sz w:val="28"/>
          <w:szCs w:val="28"/>
        </w:rPr>
        <w:t xml:space="preserve">ва та з нагоди Дня працівників водного </w:t>
      </w:r>
      <w:r w:rsidR="005E7892" w:rsidRPr="005E7892">
        <w:rPr>
          <w:sz w:val="28"/>
          <w:szCs w:val="28"/>
        </w:rPr>
        <w:t xml:space="preserve">господарства України </w:t>
      </w:r>
      <w:r w:rsidRPr="00835821">
        <w:rPr>
          <w:smallCaps/>
          <w:sz w:val="28"/>
          <w:szCs w:val="28"/>
        </w:rPr>
        <w:t>Лужецького</w:t>
      </w:r>
      <w:r>
        <w:rPr>
          <w:sz w:val="28"/>
          <w:szCs w:val="28"/>
        </w:rPr>
        <w:t xml:space="preserve"> Ігоря Богдановича</w:t>
      </w:r>
      <w:r w:rsidR="005E7892" w:rsidRPr="005E7892">
        <w:rPr>
          <w:sz w:val="28"/>
          <w:szCs w:val="28"/>
        </w:rPr>
        <w:t>, на</w:t>
      </w:r>
      <w:r w:rsidR="005E7892">
        <w:rPr>
          <w:sz w:val="28"/>
          <w:szCs w:val="28"/>
        </w:rPr>
        <w:t xml:space="preserve">чальника Плужнянської дільниці </w:t>
      </w:r>
      <w:r w:rsidR="005E7892" w:rsidRPr="005E7892">
        <w:rPr>
          <w:sz w:val="28"/>
          <w:szCs w:val="28"/>
        </w:rPr>
        <w:t>Шепетівського міжрайонного управління водного господарства Хмельницького облводресурсів.</w:t>
      </w:r>
    </w:p>
    <w:p w:rsidR="005E7892" w:rsidRPr="005E7892" w:rsidRDefault="00835821" w:rsidP="00835821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5E7892" w:rsidRPr="005E7892">
        <w:rPr>
          <w:sz w:val="28"/>
          <w:szCs w:val="28"/>
        </w:rPr>
        <w:t>За сумлінну працю, високий професіоналізм, вагомий особистий внесок у підготовку молодих спеціалістів та з нагоди 85-ї річниці від дня заснування Кам’янець-Подільського коледжу культури і мистецтв</w:t>
      </w:r>
      <w:r w:rsidR="005277F7">
        <w:rPr>
          <w:sz w:val="28"/>
          <w:szCs w:val="28"/>
        </w:rPr>
        <w:t xml:space="preserve"> працівників цього закладу</w:t>
      </w:r>
      <w:r w:rsidR="005E7892" w:rsidRPr="005E7892">
        <w:rPr>
          <w:sz w:val="28"/>
          <w:szCs w:val="28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40"/>
        <w:gridCol w:w="360"/>
        <w:gridCol w:w="5863"/>
      </w:tblGrid>
      <w:tr w:rsidR="00835821" w:rsidRPr="005E7892">
        <w:trPr>
          <w:trHeight w:val="539"/>
        </w:trPr>
        <w:tc>
          <w:tcPr>
            <w:tcW w:w="3240" w:type="dxa"/>
          </w:tcPr>
          <w:p w:rsidR="00835821" w:rsidRPr="00835821" w:rsidRDefault="00835821" w:rsidP="005E7892">
            <w:pPr>
              <w:jc w:val="both"/>
              <w:rPr>
                <w:rFonts w:eastAsia="Arial Unicode MS"/>
                <w:smallCaps/>
                <w:sz w:val="28"/>
                <w:szCs w:val="28"/>
              </w:rPr>
            </w:pPr>
            <w:r w:rsidRPr="00835821">
              <w:rPr>
                <w:rFonts w:eastAsia="Arial Unicode MS"/>
                <w:smallCaps/>
                <w:sz w:val="28"/>
                <w:szCs w:val="28"/>
              </w:rPr>
              <w:t>Латюк</w:t>
            </w:r>
          </w:p>
          <w:p w:rsidR="00835821" w:rsidRPr="005E7892" w:rsidRDefault="00835821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Ніну Іванівну</w:t>
            </w:r>
          </w:p>
        </w:tc>
        <w:tc>
          <w:tcPr>
            <w:tcW w:w="360" w:type="dxa"/>
          </w:tcPr>
          <w:p w:rsidR="00835821" w:rsidRPr="005E7892" w:rsidRDefault="00835821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835821" w:rsidRPr="00835821" w:rsidRDefault="00835821" w:rsidP="005E7892">
            <w:pPr>
              <w:jc w:val="both"/>
            </w:pPr>
            <w:r w:rsidRPr="00835821">
              <w:t>завідувача денн</w:t>
            </w:r>
            <w:r w:rsidR="005277F7">
              <w:t>ого відділення</w:t>
            </w:r>
            <w:r w:rsidRPr="00835821">
              <w:t>, викладача режи</w:t>
            </w:r>
            <w:r>
              <w:softHyphen/>
            </w:r>
            <w:r w:rsidRPr="00835821">
              <w:t xml:space="preserve">серських дисциплін </w:t>
            </w:r>
          </w:p>
        </w:tc>
      </w:tr>
      <w:tr w:rsidR="00835821" w:rsidRPr="005E7892">
        <w:trPr>
          <w:trHeight w:val="80"/>
        </w:trPr>
        <w:tc>
          <w:tcPr>
            <w:tcW w:w="3240" w:type="dxa"/>
          </w:tcPr>
          <w:p w:rsidR="00835821" w:rsidRPr="00835821" w:rsidRDefault="00835821" w:rsidP="005E7892">
            <w:pPr>
              <w:jc w:val="both"/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5821" w:rsidRPr="00835821" w:rsidRDefault="00835821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3" w:type="dxa"/>
          </w:tcPr>
          <w:p w:rsidR="00835821" w:rsidRPr="00835821" w:rsidRDefault="00835821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835821" w:rsidRPr="005E7892">
        <w:trPr>
          <w:trHeight w:val="539"/>
        </w:trPr>
        <w:tc>
          <w:tcPr>
            <w:tcW w:w="3240" w:type="dxa"/>
          </w:tcPr>
          <w:p w:rsidR="00835821" w:rsidRPr="00835821" w:rsidRDefault="00835821" w:rsidP="005E7892">
            <w:pPr>
              <w:jc w:val="both"/>
              <w:rPr>
                <w:smallCaps/>
                <w:sz w:val="28"/>
                <w:szCs w:val="28"/>
              </w:rPr>
            </w:pPr>
            <w:r w:rsidRPr="00835821">
              <w:rPr>
                <w:smallCaps/>
                <w:sz w:val="28"/>
                <w:szCs w:val="28"/>
              </w:rPr>
              <w:t>Павлюк</w:t>
            </w:r>
          </w:p>
          <w:p w:rsidR="00835821" w:rsidRPr="005E7892" w:rsidRDefault="00835821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Олександру Ярославівну</w:t>
            </w:r>
          </w:p>
        </w:tc>
        <w:tc>
          <w:tcPr>
            <w:tcW w:w="360" w:type="dxa"/>
          </w:tcPr>
          <w:p w:rsidR="00835821" w:rsidRPr="005E7892" w:rsidRDefault="00835821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835821" w:rsidRPr="00835821" w:rsidRDefault="00835821" w:rsidP="005E7892">
            <w:pPr>
              <w:jc w:val="both"/>
            </w:pPr>
            <w:r w:rsidRPr="00835821">
              <w:t xml:space="preserve">заступника директора з навчально-виховної роботи </w:t>
            </w:r>
          </w:p>
        </w:tc>
      </w:tr>
      <w:tr w:rsidR="00835821" w:rsidRPr="005E7892">
        <w:trPr>
          <w:trHeight w:val="80"/>
        </w:trPr>
        <w:tc>
          <w:tcPr>
            <w:tcW w:w="3240" w:type="dxa"/>
          </w:tcPr>
          <w:p w:rsidR="00835821" w:rsidRPr="00835821" w:rsidRDefault="00835821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5821" w:rsidRPr="00835821" w:rsidRDefault="00835821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3" w:type="dxa"/>
          </w:tcPr>
          <w:p w:rsidR="00835821" w:rsidRPr="00835821" w:rsidRDefault="00835821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835821" w:rsidRPr="005E7892">
        <w:trPr>
          <w:trHeight w:val="539"/>
        </w:trPr>
        <w:tc>
          <w:tcPr>
            <w:tcW w:w="3240" w:type="dxa"/>
          </w:tcPr>
          <w:p w:rsidR="00835821" w:rsidRPr="00835821" w:rsidRDefault="00835821" w:rsidP="005E7892">
            <w:pPr>
              <w:jc w:val="both"/>
              <w:rPr>
                <w:smallCaps/>
                <w:sz w:val="28"/>
                <w:szCs w:val="28"/>
              </w:rPr>
            </w:pPr>
            <w:r w:rsidRPr="00835821">
              <w:rPr>
                <w:smallCaps/>
                <w:sz w:val="28"/>
                <w:szCs w:val="28"/>
              </w:rPr>
              <w:t>Семенків</w:t>
            </w:r>
          </w:p>
          <w:p w:rsidR="00835821" w:rsidRPr="005E7892" w:rsidRDefault="00835821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Інну Анатоліївну </w:t>
            </w:r>
          </w:p>
        </w:tc>
        <w:tc>
          <w:tcPr>
            <w:tcW w:w="360" w:type="dxa"/>
          </w:tcPr>
          <w:p w:rsidR="00835821" w:rsidRPr="005E7892" w:rsidRDefault="00835821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63" w:type="dxa"/>
          </w:tcPr>
          <w:p w:rsidR="00835821" w:rsidRPr="00835821" w:rsidRDefault="00835821" w:rsidP="005E7892">
            <w:pPr>
              <w:jc w:val="both"/>
            </w:pPr>
            <w:r w:rsidRPr="00835821">
              <w:t>викладача циклової комісії видовищно-театралізо</w:t>
            </w:r>
            <w:r>
              <w:softHyphen/>
            </w:r>
            <w:r w:rsidRPr="00835821">
              <w:t>в</w:t>
            </w:r>
            <w:r w:rsidRPr="00835821">
              <w:rPr>
                <w:spacing w:val="-6"/>
              </w:rPr>
              <w:t xml:space="preserve">аних заходів </w:t>
            </w:r>
          </w:p>
        </w:tc>
      </w:tr>
      <w:tr w:rsidR="00835821" w:rsidRPr="005E7892">
        <w:trPr>
          <w:trHeight w:val="80"/>
        </w:trPr>
        <w:tc>
          <w:tcPr>
            <w:tcW w:w="3240" w:type="dxa"/>
          </w:tcPr>
          <w:p w:rsidR="00835821" w:rsidRPr="00835821" w:rsidRDefault="00835821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835821" w:rsidRPr="00835821" w:rsidRDefault="00835821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863" w:type="dxa"/>
          </w:tcPr>
          <w:p w:rsidR="00835821" w:rsidRPr="00835821" w:rsidRDefault="00835821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835821" w:rsidRPr="005E7892">
        <w:trPr>
          <w:trHeight w:val="539"/>
        </w:trPr>
        <w:tc>
          <w:tcPr>
            <w:tcW w:w="3240" w:type="dxa"/>
          </w:tcPr>
          <w:p w:rsidR="00835821" w:rsidRPr="00835821" w:rsidRDefault="00835821" w:rsidP="005E7892">
            <w:pPr>
              <w:jc w:val="both"/>
              <w:rPr>
                <w:smallCaps/>
                <w:sz w:val="28"/>
                <w:szCs w:val="28"/>
              </w:rPr>
            </w:pPr>
            <w:r w:rsidRPr="00835821">
              <w:rPr>
                <w:smallCaps/>
                <w:sz w:val="28"/>
                <w:szCs w:val="28"/>
              </w:rPr>
              <w:t>Червінську</w:t>
            </w:r>
          </w:p>
          <w:p w:rsidR="00835821" w:rsidRPr="005E7892" w:rsidRDefault="00835821" w:rsidP="005E7892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Інну Євгенівну</w:t>
            </w:r>
          </w:p>
        </w:tc>
        <w:tc>
          <w:tcPr>
            <w:tcW w:w="360" w:type="dxa"/>
          </w:tcPr>
          <w:p w:rsidR="00835821" w:rsidRPr="005E7892" w:rsidRDefault="00835821" w:rsidP="005E7892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63" w:type="dxa"/>
          </w:tcPr>
          <w:p w:rsidR="00835821" w:rsidRPr="00835821" w:rsidRDefault="00835821" w:rsidP="005E7892">
            <w:pPr>
              <w:jc w:val="both"/>
            </w:pPr>
            <w:r w:rsidRPr="00835821">
              <w:t xml:space="preserve">заступника директора з навчальної роботи </w:t>
            </w:r>
          </w:p>
        </w:tc>
      </w:tr>
    </w:tbl>
    <w:p w:rsidR="005E7892" w:rsidRPr="005E7892" w:rsidRDefault="005E7892" w:rsidP="00835821">
      <w:pPr>
        <w:spacing w:before="240" w:after="120"/>
        <w:ind w:firstLine="709"/>
        <w:jc w:val="both"/>
        <w:rPr>
          <w:bCs/>
          <w:sz w:val="28"/>
          <w:szCs w:val="28"/>
        </w:rPr>
      </w:pPr>
      <w:r w:rsidRPr="005E7892">
        <w:rPr>
          <w:sz w:val="28"/>
          <w:szCs w:val="28"/>
        </w:rPr>
        <w:lastRenderedPageBreak/>
        <w:t xml:space="preserve">1.3. За </w:t>
      </w:r>
      <w:r w:rsidRPr="005E7892">
        <w:rPr>
          <w:bCs/>
          <w:sz w:val="28"/>
          <w:szCs w:val="28"/>
        </w:rPr>
        <w:t xml:space="preserve">високий професіоналізм, творчі здобутки, </w:t>
      </w:r>
      <w:r w:rsidRPr="005E7892">
        <w:rPr>
          <w:sz w:val="28"/>
          <w:szCs w:val="28"/>
        </w:rPr>
        <w:t xml:space="preserve">багаторічну активну концертну діяльність, вагомий внесок у розвиток української культури та з нагоди 50-річчя діяльності </w:t>
      </w:r>
      <w:r w:rsidR="00835821" w:rsidRPr="001E040D">
        <w:rPr>
          <w:smallCaps/>
          <w:sz w:val="28"/>
          <w:szCs w:val="28"/>
        </w:rPr>
        <w:t>Колектив Муніципального Фольклорного ансамблю ім. Володимира Ножки</w:t>
      </w:r>
      <w:r w:rsidRPr="005E7892">
        <w:rPr>
          <w:sz w:val="28"/>
          <w:szCs w:val="28"/>
        </w:rPr>
        <w:t>, Старокостянтинівського районного центру культури ім. В.Ножки.</w:t>
      </w:r>
    </w:p>
    <w:p w:rsidR="005E7892" w:rsidRPr="005E7892" w:rsidRDefault="005E7892" w:rsidP="00835821">
      <w:pPr>
        <w:spacing w:after="120"/>
        <w:ind w:firstLine="708"/>
        <w:jc w:val="both"/>
        <w:rPr>
          <w:sz w:val="28"/>
          <w:szCs w:val="28"/>
        </w:rPr>
      </w:pPr>
      <w:r w:rsidRPr="005E7892">
        <w:rPr>
          <w:sz w:val="28"/>
          <w:szCs w:val="28"/>
        </w:rPr>
        <w:t>1.4. За сумлінну працю, високий професіона</w:t>
      </w:r>
      <w:r w:rsidR="001E040D">
        <w:rPr>
          <w:sz w:val="28"/>
          <w:szCs w:val="28"/>
        </w:rPr>
        <w:t xml:space="preserve">лізм, вагомий особистий внесок </w:t>
      </w:r>
      <w:r w:rsidRPr="005E7892">
        <w:rPr>
          <w:sz w:val="28"/>
          <w:szCs w:val="28"/>
        </w:rPr>
        <w:t>у широке висвітлення роботи органів виконавчої влади та з нагоди Дня журналіста: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360"/>
        <w:gridCol w:w="6480"/>
      </w:tblGrid>
      <w:tr w:rsidR="003A2D6E" w:rsidRPr="005E7892">
        <w:trPr>
          <w:trHeight w:val="539"/>
        </w:trPr>
        <w:tc>
          <w:tcPr>
            <w:tcW w:w="2988" w:type="dxa"/>
          </w:tcPr>
          <w:p w:rsidR="003A2D6E" w:rsidRPr="00A14EF6" w:rsidRDefault="003A2D6E" w:rsidP="005E7892">
            <w:pPr>
              <w:jc w:val="both"/>
              <w:rPr>
                <w:smallCaps/>
                <w:sz w:val="28"/>
                <w:szCs w:val="28"/>
              </w:rPr>
            </w:pPr>
            <w:r w:rsidRPr="00A14EF6">
              <w:rPr>
                <w:smallCaps/>
                <w:sz w:val="28"/>
                <w:szCs w:val="28"/>
              </w:rPr>
              <w:t>Ангел</w:t>
            </w:r>
          </w:p>
          <w:p w:rsidR="003A2D6E" w:rsidRPr="005E7892" w:rsidRDefault="003A2D6E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Юлію Станіславівну</w:t>
            </w:r>
          </w:p>
        </w:tc>
        <w:tc>
          <w:tcPr>
            <w:tcW w:w="360" w:type="dxa"/>
          </w:tcPr>
          <w:p w:rsidR="003A2D6E" w:rsidRPr="005E7892" w:rsidRDefault="003A2D6E" w:rsidP="004517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80" w:type="dxa"/>
          </w:tcPr>
          <w:p w:rsidR="003A2D6E" w:rsidRPr="00451727" w:rsidRDefault="003A2D6E" w:rsidP="005E7892">
            <w:pPr>
              <w:jc w:val="both"/>
            </w:pPr>
            <w:r w:rsidRPr="003A2D6E">
              <w:rPr>
                <w:spacing w:val="-6"/>
              </w:rPr>
              <w:t>ведучу програм відділу інтерактивного мовлення та суспільно-</w:t>
            </w:r>
            <w:r w:rsidRPr="003A2D6E">
              <w:rPr>
                <w:spacing w:val="-8"/>
              </w:rPr>
              <w:t>політичних програм творчо-виробничого об’єднання суспільно-</w:t>
            </w:r>
            <w:r w:rsidRPr="00451727">
              <w:t>політичних програм Хмельницької обласної державної телерадіокомпанії “Поділля-центр”</w:t>
            </w:r>
          </w:p>
        </w:tc>
      </w:tr>
      <w:tr w:rsidR="003A2D6E" w:rsidRPr="005E7892">
        <w:trPr>
          <w:trHeight w:val="80"/>
        </w:trPr>
        <w:tc>
          <w:tcPr>
            <w:tcW w:w="2988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A2D6E" w:rsidRPr="003A2D6E" w:rsidRDefault="003A2D6E" w:rsidP="0045172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480" w:type="dxa"/>
          </w:tcPr>
          <w:p w:rsidR="003A2D6E" w:rsidRPr="003A2D6E" w:rsidRDefault="003A2D6E" w:rsidP="005E7892">
            <w:pPr>
              <w:jc w:val="both"/>
              <w:rPr>
                <w:spacing w:val="-6"/>
                <w:sz w:val="8"/>
                <w:szCs w:val="8"/>
              </w:rPr>
            </w:pPr>
          </w:p>
        </w:tc>
      </w:tr>
      <w:tr w:rsidR="003A2D6E" w:rsidRPr="005E7892">
        <w:trPr>
          <w:trHeight w:val="539"/>
        </w:trPr>
        <w:tc>
          <w:tcPr>
            <w:tcW w:w="2988" w:type="dxa"/>
          </w:tcPr>
          <w:p w:rsidR="003A2D6E" w:rsidRPr="00A14EF6" w:rsidRDefault="003A2D6E" w:rsidP="005E7892">
            <w:pPr>
              <w:jc w:val="both"/>
              <w:rPr>
                <w:smallCaps/>
                <w:sz w:val="28"/>
                <w:szCs w:val="28"/>
              </w:rPr>
            </w:pPr>
            <w:r w:rsidRPr="00A14EF6">
              <w:rPr>
                <w:smallCaps/>
                <w:sz w:val="28"/>
                <w:szCs w:val="28"/>
              </w:rPr>
              <w:t xml:space="preserve">Вороб’я </w:t>
            </w:r>
          </w:p>
          <w:p w:rsidR="003A2D6E" w:rsidRPr="005E7892" w:rsidRDefault="003A2D6E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Петра Петровича</w:t>
            </w:r>
          </w:p>
        </w:tc>
        <w:tc>
          <w:tcPr>
            <w:tcW w:w="360" w:type="dxa"/>
          </w:tcPr>
          <w:p w:rsidR="003A2D6E" w:rsidRPr="005E7892" w:rsidRDefault="003A2D6E" w:rsidP="004517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80" w:type="dxa"/>
          </w:tcPr>
          <w:p w:rsidR="003A2D6E" w:rsidRPr="00451727" w:rsidRDefault="003A2D6E" w:rsidP="005E7892">
            <w:pPr>
              <w:jc w:val="both"/>
            </w:pPr>
            <w:r w:rsidRPr="00451727">
              <w:t>першо</w:t>
            </w:r>
            <w:r>
              <w:t xml:space="preserve">го заступника редактора газети </w:t>
            </w:r>
            <w:r w:rsidRPr="00451727">
              <w:t>обласної ради та облдержадміністрації “Подільські вісті”</w:t>
            </w:r>
          </w:p>
        </w:tc>
      </w:tr>
      <w:tr w:rsidR="003A2D6E" w:rsidRPr="005E7892">
        <w:trPr>
          <w:trHeight w:val="80"/>
        </w:trPr>
        <w:tc>
          <w:tcPr>
            <w:tcW w:w="2988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A2D6E" w:rsidRPr="003A2D6E" w:rsidRDefault="003A2D6E" w:rsidP="0045172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480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3A2D6E" w:rsidRPr="005E7892">
        <w:trPr>
          <w:trHeight w:val="539"/>
        </w:trPr>
        <w:tc>
          <w:tcPr>
            <w:tcW w:w="2988" w:type="dxa"/>
          </w:tcPr>
          <w:p w:rsidR="003A2D6E" w:rsidRPr="00A14EF6" w:rsidRDefault="003A2D6E" w:rsidP="005E7892">
            <w:pPr>
              <w:jc w:val="both"/>
              <w:rPr>
                <w:smallCaps/>
                <w:sz w:val="28"/>
                <w:szCs w:val="28"/>
              </w:rPr>
            </w:pPr>
            <w:r w:rsidRPr="00A14EF6">
              <w:rPr>
                <w:smallCaps/>
                <w:sz w:val="28"/>
                <w:szCs w:val="28"/>
              </w:rPr>
              <w:t>Герасимук</w:t>
            </w:r>
          </w:p>
          <w:p w:rsidR="003A2D6E" w:rsidRPr="005E7892" w:rsidRDefault="003A2D6E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Катерину Андріївну</w:t>
            </w:r>
          </w:p>
        </w:tc>
        <w:tc>
          <w:tcPr>
            <w:tcW w:w="360" w:type="dxa"/>
          </w:tcPr>
          <w:p w:rsidR="003A2D6E" w:rsidRPr="005E7892" w:rsidRDefault="003A2D6E" w:rsidP="004517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80" w:type="dxa"/>
          </w:tcPr>
          <w:p w:rsidR="003A2D6E" w:rsidRPr="00451727" w:rsidRDefault="003A2D6E" w:rsidP="005E7892">
            <w:pPr>
              <w:jc w:val="both"/>
            </w:pPr>
            <w:r w:rsidRPr="00451727">
              <w:t>журналіста дочірнього підприємства “Дитяче телевізійне агенство” 33 канал”</w:t>
            </w:r>
          </w:p>
        </w:tc>
      </w:tr>
      <w:tr w:rsidR="003A2D6E" w:rsidRPr="005E7892">
        <w:trPr>
          <w:trHeight w:val="80"/>
        </w:trPr>
        <w:tc>
          <w:tcPr>
            <w:tcW w:w="2988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A2D6E" w:rsidRPr="003A2D6E" w:rsidRDefault="003A2D6E" w:rsidP="0045172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480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3A2D6E" w:rsidRPr="005E7892">
        <w:trPr>
          <w:trHeight w:val="539"/>
        </w:trPr>
        <w:tc>
          <w:tcPr>
            <w:tcW w:w="2988" w:type="dxa"/>
          </w:tcPr>
          <w:p w:rsidR="003A2D6E" w:rsidRPr="00A14EF6" w:rsidRDefault="003A2D6E" w:rsidP="005E7892">
            <w:pPr>
              <w:jc w:val="both"/>
              <w:rPr>
                <w:smallCaps/>
                <w:sz w:val="28"/>
                <w:szCs w:val="28"/>
              </w:rPr>
            </w:pPr>
            <w:r w:rsidRPr="00A14EF6">
              <w:rPr>
                <w:smallCaps/>
                <w:sz w:val="28"/>
                <w:szCs w:val="28"/>
              </w:rPr>
              <w:t>Гнатишко</w:t>
            </w:r>
          </w:p>
          <w:p w:rsidR="003A2D6E" w:rsidRPr="005E7892" w:rsidRDefault="003A2D6E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Ларису Вікторівну</w:t>
            </w:r>
          </w:p>
        </w:tc>
        <w:tc>
          <w:tcPr>
            <w:tcW w:w="360" w:type="dxa"/>
          </w:tcPr>
          <w:p w:rsidR="003A2D6E" w:rsidRPr="005E7892" w:rsidRDefault="003A2D6E" w:rsidP="004517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80" w:type="dxa"/>
          </w:tcPr>
          <w:p w:rsidR="003A2D6E" w:rsidRPr="00451727" w:rsidRDefault="003A2D6E" w:rsidP="005E7892">
            <w:pPr>
              <w:jc w:val="both"/>
            </w:pPr>
            <w:r w:rsidRPr="00451727">
              <w:t>завідувача відділу державного будівництва газети обласної ради та облдержадміністрації “Подільські вісті”</w:t>
            </w:r>
          </w:p>
        </w:tc>
      </w:tr>
      <w:tr w:rsidR="003A2D6E" w:rsidRPr="005E7892">
        <w:trPr>
          <w:trHeight w:val="80"/>
        </w:trPr>
        <w:tc>
          <w:tcPr>
            <w:tcW w:w="2988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A2D6E" w:rsidRPr="003A2D6E" w:rsidRDefault="003A2D6E" w:rsidP="0045172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480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3A2D6E" w:rsidRPr="005E7892">
        <w:trPr>
          <w:trHeight w:val="539"/>
        </w:trPr>
        <w:tc>
          <w:tcPr>
            <w:tcW w:w="2988" w:type="dxa"/>
          </w:tcPr>
          <w:p w:rsidR="003A2D6E" w:rsidRPr="00A14EF6" w:rsidRDefault="003A2D6E" w:rsidP="005E7892">
            <w:pPr>
              <w:jc w:val="both"/>
              <w:rPr>
                <w:smallCaps/>
                <w:sz w:val="28"/>
                <w:szCs w:val="28"/>
              </w:rPr>
            </w:pPr>
            <w:r w:rsidRPr="00A14EF6">
              <w:rPr>
                <w:smallCaps/>
                <w:sz w:val="28"/>
                <w:szCs w:val="28"/>
              </w:rPr>
              <w:t>Грищук</w:t>
            </w:r>
          </w:p>
          <w:p w:rsidR="003A2D6E" w:rsidRPr="005E7892" w:rsidRDefault="003A2D6E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Юлію Романівну</w:t>
            </w:r>
          </w:p>
        </w:tc>
        <w:tc>
          <w:tcPr>
            <w:tcW w:w="360" w:type="dxa"/>
          </w:tcPr>
          <w:p w:rsidR="003A2D6E" w:rsidRPr="005E7892" w:rsidRDefault="003A2D6E" w:rsidP="004517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80" w:type="dxa"/>
          </w:tcPr>
          <w:p w:rsidR="003A2D6E" w:rsidRPr="00451727" w:rsidRDefault="003A2D6E" w:rsidP="005E7892">
            <w:pPr>
              <w:jc w:val="both"/>
            </w:pPr>
            <w:r w:rsidRPr="00451727">
              <w:t>журналіста товариства з обмеженою відповідальністю “Телеканал “Проскурів”</w:t>
            </w:r>
          </w:p>
        </w:tc>
      </w:tr>
      <w:tr w:rsidR="003A2D6E" w:rsidRPr="005E7892">
        <w:trPr>
          <w:trHeight w:val="80"/>
        </w:trPr>
        <w:tc>
          <w:tcPr>
            <w:tcW w:w="2988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A2D6E" w:rsidRPr="003A2D6E" w:rsidRDefault="003A2D6E" w:rsidP="0045172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480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3A2D6E" w:rsidRPr="005E7892">
        <w:trPr>
          <w:trHeight w:val="539"/>
        </w:trPr>
        <w:tc>
          <w:tcPr>
            <w:tcW w:w="2988" w:type="dxa"/>
          </w:tcPr>
          <w:p w:rsidR="003A2D6E" w:rsidRPr="00A14EF6" w:rsidRDefault="003A2D6E" w:rsidP="005E7892">
            <w:pPr>
              <w:jc w:val="both"/>
              <w:rPr>
                <w:smallCaps/>
                <w:sz w:val="28"/>
                <w:szCs w:val="28"/>
              </w:rPr>
            </w:pPr>
            <w:r w:rsidRPr="00A14EF6">
              <w:rPr>
                <w:smallCaps/>
                <w:sz w:val="28"/>
                <w:szCs w:val="28"/>
              </w:rPr>
              <w:t>Дорогу</w:t>
            </w:r>
          </w:p>
          <w:p w:rsidR="003A2D6E" w:rsidRPr="005E7892" w:rsidRDefault="003A2D6E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Інну Броніславівну</w:t>
            </w:r>
          </w:p>
        </w:tc>
        <w:tc>
          <w:tcPr>
            <w:tcW w:w="360" w:type="dxa"/>
          </w:tcPr>
          <w:p w:rsidR="003A2D6E" w:rsidRPr="005E7892" w:rsidRDefault="003A2D6E" w:rsidP="004517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80" w:type="dxa"/>
          </w:tcPr>
          <w:p w:rsidR="003A2D6E" w:rsidRPr="00451727" w:rsidRDefault="003A2D6E" w:rsidP="005E7892">
            <w:pPr>
              <w:jc w:val="both"/>
            </w:pPr>
            <w:r w:rsidRPr="00451727">
              <w:t>редактора телерадіокомпанії “Кам’янець-Подільський”, м. Кам’янець-Подільський</w:t>
            </w:r>
          </w:p>
        </w:tc>
      </w:tr>
      <w:tr w:rsidR="003A2D6E" w:rsidRPr="005E7892">
        <w:trPr>
          <w:trHeight w:val="80"/>
        </w:trPr>
        <w:tc>
          <w:tcPr>
            <w:tcW w:w="2988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A2D6E" w:rsidRPr="003A2D6E" w:rsidRDefault="003A2D6E" w:rsidP="0045172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480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3A2D6E" w:rsidRPr="005E7892">
        <w:trPr>
          <w:trHeight w:val="539"/>
        </w:trPr>
        <w:tc>
          <w:tcPr>
            <w:tcW w:w="2988" w:type="dxa"/>
          </w:tcPr>
          <w:p w:rsidR="003A2D6E" w:rsidRPr="00A14EF6" w:rsidRDefault="003A2D6E" w:rsidP="005E7892">
            <w:pPr>
              <w:jc w:val="both"/>
              <w:rPr>
                <w:smallCaps/>
                <w:sz w:val="28"/>
                <w:szCs w:val="28"/>
              </w:rPr>
            </w:pPr>
            <w:r w:rsidRPr="00A14EF6">
              <w:rPr>
                <w:smallCaps/>
                <w:sz w:val="28"/>
                <w:szCs w:val="28"/>
              </w:rPr>
              <w:t>Ковальчук</w:t>
            </w:r>
          </w:p>
          <w:p w:rsidR="003A2D6E" w:rsidRPr="005E7892" w:rsidRDefault="003A2D6E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Лілію Сергіївну</w:t>
            </w:r>
          </w:p>
        </w:tc>
        <w:tc>
          <w:tcPr>
            <w:tcW w:w="360" w:type="dxa"/>
          </w:tcPr>
          <w:p w:rsidR="003A2D6E" w:rsidRPr="005E7892" w:rsidRDefault="003A2D6E" w:rsidP="004517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80" w:type="dxa"/>
          </w:tcPr>
          <w:p w:rsidR="003A2D6E" w:rsidRPr="00451727" w:rsidRDefault="003A2D6E" w:rsidP="005E7892">
            <w:pPr>
              <w:jc w:val="both"/>
            </w:pPr>
            <w:r w:rsidRPr="00451727">
              <w:t>головного редактора Інтернет-видання “Всім”</w:t>
            </w:r>
          </w:p>
        </w:tc>
      </w:tr>
      <w:tr w:rsidR="003A2D6E" w:rsidRPr="005E7892">
        <w:trPr>
          <w:trHeight w:val="80"/>
        </w:trPr>
        <w:tc>
          <w:tcPr>
            <w:tcW w:w="2988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A2D6E" w:rsidRPr="003A2D6E" w:rsidRDefault="003A2D6E" w:rsidP="0045172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480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3A2D6E" w:rsidRPr="005E7892">
        <w:trPr>
          <w:trHeight w:val="539"/>
        </w:trPr>
        <w:tc>
          <w:tcPr>
            <w:tcW w:w="2988" w:type="dxa"/>
          </w:tcPr>
          <w:p w:rsidR="003A2D6E" w:rsidRPr="00A14EF6" w:rsidRDefault="003A2D6E" w:rsidP="005E7892">
            <w:pPr>
              <w:jc w:val="both"/>
              <w:rPr>
                <w:smallCaps/>
                <w:sz w:val="28"/>
                <w:szCs w:val="28"/>
              </w:rPr>
            </w:pPr>
            <w:r w:rsidRPr="00A14EF6">
              <w:rPr>
                <w:smallCaps/>
                <w:sz w:val="28"/>
                <w:szCs w:val="28"/>
              </w:rPr>
              <w:t>Несмєянову</w:t>
            </w:r>
          </w:p>
          <w:p w:rsidR="003A2D6E" w:rsidRPr="005E7892" w:rsidRDefault="003A2D6E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Ольгу Василівну</w:t>
            </w:r>
          </w:p>
        </w:tc>
        <w:tc>
          <w:tcPr>
            <w:tcW w:w="360" w:type="dxa"/>
          </w:tcPr>
          <w:p w:rsidR="003A2D6E" w:rsidRPr="005E7892" w:rsidRDefault="003A2D6E" w:rsidP="004517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80" w:type="dxa"/>
          </w:tcPr>
          <w:p w:rsidR="003A2D6E" w:rsidRPr="00451727" w:rsidRDefault="003A2D6E" w:rsidP="005E7892">
            <w:pPr>
              <w:jc w:val="both"/>
            </w:pPr>
            <w:r w:rsidRPr="00451727">
              <w:t>редактора відділу інформаційно-аналітичних програм творчо-виробничого об’єднання “Радіоефір”</w:t>
            </w:r>
            <w:r>
              <w:t xml:space="preserve"> </w:t>
            </w:r>
            <w:r w:rsidRPr="00451727">
              <w:t>Хмельницької обласної державної телерадіокомпанії “Поділля-центр”</w:t>
            </w:r>
          </w:p>
        </w:tc>
      </w:tr>
      <w:tr w:rsidR="003A2D6E" w:rsidRPr="005E7892">
        <w:trPr>
          <w:trHeight w:val="80"/>
        </w:trPr>
        <w:tc>
          <w:tcPr>
            <w:tcW w:w="2988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A2D6E" w:rsidRPr="003A2D6E" w:rsidRDefault="003A2D6E" w:rsidP="0045172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480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3A2D6E" w:rsidRPr="005E7892">
        <w:trPr>
          <w:trHeight w:val="539"/>
        </w:trPr>
        <w:tc>
          <w:tcPr>
            <w:tcW w:w="2988" w:type="dxa"/>
          </w:tcPr>
          <w:p w:rsidR="003A2D6E" w:rsidRPr="00A14EF6" w:rsidRDefault="003A2D6E" w:rsidP="005E7892">
            <w:pPr>
              <w:jc w:val="both"/>
              <w:rPr>
                <w:smallCaps/>
                <w:sz w:val="28"/>
                <w:szCs w:val="28"/>
              </w:rPr>
            </w:pPr>
            <w:r w:rsidRPr="00A14EF6">
              <w:rPr>
                <w:smallCaps/>
                <w:sz w:val="28"/>
                <w:szCs w:val="28"/>
              </w:rPr>
              <w:t>Посполіта</w:t>
            </w:r>
          </w:p>
          <w:p w:rsidR="003A2D6E" w:rsidRPr="005E7892" w:rsidRDefault="003A2D6E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 Павловича</w:t>
            </w:r>
          </w:p>
        </w:tc>
        <w:tc>
          <w:tcPr>
            <w:tcW w:w="360" w:type="dxa"/>
          </w:tcPr>
          <w:p w:rsidR="003A2D6E" w:rsidRPr="005E7892" w:rsidRDefault="003A2D6E" w:rsidP="004517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80" w:type="dxa"/>
          </w:tcPr>
          <w:p w:rsidR="003A2D6E" w:rsidRPr="00451727" w:rsidRDefault="003A2D6E" w:rsidP="005E7892">
            <w:pPr>
              <w:jc w:val="both"/>
            </w:pPr>
            <w:r w:rsidRPr="00451727">
              <w:t>журналіста товариства з обмеженою відповідальністю “Продюсерський центр “Ексклюзив”</w:t>
            </w:r>
          </w:p>
        </w:tc>
      </w:tr>
      <w:tr w:rsidR="003A2D6E" w:rsidRPr="005E7892">
        <w:trPr>
          <w:trHeight w:val="80"/>
        </w:trPr>
        <w:tc>
          <w:tcPr>
            <w:tcW w:w="2988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3A2D6E" w:rsidRPr="003A2D6E" w:rsidRDefault="003A2D6E" w:rsidP="0045172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480" w:type="dxa"/>
          </w:tcPr>
          <w:p w:rsidR="003A2D6E" w:rsidRPr="003A2D6E" w:rsidRDefault="003A2D6E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3A2D6E" w:rsidRPr="005E7892">
        <w:trPr>
          <w:trHeight w:val="539"/>
        </w:trPr>
        <w:tc>
          <w:tcPr>
            <w:tcW w:w="2988" w:type="dxa"/>
          </w:tcPr>
          <w:p w:rsidR="003A2D6E" w:rsidRPr="00A14EF6" w:rsidRDefault="003A2D6E" w:rsidP="005E7892">
            <w:pPr>
              <w:jc w:val="both"/>
              <w:rPr>
                <w:rFonts w:eastAsia="Arial Unicode MS"/>
                <w:smallCaps/>
                <w:sz w:val="28"/>
                <w:szCs w:val="28"/>
              </w:rPr>
            </w:pPr>
            <w:r w:rsidRPr="00A14EF6">
              <w:rPr>
                <w:rFonts w:eastAsia="Arial Unicode MS"/>
                <w:smallCaps/>
                <w:sz w:val="28"/>
                <w:szCs w:val="28"/>
              </w:rPr>
              <w:t>Широкого</w:t>
            </w:r>
          </w:p>
          <w:p w:rsidR="003A2D6E" w:rsidRPr="00451727" w:rsidRDefault="003A2D6E" w:rsidP="005E7892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Віктора Петровича</w:t>
            </w:r>
          </w:p>
        </w:tc>
        <w:tc>
          <w:tcPr>
            <w:tcW w:w="360" w:type="dxa"/>
          </w:tcPr>
          <w:p w:rsidR="003A2D6E" w:rsidRPr="005E7892" w:rsidRDefault="003A2D6E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480" w:type="dxa"/>
          </w:tcPr>
          <w:p w:rsidR="003A2D6E" w:rsidRPr="00451727" w:rsidRDefault="003A2D6E" w:rsidP="005E7892">
            <w:pPr>
              <w:jc w:val="both"/>
            </w:pPr>
            <w:r w:rsidRPr="00451727">
              <w:t xml:space="preserve">менеджера по зв’язках з громадськістю редакції районної газети </w:t>
            </w:r>
            <w:r>
              <w:t>“</w:t>
            </w:r>
            <w:r w:rsidRPr="00451727">
              <w:t>Вперед</w:t>
            </w:r>
            <w:r>
              <w:t>”</w:t>
            </w:r>
            <w:r w:rsidRPr="00451727">
              <w:t>, смт. Ярмолинці</w:t>
            </w:r>
          </w:p>
        </w:tc>
      </w:tr>
    </w:tbl>
    <w:p w:rsidR="005E7892" w:rsidRPr="005E7892" w:rsidRDefault="005E7892" w:rsidP="003A2D6E">
      <w:pPr>
        <w:spacing w:before="240" w:after="240"/>
        <w:ind w:firstLine="709"/>
        <w:jc w:val="both"/>
        <w:rPr>
          <w:sz w:val="28"/>
          <w:szCs w:val="28"/>
        </w:rPr>
      </w:pPr>
      <w:r w:rsidRPr="005E7892">
        <w:rPr>
          <w:sz w:val="28"/>
          <w:szCs w:val="28"/>
        </w:rPr>
        <w:t>1.5. За сумлінне виконання службових обов’язків, високий професіона</w:t>
      </w:r>
      <w:r w:rsidR="003A2D6E">
        <w:rPr>
          <w:sz w:val="28"/>
          <w:szCs w:val="28"/>
        </w:rPr>
        <w:softHyphen/>
      </w:r>
      <w:r w:rsidRPr="005E7892">
        <w:rPr>
          <w:sz w:val="28"/>
          <w:szCs w:val="28"/>
        </w:rPr>
        <w:t>лізм, вагомий особистий внесок у справу охорони здоров’я військовослуж</w:t>
      </w:r>
      <w:r w:rsidR="003A2D6E">
        <w:rPr>
          <w:sz w:val="28"/>
          <w:szCs w:val="28"/>
        </w:rPr>
        <w:softHyphen/>
      </w:r>
      <w:r w:rsidRPr="005E7892">
        <w:rPr>
          <w:sz w:val="28"/>
          <w:szCs w:val="28"/>
        </w:rPr>
        <w:t>бовців та працівників Збройних Сил України, участь у районі проведення антитерористичної операції та з нагоди Дня медичного працівника: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360"/>
        <w:gridCol w:w="5760"/>
      </w:tblGrid>
      <w:tr w:rsidR="00C322D1" w:rsidRPr="005E7892">
        <w:trPr>
          <w:trHeight w:val="539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28"/>
                <w:szCs w:val="28"/>
                <w:lang w:eastAsia="ru-RU"/>
              </w:rPr>
            </w:pPr>
            <w:r w:rsidRPr="00C322D1">
              <w:rPr>
                <w:smallCaps/>
                <w:sz w:val="28"/>
                <w:szCs w:val="28"/>
                <w:lang w:eastAsia="ru-RU"/>
              </w:rPr>
              <w:t xml:space="preserve">Баланюка </w:t>
            </w:r>
          </w:p>
          <w:p w:rsidR="00C322D1" w:rsidRPr="00C322D1" w:rsidRDefault="00C322D1" w:rsidP="005E7892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Ігоря Михайловича</w:t>
            </w: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</w:pPr>
            <w:r w:rsidRPr="00C322D1">
              <w:t>начальника Головного управління Держсанепід</w:t>
            </w:r>
            <w:r w:rsidRPr="00C322D1">
              <w:softHyphen/>
              <w:t>служби у Хмельницькій області, головного дер</w:t>
            </w:r>
            <w:r w:rsidRPr="00C322D1">
              <w:softHyphen/>
              <w:t xml:space="preserve">жавного санітарного лікаря області </w:t>
            </w:r>
          </w:p>
        </w:tc>
      </w:tr>
      <w:tr w:rsidR="00C322D1" w:rsidRPr="005E7892">
        <w:trPr>
          <w:trHeight w:val="80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C322D1" w:rsidRPr="005E7892">
        <w:trPr>
          <w:trHeight w:val="539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28"/>
                <w:szCs w:val="28"/>
              </w:rPr>
            </w:pPr>
            <w:r w:rsidRPr="00C322D1">
              <w:rPr>
                <w:smallCaps/>
                <w:sz w:val="28"/>
                <w:szCs w:val="28"/>
              </w:rPr>
              <w:t>Гребенюк</w:t>
            </w:r>
          </w:p>
          <w:p w:rsidR="00C322D1" w:rsidRPr="00C322D1" w:rsidRDefault="00C322D1" w:rsidP="005E7892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Ольгу Дмитрівну</w:t>
            </w: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</w:pPr>
            <w:r w:rsidRPr="00C322D1">
              <w:t xml:space="preserve">завідувача </w:t>
            </w:r>
            <w:r w:rsidR="005277F7">
              <w:t>м</w:t>
            </w:r>
            <w:r w:rsidRPr="00C322D1">
              <w:t>іської комунальної аптеки “Віола”</w:t>
            </w:r>
          </w:p>
        </w:tc>
      </w:tr>
      <w:tr w:rsidR="00C322D1" w:rsidRPr="005E7892">
        <w:trPr>
          <w:trHeight w:val="80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C322D1" w:rsidRPr="005E7892">
        <w:trPr>
          <w:trHeight w:val="539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28"/>
                <w:szCs w:val="28"/>
              </w:rPr>
            </w:pPr>
            <w:r w:rsidRPr="00C322D1">
              <w:rPr>
                <w:smallCaps/>
                <w:sz w:val="28"/>
                <w:szCs w:val="28"/>
              </w:rPr>
              <w:lastRenderedPageBreak/>
              <w:t>Дігтяр</w:t>
            </w:r>
          </w:p>
          <w:p w:rsidR="00C322D1" w:rsidRPr="00C322D1" w:rsidRDefault="00C322D1" w:rsidP="005E7892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Людмилу Іванівну</w:t>
            </w: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</w:pPr>
            <w:r w:rsidRPr="00C322D1">
              <w:rPr>
                <w:spacing w:val="-4"/>
              </w:rPr>
              <w:t>лікаря-кардіолога поліклінічного відділення Хмель</w:t>
            </w:r>
            <w:r w:rsidRPr="00C322D1">
              <w:rPr>
                <w:spacing w:val="-4"/>
              </w:rPr>
              <w:softHyphen/>
            </w:r>
            <w:r w:rsidRPr="00C322D1">
              <w:t>ницького обласного кардіологічного диспансеру</w:t>
            </w:r>
          </w:p>
        </w:tc>
      </w:tr>
      <w:tr w:rsidR="00C322D1" w:rsidRPr="005E7892">
        <w:trPr>
          <w:trHeight w:val="80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spacing w:val="-4"/>
                <w:sz w:val="8"/>
                <w:szCs w:val="8"/>
              </w:rPr>
            </w:pPr>
          </w:p>
        </w:tc>
      </w:tr>
      <w:tr w:rsidR="00C322D1" w:rsidRPr="005E7892">
        <w:trPr>
          <w:trHeight w:val="539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28"/>
                <w:szCs w:val="28"/>
              </w:rPr>
            </w:pPr>
            <w:r w:rsidRPr="00C322D1">
              <w:rPr>
                <w:smallCaps/>
                <w:sz w:val="28"/>
                <w:szCs w:val="28"/>
              </w:rPr>
              <w:t>Дігтяра</w:t>
            </w:r>
          </w:p>
          <w:p w:rsidR="00C322D1" w:rsidRPr="00C322D1" w:rsidRDefault="00C322D1" w:rsidP="005E7892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Олександра Миколайовича</w:t>
            </w: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</w:pPr>
            <w:r w:rsidRPr="00C322D1">
              <w:t>підполковника медичної служби, начальника хі</w:t>
            </w:r>
            <w:r w:rsidRPr="00C322D1">
              <w:softHyphen/>
              <w:t>рургічного відділення військової частини А2339</w:t>
            </w:r>
          </w:p>
        </w:tc>
      </w:tr>
      <w:tr w:rsidR="00C322D1" w:rsidRPr="005E7892">
        <w:trPr>
          <w:trHeight w:val="80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C322D1" w:rsidRPr="005E7892">
        <w:trPr>
          <w:trHeight w:val="539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28"/>
                <w:szCs w:val="28"/>
              </w:rPr>
            </w:pPr>
            <w:r w:rsidRPr="00C322D1">
              <w:rPr>
                <w:smallCaps/>
                <w:sz w:val="28"/>
                <w:szCs w:val="28"/>
              </w:rPr>
              <w:t>Довганя</w:t>
            </w:r>
          </w:p>
          <w:p w:rsidR="00C322D1" w:rsidRPr="00C322D1" w:rsidRDefault="00C322D1" w:rsidP="005E7892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Олега Миколайовича</w:t>
            </w: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</w:pPr>
            <w:r w:rsidRPr="00C322D1">
              <w:t xml:space="preserve">лікаря-анестезіолога відділення анестезіології та </w:t>
            </w:r>
            <w:r w:rsidRPr="00C322D1">
              <w:rPr>
                <w:spacing w:val="-6"/>
              </w:rPr>
              <w:t>інтенсивної терапії Шепетівської центральної район</w:t>
            </w:r>
            <w:r w:rsidRPr="00C322D1">
              <w:rPr>
                <w:spacing w:val="-6"/>
              </w:rPr>
              <w:softHyphen/>
            </w:r>
            <w:r w:rsidRPr="00C322D1">
              <w:t>ної лікарні</w:t>
            </w:r>
          </w:p>
        </w:tc>
      </w:tr>
      <w:tr w:rsidR="00C322D1" w:rsidRPr="005E7892">
        <w:trPr>
          <w:trHeight w:val="80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C322D1" w:rsidRPr="005E7892">
        <w:trPr>
          <w:trHeight w:val="539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28"/>
                <w:szCs w:val="28"/>
              </w:rPr>
            </w:pPr>
            <w:r w:rsidRPr="00C322D1">
              <w:rPr>
                <w:smallCaps/>
                <w:sz w:val="28"/>
                <w:szCs w:val="28"/>
              </w:rPr>
              <w:t>Карнасевич</w:t>
            </w:r>
          </w:p>
          <w:p w:rsidR="00C322D1" w:rsidRPr="00C322D1" w:rsidRDefault="00C322D1" w:rsidP="005E7892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Галину Іванівну</w:t>
            </w: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</w:pPr>
            <w:r w:rsidRPr="00C322D1">
              <w:t>директора Хмельницької філії товариства з обме</w:t>
            </w:r>
            <w:r w:rsidRPr="00C322D1">
              <w:softHyphen/>
              <w:t>женою відповідальністю “Медичний центр МТК”</w:t>
            </w:r>
          </w:p>
        </w:tc>
      </w:tr>
      <w:tr w:rsidR="00C322D1" w:rsidRPr="005E7892">
        <w:trPr>
          <w:trHeight w:val="80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C322D1" w:rsidRPr="005E7892">
        <w:trPr>
          <w:trHeight w:val="539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28"/>
                <w:szCs w:val="28"/>
              </w:rPr>
            </w:pPr>
            <w:r w:rsidRPr="00C322D1">
              <w:rPr>
                <w:smallCaps/>
                <w:sz w:val="28"/>
                <w:szCs w:val="28"/>
              </w:rPr>
              <w:t>Ковальчука</w:t>
            </w:r>
          </w:p>
          <w:p w:rsidR="00C322D1" w:rsidRPr="00C322D1" w:rsidRDefault="00C322D1" w:rsidP="005E7892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Олександра Миколайовича</w:t>
            </w: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</w:pPr>
            <w:r w:rsidRPr="00C322D1">
              <w:t>лікаря-ортопеда-травматолога поліклініки Шепе</w:t>
            </w:r>
            <w:r w:rsidRPr="00C322D1">
              <w:softHyphen/>
              <w:t>тівської центральної районної лікарні</w:t>
            </w:r>
          </w:p>
        </w:tc>
      </w:tr>
      <w:tr w:rsidR="00C322D1" w:rsidRPr="005E7892">
        <w:trPr>
          <w:trHeight w:val="80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C322D1" w:rsidRPr="005E7892">
        <w:trPr>
          <w:trHeight w:val="539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rFonts w:eastAsia="Arial Unicode MS"/>
                <w:smallCaps/>
                <w:sz w:val="28"/>
                <w:szCs w:val="28"/>
              </w:rPr>
            </w:pPr>
            <w:r w:rsidRPr="00C322D1">
              <w:rPr>
                <w:rFonts w:eastAsia="Arial Unicode MS"/>
                <w:smallCaps/>
                <w:sz w:val="28"/>
                <w:szCs w:val="28"/>
              </w:rPr>
              <w:t>Кострибу</w:t>
            </w:r>
          </w:p>
          <w:p w:rsidR="00C322D1" w:rsidRPr="00C322D1" w:rsidRDefault="00C322D1" w:rsidP="005E7892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C322D1">
              <w:rPr>
                <w:rFonts w:eastAsia="Arial Unicode MS"/>
                <w:sz w:val="28"/>
                <w:szCs w:val="28"/>
              </w:rPr>
              <w:t>Наталію Броніславівну</w:t>
            </w: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C322D1">
              <w:rPr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rStyle w:val="Strong"/>
                <w:b w:val="0"/>
                <w:bCs w:val="0"/>
              </w:rPr>
            </w:pPr>
            <w:r w:rsidRPr="00C322D1">
              <w:t>начальника Дунаєвецького міжрайонного управ</w:t>
            </w:r>
            <w:r w:rsidRPr="00C322D1">
              <w:softHyphen/>
              <w:t>ління Головного управління Держсанепідслужби у Хмельницькій області, головного державного сані</w:t>
            </w:r>
            <w:r w:rsidRPr="00C322D1">
              <w:softHyphen/>
              <w:t>тарного лікаря Дунаєвецького, Новоушицького та Чемеровецького районів</w:t>
            </w:r>
          </w:p>
        </w:tc>
      </w:tr>
      <w:tr w:rsidR="00C322D1" w:rsidRPr="005E7892">
        <w:trPr>
          <w:trHeight w:val="80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rFonts w:eastAsia="Arial Unicode MS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rFonts w:eastAsia="Arial Unicode MS"/>
                <w:sz w:val="8"/>
                <w:szCs w:val="8"/>
              </w:rPr>
            </w:pP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C322D1" w:rsidRPr="005E7892">
        <w:trPr>
          <w:trHeight w:val="539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28"/>
                <w:szCs w:val="28"/>
              </w:rPr>
            </w:pPr>
            <w:r w:rsidRPr="00C322D1">
              <w:rPr>
                <w:smallCaps/>
                <w:sz w:val="28"/>
                <w:szCs w:val="28"/>
              </w:rPr>
              <w:t>Куницю</w:t>
            </w:r>
          </w:p>
          <w:p w:rsidR="00C322D1" w:rsidRPr="00C322D1" w:rsidRDefault="00C322D1" w:rsidP="005E7892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Сергія Миколайовича</w:t>
            </w: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</w:pPr>
            <w:r w:rsidRPr="00C322D1">
              <w:t>майора медичної служби, начальника поліклініч</w:t>
            </w:r>
            <w:r w:rsidRPr="00C322D1">
              <w:softHyphen/>
              <w:t>ного відділення  військової частини А2339</w:t>
            </w:r>
          </w:p>
        </w:tc>
      </w:tr>
      <w:tr w:rsidR="00C322D1" w:rsidRPr="005E7892">
        <w:trPr>
          <w:trHeight w:val="80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C322D1" w:rsidRPr="005E7892">
        <w:trPr>
          <w:trHeight w:val="539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28"/>
                <w:szCs w:val="28"/>
              </w:rPr>
            </w:pPr>
            <w:r w:rsidRPr="00C322D1">
              <w:rPr>
                <w:smallCaps/>
                <w:sz w:val="28"/>
                <w:szCs w:val="28"/>
              </w:rPr>
              <w:t>Лискуна</w:t>
            </w:r>
          </w:p>
          <w:p w:rsidR="00C322D1" w:rsidRPr="00C322D1" w:rsidRDefault="00C322D1" w:rsidP="005E7892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Геннадія Володимировича</w:t>
            </w: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</w:pPr>
            <w:r w:rsidRPr="00C322D1">
              <w:t>фельдшера з медицини невідкладних станів Неті</w:t>
            </w:r>
            <w:r w:rsidRPr="00C322D1">
              <w:softHyphen/>
              <w:t>ш</w:t>
            </w:r>
            <w:r w:rsidRPr="00C322D1">
              <w:rPr>
                <w:spacing w:val="-4"/>
              </w:rPr>
              <w:t>инської підстанції Шепетівської станції екстреної</w:t>
            </w:r>
            <w:r w:rsidRPr="00C322D1">
              <w:t xml:space="preserve"> медичної допомоги – відокремленого підрозділу </w:t>
            </w:r>
            <w:r w:rsidRPr="00C322D1">
              <w:rPr>
                <w:spacing w:val="-6"/>
              </w:rPr>
              <w:t>Хмельницького обласного центру екстреної медичної</w:t>
            </w:r>
            <w:r w:rsidRPr="00C322D1">
              <w:t xml:space="preserve"> допомоги та медицини катастроф</w:t>
            </w:r>
          </w:p>
        </w:tc>
      </w:tr>
      <w:tr w:rsidR="00C322D1" w:rsidRPr="005E7892">
        <w:trPr>
          <w:trHeight w:val="80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C322D1" w:rsidRPr="005E7892">
        <w:trPr>
          <w:trHeight w:val="539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C322D1">
              <w:rPr>
                <w:rStyle w:val="Strong"/>
                <w:b w:val="0"/>
                <w:smallCaps/>
                <w:sz w:val="28"/>
                <w:szCs w:val="28"/>
              </w:rPr>
              <w:t>Лосінця</w:t>
            </w:r>
          </w:p>
          <w:p w:rsidR="00C322D1" w:rsidRPr="00C322D1" w:rsidRDefault="00C322D1" w:rsidP="005E7892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Руслана Ростиславовича</w:t>
            </w: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bCs/>
              </w:rPr>
            </w:pPr>
            <w:r w:rsidRPr="00C322D1">
              <w:rPr>
                <w:rStyle w:val="Strong"/>
                <w:b w:val="0"/>
              </w:rPr>
              <w:t>фельдшера з медицини невідкладних станів Неті</w:t>
            </w:r>
            <w:r w:rsidRPr="00C322D1">
              <w:rPr>
                <w:rStyle w:val="Strong"/>
                <w:b w:val="0"/>
              </w:rPr>
              <w:softHyphen/>
              <w:t>шинської підстанції Шепетівської станції екстре</w:t>
            </w:r>
            <w:r w:rsidRPr="00C322D1">
              <w:rPr>
                <w:rStyle w:val="Strong"/>
                <w:b w:val="0"/>
              </w:rPr>
              <w:softHyphen/>
              <w:t xml:space="preserve">ної медичної допомоги Хмельницького обласного центру екстреної медичної допомоги та медицини катастроф </w:t>
            </w:r>
          </w:p>
        </w:tc>
      </w:tr>
      <w:tr w:rsidR="00C322D1" w:rsidRPr="005E7892">
        <w:trPr>
          <w:trHeight w:val="80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C322D1" w:rsidRPr="005E7892">
        <w:trPr>
          <w:trHeight w:val="539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28"/>
                <w:szCs w:val="28"/>
              </w:rPr>
            </w:pPr>
            <w:r w:rsidRPr="00C322D1">
              <w:rPr>
                <w:smallCaps/>
                <w:sz w:val="28"/>
                <w:szCs w:val="28"/>
              </w:rPr>
              <w:t>Любч</w:t>
            </w:r>
            <w:r w:rsidR="005277F7">
              <w:rPr>
                <w:smallCaps/>
                <w:sz w:val="28"/>
                <w:szCs w:val="28"/>
              </w:rPr>
              <w:t>е</w:t>
            </w:r>
            <w:r w:rsidRPr="00C322D1">
              <w:rPr>
                <w:smallCaps/>
                <w:sz w:val="28"/>
                <w:szCs w:val="28"/>
              </w:rPr>
              <w:t>нка</w:t>
            </w:r>
          </w:p>
          <w:p w:rsidR="00C322D1" w:rsidRPr="00C322D1" w:rsidRDefault="00C322D1" w:rsidP="005E7892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Миколу Миколайовича</w:t>
            </w: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</w:pPr>
            <w:r w:rsidRPr="00C322D1">
              <w:t>майора медичної служби, начальника невроло</w:t>
            </w:r>
            <w:r w:rsidRPr="00C322D1">
              <w:softHyphen/>
              <w:t>гічного відділення військової частини А2339</w:t>
            </w:r>
          </w:p>
        </w:tc>
      </w:tr>
      <w:tr w:rsidR="00C322D1" w:rsidRPr="005E7892">
        <w:trPr>
          <w:trHeight w:val="80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C322D1" w:rsidRPr="005E7892">
        <w:trPr>
          <w:trHeight w:val="539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28"/>
                <w:szCs w:val="28"/>
              </w:rPr>
            </w:pPr>
            <w:r w:rsidRPr="00C322D1">
              <w:rPr>
                <w:smallCaps/>
                <w:sz w:val="28"/>
                <w:szCs w:val="28"/>
              </w:rPr>
              <w:t>Підмурняка</w:t>
            </w:r>
          </w:p>
          <w:p w:rsidR="00C322D1" w:rsidRPr="00C322D1" w:rsidRDefault="00C322D1" w:rsidP="005E7892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Олександра Олексійовича</w:t>
            </w: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</w:pPr>
            <w:r w:rsidRPr="00C322D1">
              <w:t>лікаря-хірурга, завідувача хірургічного відділення Хмельницької обласної лікарні</w:t>
            </w:r>
          </w:p>
        </w:tc>
      </w:tr>
      <w:tr w:rsidR="00C322D1" w:rsidRPr="005E7892">
        <w:trPr>
          <w:trHeight w:val="80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C322D1" w:rsidRPr="005E7892">
        <w:trPr>
          <w:trHeight w:val="539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28"/>
                <w:szCs w:val="28"/>
              </w:rPr>
            </w:pPr>
            <w:r w:rsidRPr="00C322D1">
              <w:rPr>
                <w:smallCaps/>
                <w:sz w:val="28"/>
                <w:szCs w:val="28"/>
              </w:rPr>
              <w:t>Розпутенка</w:t>
            </w:r>
          </w:p>
          <w:p w:rsidR="00C322D1" w:rsidRPr="00C322D1" w:rsidRDefault="00C322D1" w:rsidP="005E7892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В’ячеслава Андрійовича</w:t>
            </w: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</w:pPr>
            <w:r w:rsidRPr="00C322D1">
              <w:t>лікаря-хірурга-онколога Хмельницького обласного онкологічного диспансеру</w:t>
            </w:r>
          </w:p>
        </w:tc>
      </w:tr>
      <w:tr w:rsidR="00C322D1" w:rsidRPr="005E7892">
        <w:trPr>
          <w:trHeight w:val="80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C322D1" w:rsidRPr="005E7892">
        <w:trPr>
          <w:trHeight w:val="539"/>
        </w:trPr>
        <w:tc>
          <w:tcPr>
            <w:tcW w:w="3708" w:type="dxa"/>
          </w:tcPr>
          <w:p w:rsidR="00C322D1" w:rsidRPr="00C322D1" w:rsidRDefault="00C322D1" w:rsidP="005E7892">
            <w:pPr>
              <w:jc w:val="both"/>
              <w:rPr>
                <w:smallCaps/>
                <w:sz w:val="28"/>
                <w:szCs w:val="28"/>
              </w:rPr>
            </w:pPr>
            <w:r w:rsidRPr="00C322D1">
              <w:rPr>
                <w:smallCaps/>
                <w:sz w:val="28"/>
                <w:szCs w:val="28"/>
              </w:rPr>
              <w:t>Сидорчука</w:t>
            </w:r>
          </w:p>
          <w:p w:rsidR="00C322D1" w:rsidRPr="00C322D1" w:rsidRDefault="00C322D1" w:rsidP="005E7892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Василя Степановича</w:t>
            </w:r>
          </w:p>
        </w:tc>
        <w:tc>
          <w:tcPr>
            <w:tcW w:w="360" w:type="dxa"/>
          </w:tcPr>
          <w:p w:rsidR="00C322D1" w:rsidRPr="00C322D1" w:rsidRDefault="00C322D1" w:rsidP="00C322D1">
            <w:pPr>
              <w:jc w:val="both"/>
              <w:rPr>
                <w:sz w:val="28"/>
                <w:szCs w:val="28"/>
              </w:rPr>
            </w:pPr>
            <w:r w:rsidRPr="00C322D1">
              <w:rPr>
                <w:sz w:val="28"/>
                <w:szCs w:val="28"/>
              </w:rPr>
              <w:t>–</w:t>
            </w:r>
          </w:p>
        </w:tc>
        <w:tc>
          <w:tcPr>
            <w:tcW w:w="5760" w:type="dxa"/>
          </w:tcPr>
          <w:p w:rsidR="00C322D1" w:rsidRPr="00C322D1" w:rsidRDefault="00C322D1" w:rsidP="005E7892">
            <w:pPr>
              <w:jc w:val="both"/>
            </w:pPr>
            <w:r w:rsidRPr="00C322D1">
              <w:t>лікаря відділення невідкладної медичної допомоги Шепетівської центральної районної лікарні</w:t>
            </w:r>
          </w:p>
        </w:tc>
      </w:tr>
    </w:tbl>
    <w:p w:rsidR="005E7892" w:rsidRPr="005E7892" w:rsidRDefault="005E7892" w:rsidP="00F0156E">
      <w:pPr>
        <w:spacing w:before="240" w:after="120"/>
        <w:ind w:firstLine="709"/>
        <w:jc w:val="both"/>
        <w:rPr>
          <w:sz w:val="28"/>
          <w:szCs w:val="28"/>
        </w:rPr>
      </w:pPr>
      <w:r w:rsidRPr="005E7892">
        <w:rPr>
          <w:sz w:val="28"/>
          <w:szCs w:val="28"/>
        </w:rPr>
        <w:t xml:space="preserve">1.6. За сумлінну працю, високий професіоналізм та з нагоди 55-річчя від дня народження </w:t>
      </w:r>
      <w:r w:rsidR="00F0156E" w:rsidRPr="00F0156E">
        <w:rPr>
          <w:smallCaps/>
          <w:sz w:val="28"/>
          <w:szCs w:val="28"/>
        </w:rPr>
        <w:t>Галімську</w:t>
      </w:r>
      <w:r w:rsidR="00F0156E">
        <w:rPr>
          <w:sz w:val="28"/>
          <w:szCs w:val="28"/>
        </w:rPr>
        <w:t xml:space="preserve"> Валентину Володимирівну</w:t>
      </w:r>
      <w:r w:rsidRPr="005E7892">
        <w:rPr>
          <w:sz w:val="28"/>
          <w:szCs w:val="28"/>
        </w:rPr>
        <w:t>, головного спеціаліста відділу культури Шепетівської райдержадміністрації.</w:t>
      </w:r>
    </w:p>
    <w:p w:rsidR="005E7892" w:rsidRPr="005E7892" w:rsidRDefault="00F0156E" w:rsidP="00F0156E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5E7892" w:rsidRPr="005E7892">
        <w:rPr>
          <w:sz w:val="28"/>
          <w:szCs w:val="28"/>
        </w:rPr>
        <w:t xml:space="preserve">За багаторічну сумлінну працю, високий професіоналізм, значний внесок у розвиток туристичної галузі та з нагоди 70-річчя від дня народження </w:t>
      </w:r>
      <w:r w:rsidRPr="00F0156E">
        <w:rPr>
          <w:smallCaps/>
          <w:sz w:val="28"/>
          <w:szCs w:val="28"/>
        </w:rPr>
        <w:t xml:space="preserve">Заграя </w:t>
      </w:r>
      <w:r>
        <w:rPr>
          <w:sz w:val="28"/>
          <w:szCs w:val="28"/>
        </w:rPr>
        <w:t>Івана Михайловича, Голову Правління</w:t>
      </w:r>
      <w:r w:rsidR="005E7892" w:rsidRPr="005E7892">
        <w:rPr>
          <w:sz w:val="28"/>
          <w:szCs w:val="28"/>
        </w:rPr>
        <w:t xml:space="preserve"> Приватного Хмельницького обласного акціонерного товариства по туризму та екскурсіях </w:t>
      </w:r>
      <w:r>
        <w:rPr>
          <w:sz w:val="28"/>
          <w:szCs w:val="28"/>
        </w:rPr>
        <w:t>“</w:t>
      </w:r>
      <w:r w:rsidR="005E7892" w:rsidRPr="005E7892">
        <w:rPr>
          <w:sz w:val="28"/>
          <w:szCs w:val="28"/>
        </w:rPr>
        <w:t>Хмельницьк</w:t>
      </w:r>
      <w:r>
        <w:rPr>
          <w:sz w:val="28"/>
          <w:szCs w:val="28"/>
        </w:rPr>
        <w:softHyphen/>
      </w:r>
      <w:r w:rsidR="005E7892" w:rsidRPr="005E7892">
        <w:rPr>
          <w:sz w:val="28"/>
          <w:szCs w:val="28"/>
        </w:rPr>
        <w:t>турист</w:t>
      </w:r>
      <w:r>
        <w:rPr>
          <w:sz w:val="28"/>
          <w:szCs w:val="28"/>
        </w:rPr>
        <w:t>”</w:t>
      </w:r>
      <w:r w:rsidR="005E7892" w:rsidRPr="005E7892">
        <w:rPr>
          <w:sz w:val="28"/>
          <w:szCs w:val="28"/>
        </w:rPr>
        <w:t>.</w:t>
      </w:r>
    </w:p>
    <w:p w:rsidR="005E7892" w:rsidRPr="005E7892" w:rsidRDefault="00F0156E" w:rsidP="00F0156E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1.8. </w:t>
      </w:r>
      <w:r w:rsidR="005E7892" w:rsidRPr="005E7892">
        <w:rPr>
          <w:sz w:val="28"/>
          <w:szCs w:val="28"/>
        </w:rPr>
        <w:t xml:space="preserve">За сумлінну працю, високий професіоналізм та з нагоди 23-го </w:t>
      </w:r>
      <w:r w:rsidR="005E7892" w:rsidRPr="005277F7">
        <w:rPr>
          <w:spacing w:val="-4"/>
          <w:sz w:val="28"/>
          <w:szCs w:val="28"/>
        </w:rPr>
        <w:t>випуску офіцерів-прикордонників</w:t>
      </w:r>
      <w:r w:rsidR="005277F7" w:rsidRPr="005277F7">
        <w:rPr>
          <w:spacing w:val="-4"/>
          <w:sz w:val="28"/>
          <w:szCs w:val="28"/>
        </w:rPr>
        <w:t xml:space="preserve"> працівників Національної академії Державної</w:t>
      </w:r>
      <w:r w:rsidR="005277F7" w:rsidRPr="005277F7">
        <w:rPr>
          <w:sz w:val="28"/>
          <w:szCs w:val="28"/>
        </w:rPr>
        <w:t xml:space="preserve"> прикордонної служби України імені Б.Хмельницького</w:t>
      </w:r>
      <w:r w:rsidR="005E7892" w:rsidRPr="005E7892">
        <w:rPr>
          <w:sz w:val="28"/>
          <w:szCs w:val="28"/>
        </w:rPr>
        <w:t>:</w:t>
      </w:r>
    </w:p>
    <w:tbl>
      <w:tblPr>
        <w:tblStyle w:val="TableGrid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5"/>
        <w:gridCol w:w="363"/>
        <w:gridCol w:w="6279"/>
      </w:tblGrid>
      <w:tr w:rsidR="00F0156E" w:rsidRPr="005E7892">
        <w:trPr>
          <w:trHeight w:val="539"/>
        </w:trPr>
        <w:tc>
          <w:tcPr>
            <w:tcW w:w="3165" w:type="dxa"/>
          </w:tcPr>
          <w:p w:rsidR="00F0156E" w:rsidRPr="00F0156E" w:rsidRDefault="00F0156E" w:rsidP="005E7892">
            <w:pPr>
              <w:jc w:val="both"/>
              <w:rPr>
                <w:smallCaps/>
                <w:sz w:val="28"/>
                <w:szCs w:val="28"/>
              </w:rPr>
            </w:pPr>
            <w:r w:rsidRPr="00F0156E">
              <w:rPr>
                <w:smallCaps/>
                <w:sz w:val="28"/>
                <w:szCs w:val="28"/>
              </w:rPr>
              <w:t>Корехова</w:t>
            </w:r>
          </w:p>
          <w:p w:rsidR="00F0156E" w:rsidRPr="005E7892" w:rsidRDefault="00F0156E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Артема Олександровича</w:t>
            </w:r>
          </w:p>
        </w:tc>
        <w:tc>
          <w:tcPr>
            <w:tcW w:w="363" w:type="dxa"/>
          </w:tcPr>
          <w:p w:rsidR="00F0156E" w:rsidRPr="005E7892" w:rsidRDefault="00F0156E" w:rsidP="00F015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9" w:type="dxa"/>
          </w:tcPr>
          <w:p w:rsidR="00F0156E" w:rsidRPr="00F0156E" w:rsidRDefault="00F0156E" w:rsidP="005E7892">
            <w:pPr>
              <w:jc w:val="both"/>
              <w:rPr>
                <w:bCs/>
              </w:rPr>
            </w:pPr>
            <w:r w:rsidRPr="00F0156E">
              <w:rPr>
                <w:rStyle w:val="Strong"/>
                <w:b w:val="0"/>
              </w:rPr>
              <w:t>викладача кафедри транспортних засобів та спеціальної техніки</w:t>
            </w:r>
            <w:r>
              <w:rPr>
                <w:bCs/>
              </w:rPr>
              <w:t xml:space="preserve"> </w:t>
            </w:r>
          </w:p>
        </w:tc>
      </w:tr>
      <w:tr w:rsidR="00F0156E" w:rsidRPr="005E7892">
        <w:trPr>
          <w:trHeight w:val="80"/>
        </w:trPr>
        <w:tc>
          <w:tcPr>
            <w:tcW w:w="3165" w:type="dxa"/>
          </w:tcPr>
          <w:p w:rsidR="00F0156E" w:rsidRPr="00F0156E" w:rsidRDefault="00F0156E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</w:tcPr>
          <w:p w:rsidR="00F0156E" w:rsidRPr="00F0156E" w:rsidRDefault="00F0156E" w:rsidP="00F0156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279" w:type="dxa"/>
          </w:tcPr>
          <w:p w:rsidR="00F0156E" w:rsidRPr="00F0156E" w:rsidRDefault="00F0156E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F0156E" w:rsidRPr="005E7892">
        <w:trPr>
          <w:trHeight w:val="539"/>
        </w:trPr>
        <w:tc>
          <w:tcPr>
            <w:tcW w:w="3165" w:type="dxa"/>
          </w:tcPr>
          <w:p w:rsidR="00F0156E" w:rsidRPr="00F0156E" w:rsidRDefault="00F0156E" w:rsidP="005E7892">
            <w:pPr>
              <w:jc w:val="both"/>
              <w:rPr>
                <w:smallCaps/>
                <w:sz w:val="28"/>
                <w:szCs w:val="28"/>
              </w:rPr>
            </w:pPr>
            <w:r w:rsidRPr="00F0156E">
              <w:rPr>
                <w:smallCaps/>
                <w:sz w:val="28"/>
                <w:szCs w:val="28"/>
              </w:rPr>
              <w:t>Логінову</w:t>
            </w:r>
          </w:p>
          <w:p w:rsidR="00F0156E" w:rsidRPr="005E7892" w:rsidRDefault="00F0156E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Наталю Миколаївну</w:t>
            </w:r>
          </w:p>
        </w:tc>
        <w:tc>
          <w:tcPr>
            <w:tcW w:w="363" w:type="dxa"/>
          </w:tcPr>
          <w:p w:rsidR="00F0156E" w:rsidRPr="005E7892" w:rsidRDefault="00F0156E" w:rsidP="00F015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9" w:type="dxa"/>
          </w:tcPr>
          <w:p w:rsidR="00F0156E" w:rsidRPr="00F0156E" w:rsidRDefault="00F0156E" w:rsidP="005E7892">
            <w:pPr>
              <w:jc w:val="both"/>
              <w:rPr>
                <w:bCs/>
              </w:rPr>
            </w:pPr>
            <w:r w:rsidRPr="00F0156E">
              <w:rPr>
                <w:rStyle w:val="Strong"/>
                <w:b w:val="0"/>
              </w:rPr>
              <w:t>доцента кафедри кримінального процесу та криміна</w:t>
            </w:r>
            <w:r>
              <w:rPr>
                <w:rStyle w:val="Strong"/>
                <w:b w:val="0"/>
              </w:rPr>
              <w:softHyphen/>
            </w:r>
            <w:r w:rsidRPr="00F0156E">
              <w:rPr>
                <w:rStyle w:val="Strong"/>
                <w:b w:val="0"/>
              </w:rPr>
              <w:t>лістики</w:t>
            </w:r>
            <w:r>
              <w:rPr>
                <w:bCs/>
              </w:rPr>
              <w:t xml:space="preserve"> </w:t>
            </w:r>
          </w:p>
        </w:tc>
      </w:tr>
      <w:tr w:rsidR="00F0156E" w:rsidRPr="005E7892">
        <w:trPr>
          <w:trHeight w:val="80"/>
        </w:trPr>
        <w:tc>
          <w:tcPr>
            <w:tcW w:w="3165" w:type="dxa"/>
          </w:tcPr>
          <w:p w:rsidR="00F0156E" w:rsidRPr="00F0156E" w:rsidRDefault="00F0156E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3" w:type="dxa"/>
          </w:tcPr>
          <w:p w:rsidR="00F0156E" w:rsidRPr="00F0156E" w:rsidRDefault="00F0156E" w:rsidP="00F0156E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279" w:type="dxa"/>
          </w:tcPr>
          <w:p w:rsidR="00F0156E" w:rsidRPr="00F0156E" w:rsidRDefault="00F0156E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F0156E" w:rsidRPr="005E7892">
        <w:trPr>
          <w:trHeight w:val="539"/>
        </w:trPr>
        <w:tc>
          <w:tcPr>
            <w:tcW w:w="3165" w:type="dxa"/>
          </w:tcPr>
          <w:p w:rsidR="00F0156E" w:rsidRPr="00F0156E" w:rsidRDefault="00F0156E" w:rsidP="005E7892">
            <w:pPr>
              <w:jc w:val="both"/>
              <w:rPr>
                <w:smallCaps/>
                <w:sz w:val="28"/>
                <w:szCs w:val="28"/>
              </w:rPr>
            </w:pPr>
            <w:r w:rsidRPr="00F0156E">
              <w:rPr>
                <w:smallCaps/>
                <w:sz w:val="28"/>
                <w:szCs w:val="28"/>
              </w:rPr>
              <w:t>Чистякову</w:t>
            </w:r>
          </w:p>
          <w:p w:rsidR="00F0156E" w:rsidRPr="005E7892" w:rsidRDefault="00F0156E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Ольгу Сергіївну</w:t>
            </w:r>
          </w:p>
        </w:tc>
        <w:tc>
          <w:tcPr>
            <w:tcW w:w="363" w:type="dxa"/>
          </w:tcPr>
          <w:p w:rsidR="00F0156E" w:rsidRPr="005E7892" w:rsidRDefault="00F0156E" w:rsidP="00F015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79" w:type="dxa"/>
          </w:tcPr>
          <w:p w:rsidR="00F0156E" w:rsidRPr="00F0156E" w:rsidRDefault="00F0156E" w:rsidP="005E7892">
            <w:pPr>
              <w:jc w:val="both"/>
              <w:rPr>
                <w:bCs/>
              </w:rPr>
            </w:pPr>
            <w:r w:rsidRPr="00F0156E">
              <w:rPr>
                <w:rStyle w:val="Strong"/>
                <w:b w:val="0"/>
              </w:rPr>
              <w:t>викладача кафедри перекладу факультету іноземних мов та гуманітарних дисциплін</w:t>
            </w:r>
            <w:r>
              <w:t xml:space="preserve"> </w:t>
            </w:r>
          </w:p>
        </w:tc>
      </w:tr>
    </w:tbl>
    <w:p w:rsidR="005E7892" w:rsidRPr="005E7892" w:rsidRDefault="00F0156E" w:rsidP="00F0156E">
      <w:pPr>
        <w:spacing w:before="24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5E7892" w:rsidRPr="005E7892">
        <w:rPr>
          <w:sz w:val="28"/>
          <w:szCs w:val="28"/>
        </w:rPr>
        <w:t xml:space="preserve">За багаторічну сумлінну працю в обласній ветеранській організації, участь у патріотичному вихованні молоді та з нагоди 95-річчя від дня народження </w:t>
      </w:r>
      <w:r w:rsidRPr="00F0156E">
        <w:rPr>
          <w:smallCaps/>
          <w:sz w:val="28"/>
          <w:szCs w:val="28"/>
        </w:rPr>
        <w:t>Шайногу</w:t>
      </w:r>
      <w:r>
        <w:rPr>
          <w:sz w:val="28"/>
          <w:szCs w:val="28"/>
        </w:rPr>
        <w:t xml:space="preserve"> Віталія Мусійовича</w:t>
      </w:r>
      <w:r w:rsidR="005E7892" w:rsidRPr="005E7892">
        <w:rPr>
          <w:sz w:val="28"/>
          <w:szCs w:val="28"/>
        </w:rPr>
        <w:t xml:space="preserve">, ветерана війни, ветерана праці, члена обласної ради ветеранів. </w:t>
      </w:r>
    </w:p>
    <w:p w:rsidR="005E7892" w:rsidRPr="005E7892" w:rsidRDefault="005E7892" w:rsidP="00F0156E">
      <w:pPr>
        <w:spacing w:after="240"/>
        <w:ind w:firstLine="709"/>
        <w:jc w:val="both"/>
        <w:rPr>
          <w:sz w:val="28"/>
          <w:szCs w:val="28"/>
        </w:rPr>
      </w:pPr>
      <w:r w:rsidRPr="005E7892">
        <w:rPr>
          <w:bCs/>
          <w:color w:val="000000"/>
          <w:sz w:val="28"/>
          <w:szCs w:val="28"/>
        </w:rPr>
        <w:t xml:space="preserve">1.10. </w:t>
      </w:r>
      <w:r w:rsidRPr="005E7892">
        <w:rPr>
          <w:sz w:val="28"/>
          <w:szCs w:val="28"/>
        </w:rPr>
        <w:t>За сумлінне виконання службових обов’язків, високий профе</w:t>
      </w:r>
      <w:r w:rsidR="00F0156E">
        <w:rPr>
          <w:sz w:val="28"/>
          <w:szCs w:val="28"/>
        </w:rPr>
        <w:softHyphen/>
      </w:r>
      <w:r w:rsidRPr="005E7892">
        <w:rPr>
          <w:sz w:val="28"/>
          <w:szCs w:val="28"/>
        </w:rPr>
        <w:t>сіоналізм та з нагоди Дня державної служби: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40"/>
        <w:gridCol w:w="5940"/>
      </w:tblGrid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smallCaps/>
                <w:sz w:val="28"/>
                <w:szCs w:val="28"/>
              </w:rPr>
            </w:pPr>
            <w:r w:rsidRPr="00D452F5">
              <w:rPr>
                <w:smallCaps/>
                <w:sz w:val="28"/>
                <w:szCs w:val="28"/>
              </w:rPr>
              <w:t>Алексєєва</w:t>
            </w:r>
          </w:p>
          <w:p w:rsidR="00D452F5" w:rsidRPr="005E7892" w:rsidRDefault="00D452F5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Олега Миколайовича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bCs/>
              </w:rPr>
            </w:pPr>
            <w:r w:rsidRPr="00D452F5">
              <w:rPr>
                <w:rStyle w:val="Strong"/>
                <w:b w:val="0"/>
              </w:rPr>
              <w:t xml:space="preserve">начальника відділу економічного розвитку, торгівлі та інфраструктури </w:t>
            </w:r>
            <w:r w:rsidRPr="00D452F5">
              <w:t>Білогірської</w:t>
            </w:r>
            <w:r w:rsidRPr="00D452F5">
              <w:rPr>
                <w:rStyle w:val="Strong"/>
                <w:b w:val="0"/>
              </w:rPr>
              <w:t xml:space="preserve"> райдержадміністрації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Баско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Ольгу Миколаївну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4B1699">
              <w:rPr>
                <w:rStyle w:val="Strong"/>
                <w:b w:val="0"/>
                <w:spacing w:val="-6"/>
              </w:rPr>
              <w:t>головного спеціаліста сектору інформаційної діяльності</w:t>
            </w:r>
            <w:r w:rsidRPr="00D452F5">
              <w:rPr>
                <w:rStyle w:val="Strong"/>
                <w:b w:val="0"/>
              </w:rPr>
              <w:t xml:space="preserve"> та комунікацій з громадськістю апарату Ізяславської райдержадміністрації 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pacing w:val="-6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Берника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Олега Петровича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головного спеціаліста відділу організаційної і кадрової роботи апарату Кам’янець-Подільської райдержадмі</w:t>
            </w:r>
            <w:r w:rsidR="004B1699">
              <w:rPr>
                <w:rStyle w:val="Strong"/>
                <w:b w:val="0"/>
              </w:rPr>
              <w:softHyphen/>
            </w:r>
            <w:r w:rsidRPr="00D452F5">
              <w:rPr>
                <w:rStyle w:val="Strong"/>
                <w:b w:val="0"/>
              </w:rPr>
              <w:t xml:space="preserve">ністрації 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Вінниченка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Віктора Володимировича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завідувача сектору інформаційних систем та програм</w:t>
            </w:r>
            <w:r w:rsidR="004B1699">
              <w:rPr>
                <w:rStyle w:val="Strong"/>
                <w:b w:val="0"/>
              </w:rPr>
              <w:softHyphen/>
            </w:r>
            <w:r w:rsidRPr="00D452F5">
              <w:rPr>
                <w:rStyle w:val="Strong"/>
                <w:b w:val="0"/>
              </w:rPr>
              <w:t>ног</w:t>
            </w:r>
            <w:r w:rsidRPr="004B1699">
              <w:rPr>
                <w:rStyle w:val="Strong"/>
                <w:b w:val="0"/>
                <w:spacing w:val="-4"/>
              </w:rPr>
              <w:t>о забезпечення управління Пенсійного фонду України</w:t>
            </w:r>
            <w:r w:rsidRPr="00D452F5">
              <w:rPr>
                <w:rStyle w:val="Strong"/>
                <w:b w:val="0"/>
              </w:rPr>
              <w:t xml:space="preserve"> </w:t>
            </w:r>
            <w:r w:rsidR="005277F7">
              <w:rPr>
                <w:rStyle w:val="Strong"/>
                <w:b w:val="0"/>
              </w:rPr>
              <w:t>у</w:t>
            </w:r>
            <w:r w:rsidRPr="00D452F5">
              <w:rPr>
                <w:rStyle w:val="Strong"/>
                <w:b w:val="0"/>
              </w:rPr>
              <w:t xml:space="preserve"> Старокостянтинівському районі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Вовженяка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Руслана Антоновича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старшого державного виконавця відділу державної виконавчої служби Полонського районного управління юстиції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Войцещука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Андрія Дмитровича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директора Департаменту спеціалізмваної підготовки та кінологічного забезпечення Державної фіскальної служби України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Гедзюка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Віктора Вікторовича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нач</w:t>
            </w:r>
            <w:r w:rsidR="005277F7">
              <w:rPr>
                <w:rStyle w:val="Strong"/>
                <w:b w:val="0"/>
              </w:rPr>
              <w:t>альника управління містобудуван</w:t>
            </w:r>
            <w:r w:rsidRPr="00D452F5">
              <w:rPr>
                <w:rStyle w:val="Strong"/>
                <w:b w:val="0"/>
              </w:rPr>
              <w:t xml:space="preserve">ня, архітектури та капітального будівництва виконавчого комітету Славутської міської ради 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Горшунова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Григорія Івановича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заступника Кам’янець-Подільського міського голови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Гринько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Мар’яну Петрівну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начальника управління соціального захисту населення Славутської райдержадміністрації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smallCaps/>
                <w:sz w:val="28"/>
                <w:szCs w:val="28"/>
              </w:rPr>
            </w:pPr>
            <w:r w:rsidRPr="00D452F5">
              <w:rPr>
                <w:smallCaps/>
                <w:sz w:val="28"/>
                <w:szCs w:val="28"/>
              </w:rPr>
              <w:t>Грош</w:t>
            </w:r>
          </w:p>
          <w:p w:rsidR="00D452F5" w:rsidRPr="00A43B47" w:rsidRDefault="00D452F5" w:rsidP="005E7892">
            <w:pPr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Інну Володимирівну</w:t>
            </w:r>
          </w:p>
        </w:tc>
        <w:tc>
          <w:tcPr>
            <w:tcW w:w="540" w:type="dxa"/>
          </w:tcPr>
          <w:p w:rsidR="00D452F5" w:rsidRPr="00A43B47" w:rsidRDefault="00D452F5" w:rsidP="00A43B47">
            <w:pPr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начальника відділу організаційно-кадрової роботи апарату</w:t>
            </w:r>
            <w:r w:rsidR="004B1699">
              <w:rPr>
                <w:rStyle w:val="Strong"/>
                <w:b w:val="0"/>
              </w:rPr>
              <w:t xml:space="preserve"> </w:t>
            </w:r>
            <w:r w:rsidRPr="00D452F5">
              <w:rPr>
                <w:rStyle w:val="Strong"/>
                <w:b w:val="0"/>
              </w:rPr>
              <w:t>Хмельницької райдержадміністрації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bCs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lastRenderedPageBreak/>
              <w:t>Гук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Нілу Миколаївну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начальника відділу прийому громадян управління соціального захисту населення Старосинявської райдержадміністрації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Дрейко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Оксану Віталіївну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провідного спеціаліста відділу обробки документів у</w:t>
            </w:r>
            <w:r w:rsidRPr="004B1699">
              <w:rPr>
                <w:rStyle w:val="Strong"/>
                <w:b w:val="0"/>
                <w:spacing w:val="-10"/>
              </w:rPr>
              <w:t>правління соціального захисту</w:t>
            </w:r>
            <w:r w:rsidR="005277F7">
              <w:rPr>
                <w:rStyle w:val="Strong"/>
                <w:b w:val="0"/>
                <w:spacing w:val="-10"/>
              </w:rPr>
              <w:t xml:space="preserve"> населення</w:t>
            </w:r>
            <w:r w:rsidRPr="004B1699">
              <w:rPr>
                <w:rStyle w:val="Strong"/>
                <w:b w:val="0"/>
                <w:spacing w:val="-10"/>
              </w:rPr>
              <w:t xml:space="preserve"> Летичівської райдержадмі</w:t>
            </w:r>
            <w:r w:rsidRPr="00D452F5">
              <w:rPr>
                <w:rStyle w:val="Strong"/>
                <w:b w:val="0"/>
              </w:rPr>
              <w:t xml:space="preserve">ністрації 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Дунець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Надію Петрівну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заступника начальника</w:t>
            </w:r>
            <w:r w:rsidR="005277F7">
              <w:rPr>
                <w:rStyle w:val="Strong"/>
                <w:b w:val="0"/>
              </w:rPr>
              <w:t xml:space="preserve"> управління фінансів</w:t>
            </w:r>
            <w:r w:rsidRPr="00D452F5">
              <w:rPr>
                <w:rStyle w:val="Strong"/>
                <w:b w:val="0"/>
              </w:rPr>
              <w:t xml:space="preserve"> Краси</w:t>
            </w:r>
            <w:r w:rsidR="005277F7">
              <w:rPr>
                <w:rStyle w:val="Strong"/>
                <w:b w:val="0"/>
              </w:rPr>
              <w:softHyphen/>
            </w:r>
            <w:r w:rsidRPr="00D452F5">
              <w:rPr>
                <w:rStyle w:val="Strong"/>
                <w:b w:val="0"/>
              </w:rPr>
              <w:t xml:space="preserve">лівської райдержадміністрації 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smallCaps/>
                <w:sz w:val="28"/>
                <w:szCs w:val="28"/>
              </w:rPr>
            </w:pPr>
            <w:r w:rsidRPr="00D452F5">
              <w:rPr>
                <w:smallCaps/>
                <w:sz w:val="28"/>
                <w:szCs w:val="28"/>
              </w:rPr>
              <w:t>Катрич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Віту Василівну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 xml:space="preserve">головного спеціаліста відділу освіти, молоді та спорту Новоушицької райдержадміністрації 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Кукурудзу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Валерія Станіславовича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bCs w:val="0"/>
              </w:rPr>
            </w:pPr>
            <w:r w:rsidRPr="00D452F5">
              <w:rPr>
                <w:rStyle w:val="Strong"/>
                <w:b w:val="0"/>
              </w:rPr>
              <w:t xml:space="preserve">державного реєстратора </w:t>
            </w:r>
            <w:r w:rsidRPr="00D452F5">
              <w:t>юридичних осіб та фізичних осіб підприємств реєстраційної служби Віньковецького районного управління юстиції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Лужняк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Любов Федорівну</w:t>
            </w:r>
          </w:p>
        </w:tc>
        <w:tc>
          <w:tcPr>
            <w:tcW w:w="540" w:type="dxa"/>
          </w:tcPr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начальника архівного відділу Ярмолинецької райдерж</w:t>
            </w:r>
            <w:r w:rsidR="004B1699">
              <w:rPr>
                <w:rStyle w:val="Strong"/>
                <w:b w:val="0"/>
              </w:rPr>
              <w:softHyphen/>
            </w:r>
            <w:r w:rsidRPr="00D452F5">
              <w:rPr>
                <w:rStyle w:val="Strong"/>
                <w:b w:val="0"/>
              </w:rPr>
              <w:t>адміністрації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Макєєву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Оксану</w:t>
            </w:r>
            <w:r w:rsidR="005277F7">
              <w:rPr>
                <w:rStyle w:val="Strong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b w:val="0"/>
                <w:sz w:val="28"/>
                <w:szCs w:val="28"/>
              </w:rPr>
              <w:t>Олегівну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 xml:space="preserve">начальника відділу економічного </w:t>
            </w:r>
            <w:r w:rsidR="004B1699">
              <w:rPr>
                <w:rStyle w:val="Strong"/>
                <w:b w:val="0"/>
              </w:rPr>
              <w:t>розвитку і торгівлі Старокостян</w:t>
            </w:r>
            <w:r w:rsidRPr="00D452F5">
              <w:rPr>
                <w:rStyle w:val="Strong"/>
                <w:b w:val="0"/>
              </w:rPr>
              <w:t>тинівської райдержадміністрації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smallCaps/>
                <w:sz w:val="28"/>
                <w:szCs w:val="28"/>
              </w:rPr>
            </w:pPr>
            <w:r w:rsidRPr="00D452F5">
              <w:rPr>
                <w:smallCaps/>
                <w:sz w:val="28"/>
                <w:szCs w:val="28"/>
              </w:rPr>
              <w:t>Мацюру</w:t>
            </w:r>
          </w:p>
          <w:p w:rsidR="00D452F5" w:rsidRPr="002527ED" w:rsidRDefault="00D452F5" w:rsidP="005E7892">
            <w:pPr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Марію Тадеушівну</w:t>
            </w:r>
          </w:p>
        </w:tc>
        <w:tc>
          <w:tcPr>
            <w:tcW w:w="540" w:type="dxa"/>
          </w:tcPr>
          <w:p w:rsidR="00D452F5" w:rsidRPr="002527ED" w:rsidRDefault="00D452F5" w:rsidP="00A43B47">
            <w:pPr>
              <w:jc w:val="both"/>
              <w:rPr>
                <w:rStyle w:val="Strong"/>
                <w:b w:val="0"/>
                <w:bCs w:val="0"/>
                <w:sz w:val="28"/>
                <w:szCs w:val="28"/>
              </w:rPr>
            </w:pPr>
            <w:r>
              <w:rPr>
                <w:rStyle w:val="Strong"/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 xml:space="preserve">завідувача юридичного сектору управління Пенсійного фонду України </w:t>
            </w:r>
            <w:r w:rsidR="005277F7">
              <w:rPr>
                <w:rStyle w:val="Strong"/>
                <w:b w:val="0"/>
              </w:rPr>
              <w:t>у</w:t>
            </w:r>
            <w:r w:rsidRPr="00D452F5">
              <w:rPr>
                <w:rStyle w:val="Strong"/>
                <w:b w:val="0"/>
              </w:rPr>
              <w:t xml:space="preserve"> Городоцькому районі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bCs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Мовсісяна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Артура Врамовича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начальника відділу містобудування та архітектури Шепетівської райдержадміністрації</w:t>
            </w:r>
          </w:p>
        </w:tc>
      </w:tr>
      <w:tr w:rsidR="004B1699" w:rsidRPr="005E7892">
        <w:trPr>
          <w:trHeight w:val="10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Новак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rFonts w:eastAsia="Arial Unicode MS"/>
                <w:b w:val="0"/>
                <w:bCs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Наталію Степанівну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rFonts w:eastAsia="Arial Unicode MS"/>
                <w:b w:val="0"/>
                <w:bCs w:val="0"/>
                <w:sz w:val="28"/>
                <w:szCs w:val="28"/>
              </w:rPr>
            </w:pPr>
            <w:r>
              <w:rPr>
                <w:rStyle w:val="Strong"/>
                <w:rFonts w:eastAsia="Arial Unicode MS"/>
                <w:b w:val="0"/>
                <w:bCs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начальника управлінн</w:t>
            </w:r>
            <w:r w:rsidR="004B1699">
              <w:rPr>
                <w:rStyle w:val="Strong"/>
                <w:b w:val="0"/>
              </w:rPr>
              <w:t>я Пенсійного фонду України у м. </w:t>
            </w:r>
            <w:r w:rsidRPr="00D452F5">
              <w:rPr>
                <w:rStyle w:val="Strong"/>
                <w:b w:val="0"/>
              </w:rPr>
              <w:t>Нетішин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rFonts w:eastAsia="Arial Unicode MS"/>
                <w:b w:val="0"/>
                <w:bCs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Околович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Вікторію Миколаївну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виконуюч</w:t>
            </w:r>
            <w:r w:rsidR="005277F7">
              <w:rPr>
                <w:rStyle w:val="Strong"/>
                <w:b w:val="0"/>
              </w:rPr>
              <w:t>у</w:t>
            </w:r>
            <w:r w:rsidRPr="00D452F5">
              <w:rPr>
                <w:rStyle w:val="Strong"/>
                <w:b w:val="0"/>
              </w:rPr>
              <w:t xml:space="preserve"> обов’язки начальника відділу обробки документів управління соціального захисту населення  Деражнянської райдержадміністрації 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Онищук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Вероніку Миколаївну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4B1699" w:rsidRDefault="00D452F5" w:rsidP="005E7892">
            <w:pPr>
              <w:jc w:val="both"/>
              <w:rPr>
                <w:rStyle w:val="Strong"/>
                <w:b w:val="0"/>
              </w:rPr>
            </w:pPr>
            <w:r w:rsidRPr="004B1699">
              <w:rPr>
                <w:rStyle w:val="Strong"/>
                <w:b w:val="0"/>
                <w:spacing w:val="-12"/>
              </w:rPr>
              <w:t>начальника відділу по забезпеченню інвалідів спецавтотранс</w:t>
            </w:r>
            <w:r w:rsidR="004B1699" w:rsidRPr="004B1699">
              <w:rPr>
                <w:rStyle w:val="Strong"/>
                <w:b w:val="0"/>
                <w:spacing w:val="-12"/>
              </w:rPr>
              <w:softHyphen/>
            </w:r>
            <w:r w:rsidRPr="00D452F5">
              <w:rPr>
                <w:rStyle w:val="Strong"/>
                <w:b w:val="0"/>
              </w:rPr>
              <w:t>портом</w:t>
            </w:r>
            <w:r w:rsidR="004B1699">
              <w:rPr>
                <w:rStyle w:val="Strong"/>
                <w:b w:val="0"/>
              </w:rPr>
              <w:t xml:space="preserve"> </w:t>
            </w:r>
            <w:r w:rsidRPr="00D452F5">
              <w:rPr>
                <w:rStyle w:val="Strong"/>
                <w:b w:val="0"/>
              </w:rPr>
              <w:t xml:space="preserve">та засобами реабілітації </w:t>
            </w:r>
            <w:r w:rsidRPr="00D452F5">
              <w:t>Департаменту со</w:t>
            </w:r>
            <w:r w:rsidR="004B1699">
              <w:softHyphen/>
            </w:r>
            <w:r w:rsidRPr="00D452F5">
              <w:t>ціального захисту населення облдержадміністрації</w:t>
            </w:r>
          </w:p>
        </w:tc>
      </w:tr>
      <w:tr w:rsidR="004B1699" w:rsidRPr="005E7892">
        <w:trPr>
          <w:trHeight w:val="98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Плотнікову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Аллу Миколаївну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 xml:space="preserve">начальника відділу освіти </w:t>
            </w:r>
            <w:r w:rsidRPr="00D452F5">
              <w:t>Волочиської райдержадмі</w:t>
            </w:r>
            <w:r w:rsidR="004B1699">
              <w:softHyphen/>
            </w:r>
            <w:r w:rsidRPr="00D452F5">
              <w:t>ністрації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Повара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Ігоря Івановича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>завідувача сектору контролю апарату</w:t>
            </w:r>
            <w:r w:rsidR="004B1699">
              <w:rPr>
                <w:rStyle w:val="Strong"/>
                <w:b w:val="0"/>
              </w:rPr>
              <w:t xml:space="preserve"> </w:t>
            </w:r>
            <w:r w:rsidRPr="00D452F5">
              <w:rPr>
                <w:rStyle w:val="Strong"/>
                <w:b w:val="0"/>
              </w:rPr>
              <w:t>Чемеровецької райдержадміністрації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Романюк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Олену Олександрівну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4B1699">
              <w:rPr>
                <w:rStyle w:val="Strong"/>
                <w:b w:val="0"/>
                <w:spacing w:val="-4"/>
              </w:rPr>
              <w:t>заступника начальника управління - начальника відділу</w:t>
            </w:r>
            <w:r w:rsidRPr="00D452F5">
              <w:rPr>
                <w:rStyle w:val="Strong"/>
                <w:b w:val="0"/>
              </w:rPr>
              <w:t xml:space="preserve"> прийому громадян управління соціального захисту населення Дунаєвецької райдержадміністрації 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Слободян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Наталію Анатоліївну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 xml:space="preserve">головного спеціаліста відділу кадрової роботи апарату </w:t>
            </w:r>
            <w:r w:rsidR="005277F7">
              <w:rPr>
                <w:rStyle w:val="Strong"/>
                <w:b w:val="0"/>
              </w:rPr>
              <w:t>облдержадміністрації</w:t>
            </w: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53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t>Харчук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Антоніну Михайлівну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Default="00D452F5" w:rsidP="005E7892">
            <w:pPr>
              <w:jc w:val="both"/>
            </w:pPr>
            <w:r w:rsidRPr="00D452F5">
              <w:rPr>
                <w:rStyle w:val="Strong"/>
                <w:b w:val="0"/>
              </w:rPr>
              <w:t>заступника директора - начальника управління профе</w:t>
            </w:r>
            <w:r w:rsidR="004B1699">
              <w:rPr>
                <w:rStyle w:val="Strong"/>
                <w:b w:val="0"/>
              </w:rPr>
              <w:softHyphen/>
            </w:r>
            <w:r w:rsidRPr="00D452F5">
              <w:rPr>
                <w:rStyle w:val="Strong"/>
                <w:b w:val="0"/>
              </w:rPr>
              <w:t>сійної освіти та ресурсного забезпечення</w:t>
            </w:r>
            <w:r w:rsidRPr="00D452F5">
              <w:rPr>
                <w:bCs/>
              </w:rPr>
              <w:t xml:space="preserve"> </w:t>
            </w:r>
            <w:r w:rsidRPr="00D452F5">
              <w:t>Департаменту освіти і науки</w:t>
            </w:r>
            <w:r w:rsidR="004B1699">
              <w:t xml:space="preserve"> </w:t>
            </w:r>
            <w:r w:rsidRPr="00D452F5">
              <w:t>облдержадміністрації</w:t>
            </w:r>
          </w:p>
          <w:p w:rsidR="004B1699" w:rsidRDefault="004B1699" w:rsidP="005E7892">
            <w:pPr>
              <w:jc w:val="both"/>
            </w:pPr>
          </w:p>
          <w:p w:rsidR="004B1699" w:rsidRPr="00D452F5" w:rsidRDefault="004B1699" w:rsidP="005E7892">
            <w:pPr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4B1699" w:rsidRPr="005E7892">
        <w:trPr>
          <w:trHeight w:val="80"/>
        </w:trPr>
        <w:tc>
          <w:tcPr>
            <w:tcW w:w="3348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mallCaps/>
                <w:sz w:val="8"/>
                <w:szCs w:val="8"/>
              </w:rPr>
            </w:pPr>
          </w:p>
        </w:tc>
        <w:tc>
          <w:tcPr>
            <w:tcW w:w="540" w:type="dxa"/>
          </w:tcPr>
          <w:p w:rsidR="004B1699" w:rsidRPr="004B1699" w:rsidRDefault="004B1699" w:rsidP="00A43B47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  <w:tc>
          <w:tcPr>
            <w:tcW w:w="5940" w:type="dxa"/>
          </w:tcPr>
          <w:p w:rsidR="004B1699" w:rsidRPr="004B1699" w:rsidRDefault="004B1699" w:rsidP="005E7892">
            <w:pPr>
              <w:jc w:val="both"/>
              <w:rPr>
                <w:rStyle w:val="Strong"/>
                <w:b w:val="0"/>
                <w:sz w:val="8"/>
                <w:szCs w:val="8"/>
              </w:rPr>
            </w:pPr>
          </w:p>
        </w:tc>
      </w:tr>
      <w:tr w:rsidR="00D452F5" w:rsidRPr="005E7892">
        <w:trPr>
          <w:trHeight w:val="179"/>
        </w:trPr>
        <w:tc>
          <w:tcPr>
            <w:tcW w:w="3348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  <w:smallCaps/>
                <w:sz w:val="28"/>
                <w:szCs w:val="28"/>
              </w:rPr>
            </w:pPr>
            <w:r w:rsidRPr="00D452F5">
              <w:rPr>
                <w:rStyle w:val="Strong"/>
                <w:b w:val="0"/>
                <w:smallCaps/>
                <w:sz w:val="28"/>
                <w:szCs w:val="28"/>
              </w:rPr>
              <w:lastRenderedPageBreak/>
              <w:t>Яцух</w:t>
            </w:r>
          </w:p>
          <w:p w:rsidR="00D452F5" w:rsidRPr="005E7892" w:rsidRDefault="00D452F5" w:rsidP="005E7892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Світлану Борисівну</w:t>
            </w:r>
          </w:p>
        </w:tc>
        <w:tc>
          <w:tcPr>
            <w:tcW w:w="540" w:type="dxa"/>
          </w:tcPr>
          <w:p w:rsidR="00D452F5" w:rsidRPr="005E7892" w:rsidRDefault="00D452F5" w:rsidP="00A43B47">
            <w:pPr>
              <w:jc w:val="both"/>
              <w:rPr>
                <w:rStyle w:val="Strong"/>
                <w:b w:val="0"/>
                <w:sz w:val="28"/>
                <w:szCs w:val="28"/>
              </w:rPr>
            </w:pPr>
            <w:r>
              <w:rPr>
                <w:rStyle w:val="Strong"/>
                <w:b w:val="0"/>
                <w:sz w:val="28"/>
                <w:szCs w:val="28"/>
              </w:rPr>
              <w:t>–</w:t>
            </w:r>
          </w:p>
        </w:tc>
        <w:tc>
          <w:tcPr>
            <w:tcW w:w="5940" w:type="dxa"/>
          </w:tcPr>
          <w:p w:rsidR="00D452F5" w:rsidRPr="00D452F5" w:rsidRDefault="00D452F5" w:rsidP="005E7892">
            <w:pPr>
              <w:jc w:val="both"/>
              <w:rPr>
                <w:rStyle w:val="Strong"/>
                <w:b w:val="0"/>
              </w:rPr>
            </w:pPr>
            <w:r w:rsidRPr="00D452F5">
              <w:rPr>
                <w:rStyle w:val="Strong"/>
                <w:b w:val="0"/>
              </w:rPr>
              <w:t xml:space="preserve">головного спеціаліста відділу виплати та забезпечення </w:t>
            </w:r>
            <w:r w:rsidRPr="004B1699">
              <w:rPr>
                <w:rStyle w:val="Strong"/>
                <w:b w:val="0"/>
                <w:spacing w:val="-8"/>
              </w:rPr>
              <w:t>управління соціал</w:t>
            </w:r>
            <w:r w:rsidR="004B1699" w:rsidRPr="004B1699">
              <w:rPr>
                <w:rStyle w:val="Strong"/>
                <w:b w:val="0"/>
                <w:spacing w:val="-8"/>
              </w:rPr>
              <w:t>ьного захисту населення</w:t>
            </w:r>
            <w:r w:rsidRPr="004B1699">
              <w:rPr>
                <w:rStyle w:val="Strong"/>
                <w:b w:val="0"/>
                <w:spacing w:val="-8"/>
              </w:rPr>
              <w:t xml:space="preserve"> Теофіпольсько</w:t>
            </w:r>
            <w:r w:rsidRPr="00D452F5">
              <w:rPr>
                <w:rStyle w:val="Strong"/>
                <w:b w:val="0"/>
              </w:rPr>
              <w:t>ї райдержадміністрації</w:t>
            </w:r>
          </w:p>
        </w:tc>
      </w:tr>
    </w:tbl>
    <w:p w:rsidR="005E7892" w:rsidRPr="005E7892" w:rsidRDefault="004B1699" w:rsidP="004B1699">
      <w:pPr>
        <w:spacing w:before="24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E7892" w:rsidRPr="005E7892">
        <w:rPr>
          <w:sz w:val="28"/>
          <w:szCs w:val="28"/>
        </w:rPr>
        <w:t xml:space="preserve">Обласна державна адміністрація висловлює подяку з врученням цінного подарунка кожному: </w:t>
      </w:r>
    </w:p>
    <w:p w:rsidR="005E7892" w:rsidRPr="004B1699" w:rsidRDefault="004B1699" w:rsidP="004B1699">
      <w:pPr>
        <w:spacing w:after="24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2.1. </w:t>
      </w:r>
      <w:r w:rsidR="005E7892" w:rsidRPr="005E7892">
        <w:rPr>
          <w:sz w:val="28"/>
          <w:szCs w:val="28"/>
        </w:rPr>
        <w:t xml:space="preserve">За сумлінну працю, високий професіоналізм вагомий особистий внесок у розвиток галузі меліорації і водного господарства </w:t>
      </w:r>
      <w:r>
        <w:rPr>
          <w:bCs/>
          <w:sz w:val="28"/>
          <w:szCs w:val="28"/>
        </w:rPr>
        <w:t>та з нагоди Дня працівників водного</w:t>
      </w:r>
      <w:r w:rsidR="005E7892" w:rsidRPr="005E7892">
        <w:rPr>
          <w:bCs/>
          <w:sz w:val="28"/>
          <w:szCs w:val="28"/>
        </w:rPr>
        <w:t xml:space="preserve"> господарства: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5"/>
        <w:gridCol w:w="363"/>
        <w:gridCol w:w="6660"/>
      </w:tblGrid>
      <w:tr w:rsidR="004B1699" w:rsidRPr="005E7892">
        <w:trPr>
          <w:trHeight w:val="539"/>
        </w:trPr>
        <w:tc>
          <w:tcPr>
            <w:tcW w:w="2805" w:type="dxa"/>
          </w:tcPr>
          <w:p w:rsidR="004B1699" w:rsidRPr="00FD3AD2" w:rsidRDefault="004B1699" w:rsidP="005E7892">
            <w:pPr>
              <w:jc w:val="both"/>
              <w:rPr>
                <w:smallCaps/>
                <w:sz w:val="28"/>
                <w:szCs w:val="28"/>
              </w:rPr>
            </w:pPr>
            <w:r w:rsidRPr="00FD3AD2">
              <w:rPr>
                <w:smallCaps/>
                <w:sz w:val="28"/>
                <w:szCs w:val="28"/>
              </w:rPr>
              <w:t>Дикану</w:t>
            </w:r>
          </w:p>
          <w:p w:rsidR="004B1699" w:rsidRPr="005E7892" w:rsidRDefault="004B1699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Михайлу Петровичу</w:t>
            </w:r>
          </w:p>
        </w:tc>
        <w:tc>
          <w:tcPr>
            <w:tcW w:w="363" w:type="dxa"/>
          </w:tcPr>
          <w:p w:rsidR="004B1699" w:rsidRPr="005E7892" w:rsidRDefault="004B1699" w:rsidP="004B1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60" w:type="dxa"/>
          </w:tcPr>
          <w:p w:rsidR="004B1699" w:rsidRPr="004B1699" w:rsidRDefault="004B1699" w:rsidP="005E7892">
            <w:pPr>
              <w:jc w:val="both"/>
            </w:pPr>
            <w:r>
              <w:t>провідному гідрогеологу Хмель</w:t>
            </w:r>
            <w:r w:rsidRPr="004B1699">
              <w:t>ницької гідрогеологомеліора</w:t>
            </w:r>
            <w:r>
              <w:softHyphen/>
            </w:r>
            <w:r w:rsidRPr="004B1699">
              <w:t>тивної партії Хмельницького облводресурсів</w:t>
            </w:r>
          </w:p>
        </w:tc>
      </w:tr>
      <w:tr w:rsidR="00FD3AD2" w:rsidRPr="005E7892">
        <w:trPr>
          <w:trHeight w:val="80"/>
        </w:trPr>
        <w:tc>
          <w:tcPr>
            <w:tcW w:w="2805" w:type="dxa"/>
          </w:tcPr>
          <w:p w:rsidR="00FD3AD2" w:rsidRPr="00FD3AD2" w:rsidRDefault="00FD3AD2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</w:tcPr>
          <w:p w:rsidR="00FD3AD2" w:rsidRPr="00FD3AD2" w:rsidRDefault="00FD3AD2" w:rsidP="004B169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660" w:type="dxa"/>
          </w:tcPr>
          <w:p w:rsidR="00FD3AD2" w:rsidRPr="00FD3AD2" w:rsidRDefault="00FD3AD2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4B1699" w:rsidRPr="005E7892">
        <w:trPr>
          <w:trHeight w:val="539"/>
        </w:trPr>
        <w:tc>
          <w:tcPr>
            <w:tcW w:w="2805" w:type="dxa"/>
          </w:tcPr>
          <w:p w:rsidR="004B1699" w:rsidRPr="00FD3AD2" w:rsidRDefault="004B1699" w:rsidP="005E7892">
            <w:pPr>
              <w:jc w:val="both"/>
              <w:rPr>
                <w:smallCaps/>
                <w:sz w:val="28"/>
                <w:szCs w:val="28"/>
              </w:rPr>
            </w:pPr>
            <w:r w:rsidRPr="00FD3AD2">
              <w:rPr>
                <w:smallCaps/>
                <w:sz w:val="28"/>
                <w:szCs w:val="28"/>
              </w:rPr>
              <w:t>Соломовичу</w:t>
            </w:r>
          </w:p>
          <w:p w:rsidR="004B1699" w:rsidRPr="005E7892" w:rsidRDefault="004B1699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Миколі Івановичу</w:t>
            </w:r>
          </w:p>
        </w:tc>
        <w:tc>
          <w:tcPr>
            <w:tcW w:w="363" w:type="dxa"/>
          </w:tcPr>
          <w:p w:rsidR="004B1699" w:rsidRPr="005E7892" w:rsidRDefault="004B1699" w:rsidP="004B1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60" w:type="dxa"/>
          </w:tcPr>
          <w:p w:rsidR="004B1699" w:rsidRPr="004B1699" w:rsidRDefault="004B1699" w:rsidP="005E7892">
            <w:pPr>
              <w:jc w:val="both"/>
            </w:pPr>
            <w:r w:rsidRPr="004B1699">
              <w:t xml:space="preserve">провідному інженеру з використання водних ресурсів відділу </w:t>
            </w:r>
            <w:r w:rsidRPr="00FD3AD2">
              <w:rPr>
                <w:spacing w:val="-6"/>
              </w:rPr>
              <w:t>водних ресурсів - басейн річки Дністер Кам</w:t>
            </w:r>
            <w:r w:rsidR="00FD3AD2" w:rsidRPr="00FD3AD2">
              <w:rPr>
                <w:spacing w:val="-6"/>
              </w:rPr>
              <w:t>’янець-Подільського</w:t>
            </w:r>
            <w:r w:rsidR="00FD3AD2">
              <w:t xml:space="preserve"> </w:t>
            </w:r>
            <w:r w:rsidR="00FD3AD2" w:rsidRPr="00FD3AD2">
              <w:rPr>
                <w:spacing w:val="-6"/>
              </w:rPr>
              <w:t>міжрегіо</w:t>
            </w:r>
            <w:r w:rsidRPr="00FD3AD2">
              <w:rPr>
                <w:spacing w:val="-6"/>
              </w:rPr>
              <w:t>нального управлінн</w:t>
            </w:r>
            <w:r w:rsidR="00FD3AD2" w:rsidRPr="00FD3AD2">
              <w:rPr>
                <w:spacing w:val="-6"/>
              </w:rPr>
              <w:t>я водного господарства Хмельниц</w:t>
            </w:r>
            <w:r w:rsidRPr="00FD3AD2">
              <w:rPr>
                <w:spacing w:val="-6"/>
              </w:rPr>
              <w:t>ь</w:t>
            </w:r>
            <w:r w:rsidR="00FD3AD2">
              <w:rPr>
                <w:spacing w:val="-6"/>
              </w:rPr>
              <w:softHyphen/>
            </w:r>
            <w:r w:rsidRPr="00FD3AD2">
              <w:rPr>
                <w:spacing w:val="-6"/>
              </w:rPr>
              <w:t>кого</w:t>
            </w:r>
            <w:r w:rsidRPr="004B1699">
              <w:t xml:space="preserve"> облводресурсів</w:t>
            </w:r>
          </w:p>
        </w:tc>
      </w:tr>
    </w:tbl>
    <w:p w:rsidR="005E7892" w:rsidRPr="005E7892" w:rsidRDefault="00FD3AD2" w:rsidP="00FD3AD2">
      <w:pPr>
        <w:spacing w:before="240" w:after="24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2.2. За багаторічну самовіддану працю, особистий внесок у</w:t>
      </w:r>
      <w:r w:rsidR="005E7892" w:rsidRPr="005E7892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будову сільського господарства </w:t>
      </w:r>
      <w:r w:rsidR="005E7892" w:rsidRPr="005E7892">
        <w:rPr>
          <w:bCs/>
          <w:sz w:val="28"/>
          <w:szCs w:val="28"/>
        </w:rPr>
        <w:t xml:space="preserve">та з нагоди 100-річчя від дня народження:  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5"/>
        <w:gridCol w:w="543"/>
        <w:gridCol w:w="6660"/>
      </w:tblGrid>
      <w:tr w:rsidR="00FD3AD2" w:rsidRPr="005E7892">
        <w:trPr>
          <w:trHeight w:val="539"/>
        </w:trPr>
        <w:tc>
          <w:tcPr>
            <w:tcW w:w="2625" w:type="dxa"/>
          </w:tcPr>
          <w:p w:rsidR="00FD3AD2" w:rsidRPr="00FD3AD2" w:rsidRDefault="00FD3AD2" w:rsidP="005E7892">
            <w:pPr>
              <w:jc w:val="both"/>
              <w:rPr>
                <w:smallCaps/>
                <w:sz w:val="28"/>
                <w:szCs w:val="28"/>
              </w:rPr>
            </w:pPr>
            <w:r w:rsidRPr="00FD3AD2">
              <w:rPr>
                <w:smallCaps/>
                <w:sz w:val="28"/>
                <w:szCs w:val="28"/>
              </w:rPr>
              <w:t>Курейко</w:t>
            </w:r>
          </w:p>
          <w:p w:rsidR="00FD3AD2" w:rsidRPr="005E7892" w:rsidRDefault="00FD3AD2" w:rsidP="005E789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Євгенії Іванівні</w:t>
            </w:r>
          </w:p>
        </w:tc>
        <w:tc>
          <w:tcPr>
            <w:tcW w:w="543" w:type="dxa"/>
          </w:tcPr>
          <w:p w:rsidR="00FD3AD2" w:rsidRPr="005E7892" w:rsidRDefault="00FD3AD2" w:rsidP="00FD3AD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660" w:type="dxa"/>
          </w:tcPr>
          <w:p w:rsidR="00FD3AD2" w:rsidRPr="00FD3AD2" w:rsidRDefault="00FD3AD2" w:rsidP="005E7892">
            <w:pPr>
              <w:jc w:val="both"/>
            </w:pPr>
            <w:r w:rsidRPr="00FD3AD2">
              <w:t>пенсіонерці с.</w:t>
            </w:r>
            <w:r>
              <w:t> </w:t>
            </w:r>
            <w:r w:rsidRPr="00FD3AD2">
              <w:t>Поляни Волочиського району</w:t>
            </w:r>
          </w:p>
        </w:tc>
      </w:tr>
      <w:tr w:rsidR="00FD3AD2" w:rsidRPr="005E7892">
        <w:trPr>
          <w:trHeight w:val="80"/>
        </w:trPr>
        <w:tc>
          <w:tcPr>
            <w:tcW w:w="2625" w:type="dxa"/>
          </w:tcPr>
          <w:p w:rsidR="00FD3AD2" w:rsidRPr="00FD3AD2" w:rsidRDefault="00FD3AD2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3" w:type="dxa"/>
          </w:tcPr>
          <w:p w:rsidR="00FD3AD2" w:rsidRPr="00FD3AD2" w:rsidRDefault="00FD3AD2" w:rsidP="00FD3AD2">
            <w:pPr>
              <w:jc w:val="both"/>
              <w:rPr>
                <w:sz w:val="8"/>
                <w:szCs w:val="8"/>
                <w:lang w:val="ru-RU"/>
              </w:rPr>
            </w:pPr>
          </w:p>
        </w:tc>
        <w:tc>
          <w:tcPr>
            <w:tcW w:w="6660" w:type="dxa"/>
          </w:tcPr>
          <w:p w:rsidR="00FD3AD2" w:rsidRPr="00FD3AD2" w:rsidRDefault="00FD3AD2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FD3AD2" w:rsidRPr="005E7892">
        <w:trPr>
          <w:trHeight w:val="539"/>
        </w:trPr>
        <w:tc>
          <w:tcPr>
            <w:tcW w:w="2625" w:type="dxa"/>
          </w:tcPr>
          <w:p w:rsidR="00FD3AD2" w:rsidRPr="00FD3AD2" w:rsidRDefault="00FD3AD2" w:rsidP="005E7892">
            <w:pPr>
              <w:jc w:val="both"/>
              <w:rPr>
                <w:smallCaps/>
                <w:sz w:val="28"/>
                <w:szCs w:val="28"/>
              </w:rPr>
            </w:pPr>
            <w:r w:rsidRPr="00FD3AD2">
              <w:rPr>
                <w:smallCaps/>
                <w:sz w:val="28"/>
                <w:szCs w:val="28"/>
              </w:rPr>
              <w:t>Антощук</w:t>
            </w:r>
          </w:p>
          <w:p w:rsidR="00FD3AD2" w:rsidRPr="005E7892" w:rsidRDefault="00FD3AD2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Євдокії Антонівні</w:t>
            </w:r>
          </w:p>
        </w:tc>
        <w:tc>
          <w:tcPr>
            <w:tcW w:w="543" w:type="dxa"/>
          </w:tcPr>
          <w:p w:rsidR="00FD3AD2" w:rsidRPr="005E7892" w:rsidRDefault="00FD3AD2" w:rsidP="00FD3A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60" w:type="dxa"/>
          </w:tcPr>
          <w:p w:rsidR="00FD3AD2" w:rsidRPr="00FD3AD2" w:rsidRDefault="00FD3AD2" w:rsidP="005E7892">
            <w:pPr>
              <w:jc w:val="both"/>
            </w:pPr>
            <w:r w:rsidRPr="00FD3AD2">
              <w:t>пенсіонерці с.</w:t>
            </w:r>
            <w:r>
              <w:t> </w:t>
            </w:r>
            <w:r w:rsidRPr="00FD3AD2">
              <w:t>Великі П</w:t>
            </w:r>
            <w:r w:rsidR="005277F7">
              <w:t>у</w:t>
            </w:r>
            <w:r w:rsidRPr="00FD3AD2">
              <w:t>зирки Ізяславського району.</w:t>
            </w:r>
          </w:p>
        </w:tc>
      </w:tr>
      <w:tr w:rsidR="00FD3AD2" w:rsidRPr="005E7892">
        <w:trPr>
          <w:trHeight w:val="80"/>
        </w:trPr>
        <w:tc>
          <w:tcPr>
            <w:tcW w:w="2625" w:type="dxa"/>
          </w:tcPr>
          <w:p w:rsidR="00FD3AD2" w:rsidRPr="00FD3AD2" w:rsidRDefault="00FD3AD2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3" w:type="dxa"/>
          </w:tcPr>
          <w:p w:rsidR="00FD3AD2" w:rsidRPr="00FD3AD2" w:rsidRDefault="00FD3AD2" w:rsidP="00FD3AD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660" w:type="dxa"/>
          </w:tcPr>
          <w:p w:rsidR="00FD3AD2" w:rsidRPr="00FD3AD2" w:rsidRDefault="00FD3AD2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FD3AD2" w:rsidRPr="005E7892">
        <w:trPr>
          <w:trHeight w:val="539"/>
        </w:trPr>
        <w:tc>
          <w:tcPr>
            <w:tcW w:w="2625" w:type="dxa"/>
          </w:tcPr>
          <w:p w:rsidR="00FD3AD2" w:rsidRPr="00FD3AD2" w:rsidRDefault="00FD3AD2" w:rsidP="005E7892">
            <w:pPr>
              <w:jc w:val="both"/>
              <w:rPr>
                <w:smallCaps/>
                <w:sz w:val="28"/>
                <w:szCs w:val="28"/>
              </w:rPr>
            </w:pPr>
            <w:r w:rsidRPr="00FD3AD2">
              <w:rPr>
                <w:smallCaps/>
                <w:sz w:val="28"/>
                <w:szCs w:val="28"/>
              </w:rPr>
              <w:t>Дашкевич</w:t>
            </w:r>
          </w:p>
          <w:p w:rsidR="00FD3AD2" w:rsidRPr="005E7892" w:rsidRDefault="00FD3AD2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Ганні Федорівні</w:t>
            </w:r>
          </w:p>
        </w:tc>
        <w:tc>
          <w:tcPr>
            <w:tcW w:w="543" w:type="dxa"/>
          </w:tcPr>
          <w:p w:rsidR="00FD3AD2" w:rsidRPr="005E7892" w:rsidRDefault="00FD3AD2" w:rsidP="00FD3A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60" w:type="dxa"/>
          </w:tcPr>
          <w:p w:rsidR="00FD3AD2" w:rsidRPr="00FD3AD2" w:rsidRDefault="00FD3AD2" w:rsidP="005E7892">
            <w:pPr>
              <w:jc w:val="both"/>
            </w:pPr>
            <w:r w:rsidRPr="00FD3AD2">
              <w:t>пенсіонерці с. Любомирівка Новоушицького району.</w:t>
            </w:r>
          </w:p>
        </w:tc>
      </w:tr>
      <w:tr w:rsidR="00FD3AD2" w:rsidRPr="005E7892">
        <w:trPr>
          <w:trHeight w:val="80"/>
        </w:trPr>
        <w:tc>
          <w:tcPr>
            <w:tcW w:w="2625" w:type="dxa"/>
          </w:tcPr>
          <w:p w:rsidR="00FD3AD2" w:rsidRPr="00FD3AD2" w:rsidRDefault="00FD3AD2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3" w:type="dxa"/>
          </w:tcPr>
          <w:p w:rsidR="00FD3AD2" w:rsidRPr="00FD3AD2" w:rsidRDefault="00FD3AD2" w:rsidP="00FD3AD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660" w:type="dxa"/>
          </w:tcPr>
          <w:p w:rsidR="00FD3AD2" w:rsidRPr="00FD3AD2" w:rsidRDefault="00FD3AD2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FD3AD2" w:rsidRPr="005E7892">
        <w:trPr>
          <w:trHeight w:val="539"/>
        </w:trPr>
        <w:tc>
          <w:tcPr>
            <w:tcW w:w="2625" w:type="dxa"/>
          </w:tcPr>
          <w:p w:rsidR="00FD3AD2" w:rsidRPr="00FD3AD2" w:rsidRDefault="00FD3AD2" w:rsidP="005E7892">
            <w:pPr>
              <w:jc w:val="both"/>
              <w:rPr>
                <w:smallCaps/>
                <w:sz w:val="28"/>
                <w:szCs w:val="28"/>
              </w:rPr>
            </w:pPr>
            <w:r w:rsidRPr="00FD3AD2">
              <w:rPr>
                <w:smallCaps/>
                <w:sz w:val="28"/>
                <w:szCs w:val="28"/>
              </w:rPr>
              <w:t>Лонській</w:t>
            </w:r>
          </w:p>
          <w:p w:rsidR="00FD3AD2" w:rsidRPr="005E7892" w:rsidRDefault="00FD3AD2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Ганні Федорівні</w:t>
            </w:r>
          </w:p>
        </w:tc>
        <w:tc>
          <w:tcPr>
            <w:tcW w:w="543" w:type="dxa"/>
          </w:tcPr>
          <w:p w:rsidR="00FD3AD2" w:rsidRPr="005E7892" w:rsidRDefault="00FD3AD2" w:rsidP="00FD3A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60" w:type="dxa"/>
          </w:tcPr>
          <w:p w:rsidR="00FD3AD2" w:rsidRPr="00FD3AD2" w:rsidRDefault="00FD3AD2" w:rsidP="005E7892">
            <w:pPr>
              <w:jc w:val="both"/>
            </w:pPr>
            <w:r w:rsidRPr="00FD3AD2">
              <w:t>пенсіонерці с. Божиківці Деражнянського району</w:t>
            </w:r>
          </w:p>
        </w:tc>
      </w:tr>
    </w:tbl>
    <w:p w:rsidR="005E7892" w:rsidRPr="005E7892" w:rsidRDefault="005E7892" w:rsidP="00FD3AD2">
      <w:pPr>
        <w:spacing w:before="240" w:after="240"/>
        <w:ind w:firstLine="709"/>
        <w:jc w:val="both"/>
        <w:rPr>
          <w:sz w:val="28"/>
          <w:szCs w:val="28"/>
        </w:rPr>
      </w:pPr>
      <w:r w:rsidRPr="00FD3AD2">
        <w:rPr>
          <w:bCs/>
          <w:spacing w:val="-6"/>
          <w:sz w:val="28"/>
          <w:szCs w:val="28"/>
        </w:rPr>
        <w:t>2.3</w:t>
      </w:r>
      <w:r w:rsidRPr="00FD3AD2">
        <w:rPr>
          <w:spacing w:val="-6"/>
          <w:sz w:val="28"/>
          <w:szCs w:val="28"/>
        </w:rPr>
        <w:t>. За сумлінну працю, високий професіона</w:t>
      </w:r>
      <w:r w:rsidR="00FD3AD2" w:rsidRPr="00FD3AD2">
        <w:rPr>
          <w:spacing w:val="-6"/>
          <w:sz w:val="28"/>
          <w:szCs w:val="28"/>
        </w:rPr>
        <w:t>лізм, вагомий особистий внесок</w:t>
      </w:r>
      <w:r w:rsidR="00FD3AD2">
        <w:rPr>
          <w:sz w:val="28"/>
          <w:szCs w:val="28"/>
        </w:rPr>
        <w:t xml:space="preserve"> </w:t>
      </w:r>
      <w:r w:rsidRPr="005E7892">
        <w:rPr>
          <w:sz w:val="28"/>
          <w:szCs w:val="28"/>
        </w:rPr>
        <w:t>у широке висвітлення роботи органів виконавчої влади та з нагоди Дня журналіста:</w:t>
      </w:r>
    </w:p>
    <w:tbl>
      <w:tblPr>
        <w:tblStyle w:val="TableGrid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5"/>
        <w:gridCol w:w="363"/>
        <w:gridCol w:w="6639"/>
      </w:tblGrid>
      <w:tr w:rsidR="00DC7E93" w:rsidRPr="005E7892">
        <w:trPr>
          <w:trHeight w:val="539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mallCaps/>
                <w:sz w:val="28"/>
                <w:szCs w:val="28"/>
              </w:rPr>
            </w:pPr>
            <w:r w:rsidRPr="00DC7E93">
              <w:rPr>
                <w:smallCaps/>
                <w:sz w:val="28"/>
                <w:szCs w:val="28"/>
              </w:rPr>
              <w:t>Бахамент</w:t>
            </w:r>
          </w:p>
          <w:p w:rsidR="00DC7E93" w:rsidRPr="005E7892" w:rsidRDefault="00DC7E93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Наталії Петрівні</w:t>
            </w:r>
          </w:p>
        </w:tc>
        <w:tc>
          <w:tcPr>
            <w:tcW w:w="363" w:type="dxa"/>
          </w:tcPr>
          <w:p w:rsidR="00DC7E93" w:rsidRPr="005E7892" w:rsidRDefault="00DC7E93" w:rsidP="00DC7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</w:pPr>
            <w:r w:rsidRPr="00DC7E93">
              <w:t>журналісту товариства з обмеженою відповідальністю “Теле</w:t>
            </w:r>
            <w:r>
              <w:softHyphen/>
            </w:r>
            <w:r w:rsidRPr="00DC7E93">
              <w:t>канал “Проскурів”</w:t>
            </w:r>
          </w:p>
        </w:tc>
      </w:tr>
      <w:tr w:rsidR="00DC7E93" w:rsidRPr="005E7892">
        <w:trPr>
          <w:trHeight w:val="80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</w:tcPr>
          <w:p w:rsidR="00DC7E93" w:rsidRPr="00DC7E93" w:rsidRDefault="00DC7E93">
            <w:pPr>
              <w:rPr>
                <w:sz w:val="8"/>
                <w:szCs w:val="8"/>
              </w:rPr>
            </w:pP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DC7E93" w:rsidRPr="005E7892">
        <w:trPr>
          <w:trHeight w:val="539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mallCaps/>
                <w:sz w:val="28"/>
                <w:szCs w:val="28"/>
              </w:rPr>
            </w:pPr>
            <w:r w:rsidRPr="00DC7E93">
              <w:rPr>
                <w:smallCaps/>
                <w:sz w:val="28"/>
                <w:szCs w:val="28"/>
              </w:rPr>
              <w:t>Залуцькій</w:t>
            </w:r>
          </w:p>
          <w:p w:rsidR="00DC7E93" w:rsidRPr="00FD3AD2" w:rsidRDefault="00DC7E93" w:rsidP="005E7892">
            <w:pPr>
              <w:jc w:val="both"/>
              <w:rPr>
                <w:sz w:val="28"/>
                <w:szCs w:val="28"/>
              </w:rPr>
            </w:pPr>
            <w:r w:rsidRPr="00FD3AD2">
              <w:rPr>
                <w:sz w:val="28"/>
                <w:szCs w:val="28"/>
              </w:rPr>
              <w:t>Олені Леонідівні</w:t>
            </w:r>
          </w:p>
        </w:tc>
        <w:tc>
          <w:tcPr>
            <w:tcW w:w="363" w:type="dxa"/>
          </w:tcPr>
          <w:p w:rsidR="00DC7E93" w:rsidRPr="00FD3AD2" w:rsidRDefault="00DC7E93" w:rsidP="00DC7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</w:pPr>
            <w:r w:rsidRPr="00DC7E93">
              <w:t>журналісту дочірнього підприємства</w:t>
            </w:r>
            <w:r>
              <w:t xml:space="preserve"> </w:t>
            </w:r>
            <w:r w:rsidR="005277F7">
              <w:t>“Дитяче телевізійне агенство</w:t>
            </w:r>
            <w:r w:rsidRPr="00DC7E93">
              <w:t xml:space="preserve"> 33 канал”</w:t>
            </w:r>
          </w:p>
        </w:tc>
      </w:tr>
      <w:tr w:rsidR="00DC7E93" w:rsidRPr="005E7892">
        <w:trPr>
          <w:trHeight w:val="80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</w:tcPr>
          <w:p w:rsidR="00DC7E93" w:rsidRPr="00DC7E93" w:rsidRDefault="00DC7E93">
            <w:pPr>
              <w:rPr>
                <w:sz w:val="8"/>
                <w:szCs w:val="8"/>
              </w:rPr>
            </w:pP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DC7E93" w:rsidRPr="005E7892">
        <w:trPr>
          <w:trHeight w:val="539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mallCaps/>
                <w:sz w:val="28"/>
                <w:szCs w:val="28"/>
              </w:rPr>
            </w:pPr>
            <w:r w:rsidRPr="00DC7E93">
              <w:rPr>
                <w:smallCaps/>
                <w:sz w:val="28"/>
                <w:szCs w:val="28"/>
              </w:rPr>
              <w:t>Коваль</w:t>
            </w:r>
          </w:p>
          <w:p w:rsidR="00DC7E93" w:rsidRPr="005E7892" w:rsidRDefault="00DC7E93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Людмилі Ананіївні</w:t>
            </w:r>
          </w:p>
        </w:tc>
        <w:tc>
          <w:tcPr>
            <w:tcW w:w="363" w:type="dxa"/>
          </w:tcPr>
          <w:p w:rsidR="00DC7E93" w:rsidRPr="005E7892" w:rsidRDefault="00DC7E93" w:rsidP="00DC7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</w:pPr>
            <w:r w:rsidRPr="00DC7E93">
              <w:t>завідувачу відділу випуску творчо-виробничого об’єднання “Радіоефір”</w:t>
            </w:r>
            <w:r>
              <w:t xml:space="preserve"> </w:t>
            </w:r>
            <w:r w:rsidRPr="00DC7E93">
              <w:t>Хмельницької обласної державної телерадіоком</w:t>
            </w:r>
            <w:r>
              <w:softHyphen/>
            </w:r>
            <w:r w:rsidRPr="00DC7E93">
              <w:t>панії “Поділля-центр”</w:t>
            </w:r>
          </w:p>
        </w:tc>
      </w:tr>
      <w:tr w:rsidR="00DC7E93" w:rsidRPr="005E7892">
        <w:trPr>
          <w:trHeight w:val="80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</w:tcPr>
          <w:p w:rsidR="00DC7E93" w:rsidRPr="00DC7E93" w:rsidRDefault="00DC7E93">
            <w:pPr>
              <w:rPr>
                <w:sz w:val="8"/>
                <w:szCs w:val="8"/>
              </w:rPr>
            </w:pP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DC7E93" w:rsidRPr="005E7892">
        <w:trPr>
          <w:trHeight w:val="539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mallCaps/>
                <w:sz w:val="28"/>
                <w:szCs w:val="28"/>
              </w:rPr>
            </w:pPr>
            <w:r w:rsidRPr="00DC7E93">
              <w:rPr>
                <w:smallCaps/>
                <w:sz w:val="28"/>
                <w:szCs w:val="28"/>
              </w:rPr>
              <w:t>Маяковській</w:t>
            </w:r>
          </w:p>
          <w:p w:rsidR="00DC7E93" w:rsidRPr="005E7892" w:rsidRDefault="00DC7E93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Марії Іванівні</w:t>
            </w:r>
          </w:p>
        </w:tc>
        <w:tc>
          <w:tcPr>
            <w:tcW w:w="363" w:type="dxa"/>
          </w:tcPr>
          <w:p w:rsidR="00DC7E93" w:rsidRPr="005E7892" w:rsidRDefault="00DC7E93" w:rsidP="00DC7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</w:pPr>
            <w:r w:rsidRPr="00DC7E93">
              <w:t>секретарю Хмельницької міської первинної організації журналістів</w:t>
            </w:r>
          </w:p>
        </w:tc>
      </w:tr>
      <w:tr w:rsidR="00DC7E93" w:rsidRPr="005E7892">
        <w:trPr>
          <w:trHeight w:val="80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</w:tcPr>
          <w:p w:rsidR="00DC7E93" w:rsidRPr="00DC7E93" w:rsidRDefault="00DC7E93" w:rsidP="00DC7E9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DC7E93" w:rsidRPr="005E7892">
        <w:trPr>
          <w:trHeight w:val="539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mallCaps/>
                <w:sz w:val="28"/>
                <w:szCs w:val="28"/>
              </w:rPr>
            </w:pPr>
            <w:r w:rsidRPr="00DC7E93">
              <w:rPr>
                <w:smallCaps/>
                <w:sz w:val="28"/>
                <w:szCs w:val="28"/>
              </w:rPr>
              <w:t>Мітрашко</w:t>
            </w:r>
          </w:p>
          <w:p w:rsidR="00DC7E93" w:rsidRPr="005E7892" w:rsidRDefault="00DC7E93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Юні Ігорівні</w:t>
            </w:r>
          </w:p>
        </w:tc>
        <w:tc>
          <w:tcPr>
            <w:tcW w:w="363" w:type="dxa"/>
          </w:tcPr>
          <w:p w:rsidR="00DC7E93" w:rsidRPr="005E7892" w:rsidRDefault="00DC7E93" w:rsidP="00DC7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</w:pPr>
            <w:r w:rsidRPr="00DC7E93">
              <w:t>головному редактору інтернет-газети “Подільська. Інфо”</w:t>
            </w:r>
          </w:p>
        </w:tc>
      </w:tr>
      <w:tr w:rsidR="00DC7E93" w:rsidRPr="005E7892">
        <w:trPr>
          <w:trHeight w:val="80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</w:tcPr>
          <w:p w:rsidR="00DC7E93" w:rsidRPr="00DC7E93" w:rsidRDefault="00DC7E93" w:rsidP="00DC7E93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DC7E93" w:rsidRPr="005E7892">
        <w:trPr>
          <w:trHeight w:val="539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DC7E93">
              <w:rPr>
                <w:smallCaps/>
                <w:sz w:val="28"/>
                <w:szCs w:val="28"/>
                <w:lang w:val="ru-RU"/>
              </w:rPr>
              <w:lastRenderedPageBreak/>
              <w:t>Семенюку</w:t>
            </w:r>
          </w:p>
          <w:p w:rsidR="00DC7E93" w:rsidRPr="005E7892" w:rsidRDefault="00DC7E93" w:rsidP="005E789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Євгену Валерійовичу</w:t>
            </w:r>
          </w:p>
        </w:tc>
        <w:tc>
          <w:tcPr>
            <w:tcW w:w="363" w:type="dxa"/>
          </w:tcPr>
          <w:p w:rsidR="00DC7E93" w:rsidRPr="005E7892" w:rsidRDefault="00DC7E93" w:rsidP="00DC7E9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</w:pPr>
            <w:r w:rsidRPr="00DC7E93">
              <w:t>ветерану журналістики, м. Хмельницький</w:t>
            </w:r>
          </w:p>
        </w:tc>
      </w:tr>
      <w:tr w:rsidR="00DC7E93" w:rsidRPr="005E7892">
        <w:trPr>
          <w:trHeight w:val="80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  <w:lang w:val="ru-RU"/>
              </w:rPr>
            </w:pPr>
          </w:p>
        </w:tc>
        <w:tc>
          <w:tcPr>
            <w:tcW w:w="363" w:type="dxa"/>
          </w:tcPr>
          <w:p w:rsidR="00DC7E93" w:rsidRPr="00DC7E93" w:rsidRDefault="00DC7E93">
            <w:pPr>
              <w:rPr>
                <w:sz w:val="8"/>
                <w:szCs w:val="8"/>
                <w:lang w:val="ru-RU"/>
              </w:rPr>
            </w:pP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DC7E93" w:rsidRPr="005E7892">
        <w:trPr>
          <w:trHeight w:val="516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mallCaps/>
                <w:sz w:val="28"/>
                <w:szCs w:val="28"/>
              </w:rPr>
            </w:pPr>
            <w:r w:rsidRPr="00DC7E93">
              <w:rPr>
                <w:smallCaps/>
                <w:sz w:val="28"/>
                <w:szCs w:val="28"/>
              </w:rPr>
              <w:t>Спринчак</w:t>
            </w:r>
          </w:p>
          <w:p w:rsidR="00DC7E93" w:rsidRPr="005E7892" w:rsidRDefault="00DC7E93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Вікторії Вікторівні</w:t>
            </w:r>
          </w:p>
        </w:tc>
        <w:tc>
          <w:tcPr>
            <w:tcW w:w="363" w:type="dxa"/>
          </w:tcPr>
          <w:p w:rsidR="00DC7E93" w:rsidRPr="005E7892" w:rsidRDefault="00DC7E93" w:rsidP="00DC7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</w:pPr>
            <w:r w:rsidRPr="00DC7E93">
              <w:t>журналісту товариства з обмеженою відповідальністю “Продюсерський центр “Ексклюзив”</w:t>
            </w:r>
          </w:p>
        </w:tc>
      </w:tr>
      <w:tr w:rsidR="00DC7E93" w:rsidRPr="005E7892">
        <w:trPr>
          <w:trHeight w:val="80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</w:tcPr>
          <w:p w:rsidR="00DC7E93" w:rsidRPr="00DC7E93" w:rsidRDefault="00DC7E93">
            <w:pPr>
              <w:rPr>
                <w:sz w:val="8"/>
                <w:szCs w:val="8"/>
              </w:rPr>
            </w:pP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DC7E93" w:rsidRPr="005E7892">
        <w:trPr>
          <w:trHeight w:val="539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mallCaps/>
                <w:sz w:val="28"/>
                <w:szCs w:val="28"/>
              </w:rPr>
            </w:pPr>
            <w:r w:rsidRPr="00DC7E93">
              <w:rPr>
                <w:smallCaps/>
                <w:sz w:val="28"/>
                <w:szCs w:val="28"/>
              </w:rPr>
              <w:t>Щегельській</w:t>
            </w:r>
          </w:p>
          <w:p w:rsidR="00DC7E93" w:rsidRPr="005E7892" w:rsidRDefault="00DC7E93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Олені Гнатівні</w:t>
            </w:r>
          </w:p>
        </w:tc>
        <w:tc>
          <w:tcPr>
            <w:tcW w:w="363" w:type="dxa"/>
          </w:tcPr>
          <w:p w:rsidR="00DC7E93" w:rsidRPr="005E7892" w:rsidRDefault="00DC7E93" w:rsidP="00DC7E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</w:pPr>
            <w:r w:rsidRPr="00DC7E93">
              <w:t>редактору “Сімейної газети”</w:t>
            </w:r>
          </w:p>
        </w:tc>
      </w:tr>
      <w:tr w:rsidR="00DC7E93" w:rsidRPr="005E7892">
        <w:trPr>
          <w:trHeight w:val="80"/>
        </w:trPr>
        <w:tc>
          <w:tcPr>
            <w:tcW w:w="2805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363" w:type="dxa"/>
          </w:tcPr>
          <w:p w:rsidR="00DC7E93" w:rsidRPr="00DC7E93" w:rsidRDefault="00DC7E93">
            <w:pPr>
              <w:rPr>
                <w:sz w:val="8"/>
                <w:szCs w:val="8"/>
              </w:rPr>
            </w:pPr>
          </w:p>
        </w:tc>
        <w:tc>
          <w:tcPr>
            <w:tcW w:w="6639" w:type="dxa"/>
          </w:tcPr>
          <w:p w:rsidR="00DC7E93" w:rsidRPr="00DC7E93" w:rsidRDefault="00DC7E93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DC7E93" w:rsidRPr="005E7892">
        <w:trPr>
          <w:trHeight w:val="539"/>
        </w:trPr>
        <w:tc>
          <w:tcPr>
            <w:tcW w:w="9807" w:type="dxa"/>
            <w:gridSpan w:val="3"/>
          </w:tcPr>
          <w:p w:rsidR="00DC7E93" w:rsidRPr="00DC7E93" w:rsidRDefault="00DC7E93" w:rsidP="00DC7E93">
            <w:pPr>
              <w:jc w:val="center"/>
              <w:rPr>
                <w:smallCaps/>
                <w:sz w:val="28"/>
                <w:szCs w:val="28"/>
              </w:rPr>
            </w:pPr>
            <w:r w:rsidRPr="00DC7E93">
              <w:rPr>
                <w:smallCaps/>
                <w:sz w:val="28"/>
                <w:szCs w:val="28"/>
              </w:rPr>
              <w:t>Колективу Інтернет-видання “Незалежний громадський портал”</w:t>
            </w:r>
          </w:p>
        </w:tc>
      </w:tr>
    </w:tbl>
    <w:p w:rsidR="005E7892" w:rsidRPr="00DC7E93" w:rsidRDefault="005E7892" w:rsidP="00DC7E93">
      <w:pPr>
        <w:spacing w:before="240" w:after="240"/>
        <w:ind w:firstLine="709"/>
        <w:jc w:val="both"/>
        <w:rPr>
          <w:sz w:val="28"/>
          <w:szCs w:val="28"/>
        </w:rPr>
      </w:pPr>
      <w:r w:rsidRPr="005E7892">
        <w:rPr>
          <w:sz w:val="28"/>
          <w:szCs w:val="28"/>
        </w:rPr>
        <w:t>2.4. За сумлінне виконання службових обов’язків, високий професіона</w:t>
      </w:r>
      <w:r w:rsidR="00DC7E93">
        <w:rPr>
          <w:sz w:val="28"/>
          <w:szCs w:val="28"/>
        </w:rPr>
        <w:softHyphen/>
      </w:r>
      <w:r w:rsidRPr="005E7892">
        <w:rPr>
          <w:sz w:val="28"/>
          <w:szCs w:val="28"/>
        </w:rPr>
        <w:t>лізм, вагомий особистий внесок у справу охорони здоров’я жителів області та з нагоди Дня медичного працівника: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5"/>
        <w:gridCol w:w="543"/>
        <w:gridCol w:w="6120"/>
      </w:tblGrid>
      <w:tr w:rsidR="00D05D19" w:rsidRPr="005E7892">
        <w:trPr>
          <w:trHeight w:val="539"/>
        </w:trPr>
        <w:tc>
          <w:tcPr>
            <w:tcW w:w="3165" w:type="dxa"/>
          </w:tcPr>
          <w:p w:rsidR="00D05D19" w:rsidRPr="00C82B84" w:rsidRDefault="00D05D19" w:rsidP="005E7892">
            <w:pPr>
              <w:jc w:val="both"/>
              <w:rPr>
                <w:smallCaps/>
                <w:sz w:val="28"/>
                <w:szCs w:val="28"/>
              </w:rPr>
            </w:pPr>
            <w:r w:rsidRPr="00C82B84">
              <w:rPr>
                <w:smallCaps/>
                <w:sz w:val="28"/>
                <w:szCs w:val="28"/>
              </w:rPr>
              <w:t>Онуфрійчук</w:t>
            </w:r>
          </w:p>
          <w:p w:rsidR="00D05D19" w:rsidRPr="005E7892" w:rsidRDefault="00D05D19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Валентині Сергіївні</w:t>
            </w:r>
          </w:p>
        </w:tc>
        <w:tc>
          <w:tcPr>
            <w:tcW w:w="543" w:type="dxa"/>
          </w:tcPr>
          <w:p w:rsidR="00D05D19" w:rsidRPr="005E7892" w:rsidRDefault="00C82B84" w:rsidP="00D05D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05D19" w:rsidRPr="00D05D19" w:rsidRDefault="00D05D19" w:rsidP="005E7892">
            <w:pPr>
              <w:jc w:val="both"/>
            </w:pPr>
            <w:r w:rsidRPr="00C82B84">
              <w:rPr>
                <w:spacing w:val="-6"/>
              </w:rPr>
              <w:t>лікарю загальної практики сімейної медицини - сімейному</w:t>
            </w:r>
            <w:r w:rsidRPr="00D05D19">
              <w:t xml:space="preserve"> лікарю Деражнянського районного Центру первинної медико-санітарної допомоги </w:t>
            </w:r>
          </w:p>
        </w:tc>
      </w:tr>
      <w:tr w:rsidR="00C82B84" w:rsidRPr="005E7892">
        <w:trPr>
          <w:trHeight w:val="80"/>
        </w:trPr>
        <w:tc>
          <w:tcPr>
            <w:tcW w:w="3165" w:type="dxa"/>
          </w:tcPr>
          <w:p w:rsidR="00C82B84" w:rsidRPr="00C82B84" w:rsidRDefault="00C82B84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3" w:type="dxa"/>
          </w:tcPr>
          <w:p w:rsidR="00C82B84" w:rsidRPr="00C82B84" w:rsidRDefault="00C82B84" w:rsidP="00D05D1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C82B84" w:rsidRPr="00C82B84" w:rsidRDefault="00C82B84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D05D19" w:rsidRPr="005E7892">
        <w:trPr>
          <w:trHeight w:val="539"/>
        </w:trPr>
        <w:tc>
          <w:tcPr>
            <w:tcW w:w="3165" w:type="dxa"/>
          </w:tcPr>
          <w:p w:rsidR="00D05D19" w:rsidRPr="00C82B84" w:rsidRDefault="00D05D19" w:rsidP="005E7892">
            <w:pPr>
              <w:jc w:val="both"/>
              <w:rPr>
                <w:smallCaps/>
                <w:sz w:val="28"/>
                <w:szCs w:val="28"/>
              </w:rPr>
            </w:pPr>
            <w:r w:rsidRPr="00C82B84">
              <w:rPr>
                <w:smallCaps/>
                <w:sz w:val="28"/>
                <w:szCs w:val="28"/>
              </w:rPr>
              <w:t>Стасюк</w:t>
            </w:r>
          </w:p>
          <w:p w:rsidR="00D05D19" w:rsidRPr="005E7892" w:rsidRDefault="00D05D19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Неонілі Ігорівні</w:t>
            </w:r>
          </w:p>
        </w:tc>
        <w:tc>
          <w:tcPr>
            <w:tcW w:w="543" w:type="dxa"/>
          </w:tcPr>
          <w:p w:rsidR="00D05D19" w:rsidRPr="005E7892" w:rsidRDefault="00C82B84" w:rsidP="00D05D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05D19" w:rsidRPr="00D05D19" w:rsidRDefault="00D05D19" w:rsidP="005E7892">
            <w:pPr>
              <w:jc w:val="both"/>
            </w:pPr>
            <w:r w:rsidRPr="00D05D19">
              <w:t xml:space="preserve">лікарю-терапевту Деражнянської центральної районної лікарні </w:t>
            </w:r>
          </w:p>
        </w:tc>
      </w:tr>
      <w:tr w:rsidR="00C82B84" w:rsidRPr="005E7892">
        <w:trPr>
          <w:trHeight w:val="80"/>
        </w:trPr>
        <w:tc>
          <w:tcPr>
            <w:tcW w:w="3165" w:type="dxa"/>
          </w:tcPr>
          <w:p w:rsidR="00C82B84" w:rsidRPr="00C82B84" w:rsidRDefault="00C82B84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3" w:type="dxa"/>
          </w:tcPr>
          <w:p w:rsidR="00C82B84" w:rsidRPr="00C82B84" w:rsidRDefault="00C82B84" w:rsidP="00D05D1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C82B84" w:rsidRPr="00C82B84" w:rsidRDefault="00C82B84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D05D19" w:rsidRPr="005E7892">
        <w:trPr>
          <w:trHeight w:val="539"/>
        </w:trPr>
        <w:tc>
          <w:tcPr>
            <w:tcW w:w="3165" w:type="dxa"/>
          </w:tcPr>
          <w:p w:rsidR="00D05D19" w:rsidRPr="00C82B84" w:rsidRDefault="00D05D19" w:rsidP="005E7892">
            <w:pPr>
              <w:jc w:val="both"/>
              <w:rPr>
                <w:smallCaps/>
                <w:sz w:val="28"/>
                <w:szCs w:val="28"/>
              </w:rPr>
            </w:pPr>
            <w:r w:rsidRPr="00C82B84">
              <w:rPr>
                <w:smallCaps/>
                <w:sz w:val="28"/>
                <w:szCs w:val="28"/>
              </w:rPr>
              <w:t>Грибу</w:t>
            </w:r>
          </w:p>
          <w:p w:rsidR="00D05D19" w:rsidRPr="005E7892" w:rsidRDefault="00D05D19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Михайлу Михайловичу</w:t>
            </w:r>
          </w:p>
        </w:tc>
        <w:tc>
          <w:tcPr>
            <w:tcW w:w="543" w:type="dxa"/>
          </w:tcPr>
          <w:p w:rsidR="00D05D19" w:rsidRPr="005E7892" w:rsidRDefault="00C82B84" w:rsidP="00D05D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05D19" w:rsidRPr="00D05D19" w:rsidRDefault="00D05D19" w:rsidP="005E7892">
            <w:pPr>
              <w:jc w:val="both"/>
            </w:pPr>
            <w:r w:rsidRPr="00D05D19">
              <w:t>завідуючому хірургічн</w:t>
            </w:r>
            <w:r w:rsidR="005277F7">
              <w:t>им</w:t>
            </w:r>
            <w:r w:rsidRPr="00D05D19">
              <w:t xml:space="preserve"> відділення</w:t>
            </w:r>
            <w:r w:rsidR="005277F7">
              <w:t>м</w:t>
            </w:r>
            <w:r w:rsidRPr="00D05D19">
              <w:t xml:space="preserve"> комунальної уста</w:t>
            </w:r>
            <w:r w:rsidR="00C82B84">
              <w:softHyphen/>
            </w:r>
            <w:r w:rsidRPr="00D05D19">
              <w:t>н</w:t>
            </w:r>
            <w:r w:rsidRPr="00C82B84">
              <w:rPr>
                <w:spacing w:val="-4"/>
              </w:rPr>
              <w:t xml:space="preserve">ови Дунаєвецької районної ради </w:t>
            </w:r>
            <w:r w:rsidR="00C82B84" w:rsidRPr="00C82B84">
              <w:rPr>
                <w:spacing w:val="-4"/>
              </w:rPr>
              <w:t>“</w:t>
            </w:r>
            <w:r w:rsidRPr="00C82B84">
              <w:rPr>
                <w:spacing w:val="-4"/>
              </w:rPr>
              <w:t>Дунаєве</w:t>
            </w:r>
            <w:r w:rsidR="00C82B84" w:rsidRPr="00C82B84">
              <w:rPr>
                <w:spacing w:val="-4"/>
              </w:rPr>
              <w:t>цька централь</w:t>
            </w:r>
            <w:r w:rsidR="00C82B84" w:rsidRPr="00C82B84">
              <w:rPr>
                <w:spacing w:val="-4"/>
              </w:rPr>
              <w:softHyphen/>
            </w:r>
            <w:r w:rsidR="00C82B84">
              <w:t>на районна лікарня”</w:t>
            </w:r>
            <w:r w:rsidRPr="00D05D19">
              <w:t xml:space="preserve"> </w:t>
            </w:r>
          </w:p>
        </w:tc>
      </w:tr>
      <w:tr w:rsidR="00C82B84" w:rsidRPr="005E7892">
        <w:trPr>
          <w:trHeight w:val="80"/>
        </w:trPr>
        <w:tc>
          <w:tcPr>
            <w:tcW w:w="3165" w:type="dxa"/>
          </w:tcPr>
          <w:p w:rsidR="00C82B84" w:rsidRPr="00C82B84" w:rsidRDefault="00C82B84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3" w:type="dxa"/>
          </w:tcPr>
          <w:p w:rsidR="00C82B84" w:rsidRPr="00C82B84" w:rsidRDefault="00C82B84" w:rsidP="00D05D1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C82B84" w:rsidRPr="00C82B84" w:rsidRDefault="00C82B84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D05D19" w:rsidRPr="005E7892">
        <w:trPr>
          <w:trHeight w:val="539"/>
        </w:trPr>
        <w:tc>
          <w:tcPr>
            <w:tcW w:w="3165" w:type="dxa"/>
          </w:tcPr>
          <w:p w:rsidR="00D05D19" w:rsidRPr="00C82B84" w:rsidRDefault="00D05D19" w:rsidP="005E7892">
            <w:pPr>
              <w:jc w:val="both"/>
              <w:rPr>
                <w:smallCaps/>
                <w:sz w:val="28"/>
                <w:szCs w:val="28"/>
              </w:rPr>
            </w:pPr>
            <w:r w:rsidRPr="00C82B84">
              <w:rPr>
                <w:smallCaps/>
                <w:sz w:val="28"/>
                <w:szCs w:val="28"/>
              </w:rPr>
              <w:t>Посікері</w:t>
            </w:r>
          </w:p>
          <w:p w:rsidR="00D05D19" w:rsidRPr="005E7892" w:rsidRDefault="00D05D19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Ірині Володимирівні</w:t>
            </w:r>
          </w:p>
        </w:tc>
        <w:tc>
          <w:tcPr>
            <w:tcW w:w="543" w:type="dxa"/>
          </w:tcPr>
          <w:p w:rsidR="00D05D19" w:rsidRPr="005E7892" w:rsidRDefault="00C82B84" w:rsidP="00D05D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05D19" w:rsidRPr="00D05D19" w:rsidRDefault="00D05D19" w:rsidP="005E7892">
            <w:pPr>
              <w:jc w:val="both"/>
            </w:pPr>
            <w:r w:rsidRPr="00D05D19">
              <w:t>лікарю-педіатру</w:t>
            </w:r>
            <w:r w:rsidR="005277F7">
              <w:t>,</w:t>
            </w:r>
            <w:r w:rsidRPr="00D05D19">
              <w:t xml:space="preserve"> дільничному Дунаєвецької амбулаторії загальної практики </w:t>
            </w:r>
            <w:r w:rsidR="005277F7">
              <w:t>с</w:t>
            </w:r>
            <w:r w:rsidRPr="00D05D19">
              <w:t>імейної м</w:t>
            </w:r>
            <w:r w:rsidR="00C82B84">
              <w:t>едицини № 2 комуналь</w:t>
            </w:r>
            <w:r w:rsidR="00C82B84">
              <w:softHyphen/>
              <w:t>ного закладу</w:t>
            </w:r>
            <w:r w:rsidRPr="00D05D19">
              <w:t xml:space="preserve"> Дунаєвецької районної ради </w:t>
            </w:r>
            <w:r w:rsidR="00C82B84">
              <w:t>“</w:t>
            </w:r>
            <w:r w:rsidRPr="00D05D19">
              <w:t>Дунаєвецький районний центр первинної медико-санітарної допомоги</w:t>
            </w:r>
            <w:r w:rsidR="00C82B84">
              <w:t>”</w:t>
            </w:r>
          </w:p>
        </w:tc>
      </w:tr>
      <w:tr w:rsidR="00C82B84" w:rsidRPr="005E7892">
        <w:trPr>
          <w:trHeight w:val="116"/>
        </w:trPr>
        <w:tc>
          <w:tcPr>
            <w:tcW w:w="3165" w:type="dxa"/>
          </w:tcPr>
          <w:p w:rsidR="00C82B84" w:rsidRPr="00C82B84" w:rsidRDefault="00C82B84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3" w:type="dxa"/>
          </w:tcPr>
          <w:p w:rsidR="00C82B84" w:rsidRPr="00C82B84" w:rsidRDefault="00C82B84" w:rsidP="00D05D1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C82B84" w:rsidRPr="00C82B84" w:rsidRDefault="00C82B84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D05D19" w:rsidRPr="005E7892">
        <w:trPr>
          <w:trHeight w:val="539"/>
        </w:trPr>
        <w:tc>
          <w:tcPr>
            <w:tcW w:w="3165" w:type="dxa"/>
          </w:tcPr>
          <w:p w:rsidR="00D05D19" w:rsidRPr="00C82B84" w:rsidRDefault="00D05D19" w:rsidP="005E7892">
            <w:pPr>
              <w:jc w:val="both"/>
              <w:rPr>
                <w:smallCaps/>
                <w:sz w:val="28"/>
                <w:szCs w:val="28"/>
              </w:rPr>
            </w:pPr>
            <w:r w:rsidRPr="00C82B84">
              <w:rPr>
                <w:smallCaps/>
                <w:sz w:val="28"/>
                <w:szCs w:val="28"/>
              </w:rPr>
              <w:t>Яновичу</w:t>
            </w:r>
          </w:p>
          <w:p w:rsidR="00D05D19" w:rsidRPr="005E7892" w:rsidRDefault="00D05D19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Аліму Володимировичу</w:t>
            </w:r>
          </w:p>
        </w:tc>
        <w:tc>
          <w:tcPr>
            <w:tcW w:w="543" w:type="dxa"/>
          </w:tcPr>
          <w:p w:rsidR="00D05D19" w:rsidRPr="005E7892" w:rsidRDefault="00C82B84" w:rsidP="00D05D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05D19" w:rsidRPr="00D05D19" w:rsidRDefault="00D05D19" w:rsidP="005E7892">
            <w:pPr>
              <w:jc w:val="both"/>
            </w:pPr>
            <w:r w:rsidRPr="00D05D19">
              <w:t xml:space="preserve">директору товариства з обмеженою відповідальністю </w:t>
            </w:r>
            <w:r w:rsidR="00C82B84">
              <w:t>“Джерела здоров’я”</w:t>
            </w:r>
          </w:p>
        </w:tc>
      </w:tr>
      <w:tr w:rsidR="00C82B84" w:rsidRPr="005E7892">
        <w:trPr>
          <w:trHeight w:val="80"/>
        </w:trPr>
        <w:tc>
          <w:tcPr>
            <w:tcW w:w="3165" w:type="dxa"/>
          </w:tcPr>
          <w:p w:rsidR="00C82B84" w:rsidRPr="00C82B84" w:rsidRDefault="00C82B84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3" w:type="dxa"/>
          </w:tcPr>
          <w:p w:rsidR="00C82B84" w:rsidRPr="00C82B84" w:rsidRDefault="00C82B84" w:rsidP="00D05D1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C82B84" w:rsidRPr="00C82B84" w:rsidRDefault="00C82B84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D05D19" w:rsidRPr="005E7892">
        <w:trPr>
          <w:trHeight w:val="539"/>
        </w:trPr>
        <w:tc>
          <w:tcPr>
            <w:tcW w:w="3165" w:type="dxa"/>
          </w:tcPr>
          <w:p w:rsidR="00D05D19" w:rsidRPr="00C82B84" w:rsidRDefault="00D05D19" w:rsidP="005E7892">
            <w:pPr>
              <w:jc w:val="both"/>
              <w:rPr>
                <w:smallCaps/>
                <w:sz w:val="28"/>
                <w:szCs w:val="28"/>
              </w:rPr>
            </w:pPr>
            <w:r w:rsidRPr="00C82B84">
              <w:rPr>
                <w:smallCaps/>
                <w:sz w:val="28"/>
                <w:szCs w:val="28"/>
              </w:rPr>
              <w:t>Левчук</w:t>
            </w:r>
          </w:p>
          <w:p w:rsidR="00D05D19" w:rsidRPr="005E7892" w:rsidRDefault="00D05D19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Валентині В’ячеславівні </w:t>
            </w:r>
          </w:p>
        </w:tc>
        <w:tc>
          <w:tcPr>
            <w:tcW w:w="543" w:type="dxa"/>
          </w:tcPr>
          <w:p w:rsidR="00D05D19" w:rsidRPr="005E7892" w:rsidRDefault="00C82B84" w:rsidP="00D05D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05D19" w:rsidRPr="00D05D19" w:rsidRDefault="00D05D19" w:rsidP="005E7892">
            <w:pPr>
              <w:jc w:val="both"/>
            </w:pPr>
            <w:r w:rsidRPr="00D05D19">
              <w:t>начальнику відділу санітарного нагляду Старокостянти</w:t>
            </w:r>
            <w:r w:rsidR="00C82B84">
              <w:softHyphen/>
            </w:r>
            <w:r w:rsidRPr="00D05D19">
              <w:t>нівського міжрайонного управління Головного управ</w:t>
            </w:r>
            <w:r w:rsidR="00C82B84">
              <w:softHyphen/>
            </w:r>
            <w:r w:rsidRPr="00D05D19">
              <w:t>ління Держсанепідслужби у Хмельницькій області</w:t>
            </w:r>
          </w:p>
        </w:tc>
      </w:tr>
      <w:tr w:rsidR="00C82B84" w:rsidRPr="005E7892">
        <w:trPr>
          <w:trHeight w:val="80"/>
        </w:trPr>
        <w:tc>
          <w:tcPr>
            <w:tcW w:w="3165" w:type="dxa"/>
          </w:tcPr>
          <w:p w:rsidR="00C82B84" w:rsidRPr="00C82B84" w:rsidRDefault="00C82B84" w:rsidP="005E7892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543" w:type="dxa"/>
          </w:tcPr>
          <w:p w:rsidR="00C82B84" w:rsidRPr="00C82B84" w:rsidRDefault="00C82B84" w:rsidP="00D05D19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C82B84" w:rsidRPr="00C82B84" w:rsidRDefault="00C82B84" w:rsidP="005E7892">
            <w:pPr>
              <w:jc w:val="both"/>
              <w:rPr>
                <w:sz w:val="8"/>
                <w:szCs w:val="8"/>
              </w:rPr>
            </w:pPr>
          </w:p>
        </w:tc>
      </w:tr>
      <w:tr w:rsidR="00D05D19" w:rsidRPr="005E7892">
        <w:trPr>
          <w:trHeight w:val="539"/>
        </w:trPr>
        <w:tc>
          <w:tcPr>
            <w:tcW w:w="3165" w:type="dxa"/>
          </w:tcPr>
          <w:p w:rsidR="00D05D19" w:rsidRPr="00C82B84" w:rsidRDefault="00D05D19" w:rsidP="005E7892">
            <w:pPr>
              <w:jc w:val="both"/>
              <w:rPr>
                <w:smallCaps/>
                <w:sz w:val="28"/>
                <w:szCs w:val="28"/>
              </w:rPr>
            </w:pPr>
            <w:r w:rsidRPr="00C82B84">
              <w:rPr>
                <w:smallCaps/>
                <w:sz w:val="28"/>
                <w:szCs w:val="28"/>
              </w:rPr>
              <w:t>Іваськів</w:t>
            </w:r>
          </w:p>
          <w:p w:rsidR="00D05D19" w:rsidRPr="005E7892" w:rsidRDefault="00D05D19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Олені Степанівні</w:t>
            </w:r>
          </w:p>
        </w:tc>
        <w:tc>
          <w:tcPr>
            <w:tcW w:w="543" w:type="dxa"/>
          </w:tcPr>
          <w:p w:rsidR="00D05D19" w:rsidRPr="005E7892" w:rsidRDefault="00C82B84" w:rsidP="00D05D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D05D19" w:rsidRPr="00D05D19" w:rsidRDefault="00D05D19" w:rsidP="005E7892">
            <w:pPr>
              <w:jc w:val="both"/>
            </w:pPr>
            <w:r w:rsidRPr="00D05D19">
              <w:t xml:space="preserve">заступнику начальника відділу організації державного </w:t>
            </w:r>
            <w:r w:rsidRPr="00C82B84">
              <w:rPr>
                <w:spacing w:val="-6"/>
              </w:rPr>
              <w:t>санітарно-епідеміологічного нагляду т</w:t>
            </w:r>
            <w:r w:rsidR="00C82B84" w:rsidRPr="00C82B84">
              <w:rPr>
                <w:spacing w:val="-6"/>
              </w:rPr>
              <w:t>а санітарної охорони</w:t>
            </w:r>
            <w:r w:rsidR="00C82B84">
              <w:t xml:space="preserve"> території</w:t>
            </w:r>
            <w:r w:rsidRPr="00D05D19">
              <w:t xml:space="preserve"> Головного управління Держсанепідслужби у Хмельницькій області</w:t>
            </w:r>
          </w:p>
        </w:tc>
      </w:tr>
    </w:tbl>
    <w:p w:rsidR="005E7892" w:rsidRPr="005E7892" w:rsidRDefault="005E7892" w:rsidP="00C82B84">
      <w:pPr>
        <w:spacing w:before="240" w:after="240"/>
        <w:ind w:firstLine="709"/>
        <w:jc w:val="both"/>
        <w:rPr>
          <w:sz w:val="28"/>
          <w:szCs w:val="28"/>
        </w:rPr>
      </w:pPr>
      <w:r w:rsidRPr="005E7892">
        <w:rPr>
          <w:bCs/>
          <w:color w:val="000000"/>
          <w:sz w:val="28"/>
          <w:szCs w:val="28"/>
        </w:rPr>
        <w:t xml:space="preserve">2.5. </w:t>
      </w:r>
      <w:r w:rsidRPr="005E7892">
        <w:rPr>
          <w:sz w:val="28"/>
          <w:szCs w:val="28"/>
        </w:rPr>
        <w:t>За сумлінне виконання службових обов’язків, високий професіона</w:t>
      </w:r>
      <w:r w:rsidR="00C82B84">
        <w:rPr>
          <w:sz w:val="28"/>
          <w:szCs w:val="28"/>
        </w:rPr>
        <w:softHyphen/>
      </w:r>
      <w:r w:rsidRPr="005E7892">
        <w:rPr>
          <w:sz w:val="28"/>
          <w:szCs w:val="28"/>
        </w:rPr>
        <w:t>лізм та з нагоди Дня державної служби: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60"/>
        <w:gridCol w:w="6120"/>
      </w:tblGrid>
      <w:tr w:rsidR="00C82B84" w:rsidRPr="005E7892">
        <w:trPr>
          <w:trHeight w:val="539"/>
        </w:trPr>
        <w:tc>
          <w:tcPr>
            <w:tcW w:w="3348" w:type="dxa"/>
          </w:tcPr>
          <w:p w:rsidR="00C82B84" w:rsidRPr="00C82B84" w:rsidRDefault="00C82B84" w:rsidP="005E7892">
            <w:pPr>
              <w:jc w:val="both"/>
              <w:rPr>
                <w:smallCaps/>
                <w:sz w:val="28"/>
                <w:szCs w:val="28"/>
              </w:rPr>
            </w:pPr>
            <w:r w:rsidRPr="00C82B84">
              <w:rPr>
                <w:smallCaps/>
                <w:sz w:val="28"/>
                <w:szCs w:val="28"/>
              </w:rPr>
              <w:t>Андрейку</w:t>
            </w:r>
          </w:p>
          <w:p w:rsidR="00C82B84" w:rsidRPr="005E7892" w:rsidRDefault="00C82B84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Мирославу Михайловичу</w:t>
            </w:r>
          </w:p>
        </w:tc>
        <w:tc>
          <w:tcPr>
            <w:tcW w:w="360" w:type="dxa"/>
          </w:tcPr>
          <w:p w:rsidR="00C82B84" w:rsidRPr="005E7892" w:rsidRDefault="00C82B84" w:rsidP="00C82B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C82B84" w:rsidRPr="00C82B84" w:rsidRDefault="00C82B84" w:rsidP="005E7892">
            <w:pPr>
              <w:jc w:val="both"/>
              <w:rPr>
                <w:bCs/>
              </w:rPr>
            </w:pPr>
            <w:r w:rsidRPr="00C82B84">
              <w:rPr>
                <w:rStyle w:val="Strong"/>
                <w:b w:val="0"/>
                <w:spacing w:val="-6"/>
              </w:rPr>
              <w:t xml:space="preserve">начальнику </w:t>
            </w:r>
            <w:r w:rsidR="005277F7">
              <w:rPr>
                <w:rStyle w:val="Strong"/>
                <w:b w:val="0"/>
                <w:spacing w:val="-6"/>
              </w:rPr>
              <w:t>а</w:t>
            </w:r>
            <w:r w:rsidRPr="00C82B84">
              <w:rPr>
                <w:rStyle w:val="Strong"/>
                <w:b w:val="0"/>
                <w:spacing w:val="-6"/>
              </w:rPr>
              <w:t>дміністративно-господарського управління</w:t>
            </w:r>
            <w:r w:rsidRPr="00C82B84">
              <w:rPr>
                <w:rStyle w:val="Strong"/>
                <w:b w:val="0"/>
              </w:rPr>
              <w:t xml:space="preserve"> Департаменту спеціалізованої підготовки та кіноло</w:t>
            </w:r>
            <w:r>
              <w:rPr>
                <w:rStyle w:val="Strong"/>
                <w:b w:val="0"/>
              </w:rPr>
              <w:softHyphen/>
            </w:r>
            <w:r w:rsidRPr="00C82B84">
              <w:rPr>
                <w:rStyle w:val="Strong"/>
                <w:b w:val="0"/>
              </w:rPr>
              <w:t>гічного забезпечення Міндоходів</w:t>
            </w:r>
          </w:p>
        </w:tc>
      </w:tr>
      <w:tr w:rsidR="00C82B84" w:rsidRPr="005E7892">
        <w:trPr>
          <w:trHeight w:val="80"/>
        </w:trPr>
        <w:tc>
          <w:tcPr>
            <w:tcW w:w="3348" w:type="dxa"/>
          </w:tcPr>
          <w:p w:rsidR="00C82B84" w:rsidRPr="00C82B84" w:rsidRDefault="00C82B84" w:rsidP="005E7892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C82B84" w:rsidRPr="00C82B84" w:rsidRDefault="00C82B84" w:rsidP="00C82B84">
            <w:pPr>
              <w:jc w:val="both"/>
              <w:rPr>
                <w:sz w:val="8"/>
                <w:szCs w:val="8"/>
              </w:rPr>
            </w:pPr>
          </w:p>
        </w:tc>
        <w:tc>
          <w:tcPr>
            <w:tcW w:w="6120" w:type="dxa"/>
          </w:tcPr>
          <w:p w:rsidR="00C82B84" w:rsidRPr="00C82B84" w:rsidRDefault="00C82B84" w:rsidP="005E7892">
            <w:pPr>
              <w:jc w:val="both"/>
              <w:rPr>
                <w:rStyle w:val="Strong"/>
                <w:b w:val="0"/>
                <w:spacing w:val="-6"/>
                <w:sz w:val="8"/>
                <w:szCs w:val="8"/>
              </w:rPr>
            </w:pPr>
          </w:p>
        </w:tc>
      </w:tr>
      <w:tr w:rsidR="00C82B84" w:rsidRPr="005E7892">
        <w:trPr>
          <w:trHeight w:val="539"/>
        </w:trPr>
        <w:tc>
          <w:tcPr>
            <w:tcW w:w="3348" w:type="dxa"/>
          </w:tcPr>
          <w:p w:rsidR="00C82B84" w:rsidRPr="00C82B84" w:rsidRDefault="00C82B84" w:rsidP="005E7892">
            <w:pPr>
              <w:jc w:val="both"/>
              <w:rPr>
                <w:smallCaps/>
                <w:sz w:val="28"/>
                <w:szCs w:val="28"/>
              </w:rPr>
            </w:pPr>
            <w:r w:rsidRPr="00C82B84">
              <w:rPr>
                <w:smallCaps/>
                <w:sz w:val="28"/>
                <w:szCs w:val="28"/>
              </w:rPr>
              <w:t>Рубан</w:t>
            </w:r>
          </w:p>
          <w:p w:rsidR="00C82B84" w:rsidRPr="005E7892" w:rsidRDefault="00C82B84" w:rsidP="005E78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Людмилі Іванівні</w:t>
            </w:r>
          </w:p>
        </w:tc>
        <w:tc>
          <w:tcPr>
            <w:tcW w:w="360" w:type="dxa"/>
          </w:tcPr>
          <w:p w:rsidR="00C82B84" w:rsidRPr="005E7892" w:rsidRDefault="00C82B84" w:rsidP="00C82B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C82B84" w:rsidRPr="00C82B84" w:rsidRDefault="00C82B84" w:rsidP="005E7892">
            <w:pPr>
              <w:jc w:val="both"/>
              <w:rPr>
                <w:rStyle w:val="Strong"/>
                <w:b w:val="0"/>
              </w:rPr>
            </w:pPr>
            <w:r w:rsidRPr="00C82B84">
              <w:rPr>
                <w:rStyle w:val="Strong"/>
                <w:b w:val="0"/>
              </w:rPr>
              <w:t xml:space="preserve">головному спеціалісту відділу </w:t>
            </w:r>
            <w:r>
              <w:rPr>
                <w:rStyle w:val="Strong"/>
                <w:b w:val="0"/>
              </w:rPr>
              <w:t xml:space="preserve">роботи із зверненнями громадян апарату </w:t>
            </w:r>
            <w:r w:rsidRPr="00C82B84">
              <w:rPr>
                <w:rStyle w:val="Strong"/>
                <w:b w:val="0"/>
              </w:rPr>
              <w:t>обласної державної адміністрації</w:t>
            </w:r>
          </w:p>
        </w:tc>
      </w:tr>
    </w:tbl>
    <w:p w:rsidR="005E7892" w:rsidRPr="005E7892" w:rsidRDefault="005E7892" w:rsidP="00C82B84">
      <w:pPr>
        <w:spacing w:before="240"/>
        <w:ind w:firstLine="709"/>
        <w:jc w:val="both"/>
        <w:rPr>
          <w:sz w:val="28"/>
          <w:szCs w:val="28"/>
        </w:rPr>
      </w:pPr>
      <w:r w:rsidRPr="005E7892">
        <w:rPr>
          <w:sz w:val="28"/>
          <w:szCs w:val="28"/>
        </w:rPr>
        <w:t xml:space="preserve">2.6. За багаторічну сумлінну працю на освітянській ниві, вагомий особистий внесок у справу навчання і виховання учнівської молоді, підготовку </w:t>
      </w:r>
      <w:r w:rsidRPr="005E7892">
        <w:rPr>
          <w:sz w:val="28"/>
          <w:szCs w:val="28"/>
        </w:rPr>
        <w:lastRenderedPageBreak/>
        <w:t>кваліфікованих робітничих кадрів, зміцнення матеріал</w:t>
      </w:r>
      <w:r w:rsidR="00C82B84">
        <w:rPr>
          <w:sz w:val="28"/>
          <w:szCs w:val="28"/>
        </w:rPr>
        <w:t xml:space="preserve">ьно-технічної бази </w:t>
      </w:r>
      <w:r w:rsidR="00C82B84" w:rsidRPr="00C82B84">
        <w:rPr>
          <w:spacing w:val="-6"/>
          <w:sz w:val="28"/>
          <w:szCs w:val="28"/>
        </w:rPr>
        <w:t xml:space="preserve">навчального закладу та з </w:t>
      </w:r>
      <w:r w:rsidRPr="00C82B84">
        <w:rPr>
          <w:spacing w:val="-6"/>
          <w:sz w:val="28"/>
          <w:szCs w:val="28"/>
        </w:rPr>
        <w:t>нагоди ю</w:t>
      </w:r>
      <w:r w:rsidR="00C82B84" w:rsidRPr="00C82B84">
        <w:rPr>
          <w:spacing w:val="-6"/>
          <w:sz w:val="28"/>
          <w:szCs w:val="28"/>
        </w:rPr>
        <w:t xml:space="preserve">вілейного 40-го випуску </w:t>
      </w:r>
      <w:r w:rsidR="00DC7E93" w:rsidRPr="00C82B84">
        <w:rPr>
          <w:smallCaps/>
          <w:spacing w:val="-6"/>
          <w:sz w:val="28"/>
          <w:szCs w:val="28"/>
        </w:rPr>
        <w:t xml:space="preserve">Росквасу </w:t>
      </w:r>
      <w:r w:rsidR="00DC7E93" w:rsidRPr="00C82B84">
        <w:rPr>
          <w:spacing w:val="-6"/>
          <w:sz w:val="28"/>
          <w:szCs w:val="28"/>
        </w:rPr>
        <w:t>Анатолію</w:t>
      </w:r>
      <w:r w:rsidR="00DC7E93">
        <w:rPr>
          <w:sz w:val="28"/>
          <w:szCs w:val="28"/>
        </w:rPr>
        <w:t xml:space="preserve"> Івановичу</w:t>
      </w:r>
      <w:r w:rsidRPr="005E7892">
        <w:rPr>
          <w:sz w:val="28"/>
          <w:szCs w:val="28"/>
        </w:rPr>
        <w:t xml:space="preserve">, директору Хмельницького професійного ліцею електроніки. </w:t>
      </w:r>
    </w:p>
    <w:p w:rsidR="005E7892" w:rsidRPr="005E7892" w:rsidRDefault="005E7892" w:rsidP="005E7892">
      <w:pPr>
        <w:jc w:val="both"/>
        <w:rPr>
          <w:sz w:val="28"/>
          <w:szCs w:val="28"/>
        </w:rPr>
      </w:pPr>
    </w:p>
    <w:p w:rsidR="005E7892" w:rsidRPr="005E7892" w:rsidRDefault="005E7892" w:rsidP="005E7892">
      <w:pPr>
        <w:jc w:val="both"/>
        <w:rPr>
          <w:sz w:val="28"/>
          <w:szCs w:val="28"/>
        </w:rPr>
      </w:pPr>
    </w:p>
    <w:p w:rsidR="005E7892" w:rsidRPr="005E7892" w:rsidRDefault="00C82B84" w:rsidP="005E7892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Голови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7892" w:rsidRPr="005E7892">
        <w:rPr>
          <w:sz w:val="28"/>
          <w:szCs w:val="28"/>
        </w:rPr>
        <w:tab/>
      </w:r>
      <w:r>
        <w:rPr>
          <w:sz w:val="28"/>
          <w:szCs w:val="28"/>
        </w:rPr>
        <w:t>М.</w:t>
      </w:r>
      <w:r w:rsidRPr="005E7892">
        <w:rPr>
          <w:sz w:val="28"/>
          <w:szCs w:val="28"/>
        </w:rPr>
        <w:t>Загородний</w:t>
      </w:r>
    </w:p>
    <w:sectPr w:rsidR="005E7892" w:rsidRPr="005E7892" w:rsidSect="005E7892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79" w:rsidRDefault="00B31679" w:rsidP="00623D0F">
      <w:r>
        <w:separator/>
      </w:r>
    </w:p>
  </w:endnote>
  <w:endnote w:type="continuationSeparator" w:id="0">
    <w:p w:rsidR="00B31679" w:rsidRDefault="00B31679" w:rsidP="0062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79" w:rsidRDefault="00B31679" w:rsidP="00623D0F">
      <w:r>
        <w:separator/>
      </w:r>
    </w:p>
  </w:footnote>
  <w:footnote w:type="continuationSeparator" w:id="0">
    <w:p w:rsidR="00B31679" w:rsidRDefault="00B31679" w:rsidP="00623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EF6" w:rsidRDefault="00A14EF6" w:rsidP="005E78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4EF6" w:rsidRDefault="00A14E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EF6" w:rsidRDefault="00A14EF6" w:rsidP="005E78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5B9A">
      <w:rPr>
        <w:rStyle w:val="PageNumber"/>
        <w:noProof/>
      </w:rPr>
      <w:t>8</w:t>
    </w:r>
    <w:r>
      <w:rPr>
        <w:rStyle w:val="PageNumber"/>
      </w:rPr>
      <w:fldChar w:fldCharType="end"/>
    </w:r>
  </w:p>
  <w:p w:rsidR="00A14EF6" w:rsidRDefault="00A14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92"/>
    <w:rsid w:val="001E040D"/>
    <w:rsid w:val="002527ED"/>
    <w:rsid w:val="002D28CD"/>
    <w:rsid w:val="003A2D6E"/>
    <w:rsid w:val="00451727"/>
    <w:rsid w:val="004A0EF6"/>
    <w:rsid w:val="004B1699"/>
    <w:rsid w:val="004B70E7"/>
    <w:rsid w:val="005277F7"/>
    <w:rsid w:val="005E7892"/>
    <w:rsid w:val="00623D0F"/>
    <w:rsid w:val="00720D5A"/>
    <w:rsid w:val="00831D77"/>
    <w:rsid w:val="008320B4"/>
    <w:rsid w:val="00835821"/>
    <w:rsid w:val="00A14EF6"/>
    <w:rsid w:val="00A43B47"/>
    <w:rsid w:val="00AA531E"/>
    <w:rsid w:val="00B31679"/>
    <w:rsid w:val="00BC5B9A"/>
    <w:rsid w:val="00C322D1"/>
    <w:rsid w:val="00C82B84"/>
    <w:rsid w:val="00D05D19"/>
    <w:rsid w:val="00D065B3"/>
    <w:rsid w:val="00D452F5"/>
    <w:rsid w:val="00DB5F78"/>
    <w:rsid w:val="00DC7E93"/>
    <w:rsid w:val="00F0156E"/>
    <w:rsid w:val="00FD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92"/>
    <w:rPr>
      <w:sz w:val="24"/>
      <w:szCs w:val="24"/>
    </w:rPr>
  </w:style>
  <w:style w:type="paragraph" w:styleId="Heading2">
    <w:name w:val="heading 2"/>
    <w:basedOn w:val="Normal"/>
    <w:next w:val="Normal"/>
    <w:qFormat/>
    <w:rsid w:val="005E7892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 Знак Знак Знак"/>
    <w:basedOn w:val="Normal"/>
    <w:rsid w:val="005E7892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5E7892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Header">
    <w:name w:val="header"/>
    <w:basedOn w:val="Normal"/>
    <w:rsid w:val="005E789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E7892"/>
  </w:style>
  <w:style w:type="character" w:styleId="Strong">
    <w:name w:val="Strong"/>
    <w:basedOn w:val="DefaultParagraphFont"/>
    <w:qFormat/>
    <w:rsid w:val="005E7892"/>
    <w:rPr>
      <w:b/>
      <w:bCs/>
    </w:rPr>
  </w:style>
  <w:style w:type="paragraph" w:styleId="BalloonText">
    <w:name w:val="Balloon Text"/>
    <w:basedOn w:val="Normal"/>
    <w:semiHidden/>
    <w:rsid w:val="00527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92"/>
    <w:rPr>
      <w:sz w:val="24"/>
      <w:szCs w:val="24"/>
    </w:rPr>
  </w:style>
  <w:style w:type="paragraph" w:styleId="Heading2">
    <w:name w:val="heading 2"/>
    <w:basedOn w:val="Normal"/>
    <w:next w:val="Normal"/>
    <w:qFormat/>
    <w:rsid w:val="005E7892"/>
    <w:pPr>
      <w:keepNext/>
      <w:jc w:val="center"/>
      <w:outlineLvl w:val="1"/>
    </w:pPr>
    <w:rPr>
      <w:rFonts w:ascii="Izhitsa" w:hAnsi="Izhitsa"/>
      <w:b/>
      <w:bCs/>
      <w:sz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 Знак Знак Знак Знак"/>
    <w:basedOn w:val="Normal"/>
    <w:rsid w:val="005E7892"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rsid w:val="005E7892"/>
    <w:pPr>
      <w:tabs>
        <w:tab w:val="left" w:pos="4111"/>
      </w:tabs>
      <w:jc w:val="center"/>
    </w:pPr>
    <w:rPr>
      <w:rFonts w:ascii="Izhitsa" w:hAnsi="Izhitsa"/>
      <w:szCs w:val="20"/>
      <w:lang w:eastAsia="ru-RU"/>
    </w:rPr>
  </w:style>
  <w:style w:type="paragraph" w:styleId="Header">
    <w:name w:val="header"/>
    <w:basedOn w:val="Normal"/>
    <w:rsid w:val="005E789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E7892"/>
  </w:style>
  <w:style w:type="character" w:styleId="Strong">
    <w:name w:val="Strong"/>
    <w:basedOn w:val="DefaultParagraphFont"/>
    <w:qFormat/>
    <w:rsid w:val="005E7892"/>
    <w:rPr>
      <w:b/>
      <w:bCs/>
    </w:rPr>
  </w:style>
  <w:style w:type="paragraph" w:styleId="BalloonText">
    <w:name w:val="Balloon Text"/>
    <w:basedOn w:val="Normal"/>
    <w:semiHidden/>
    <w:rsid w:val="00527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1514</Words>
  <Characters>13592</Characters>
  <Application>Microsoft Office Word</Application>
  <DocSecurity>0</DocSecurity>
  <Lines>113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2015-06-30T14:22:00Z</cp:lastPrinted>
  <dcterms:created xsi:type="dcterms:W3CDTF">2015-07-08T13:08:00Z</dcterms:created>
  <dcterms:modified xsi:type="dcterms:W3CDTF">2015-07-08T13:49:00Z</dcterms:modified>
</cp:coreProperties>
</file>