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300" w:rsidRPr="00E40300">
        <w:rPr>
          <w:rFonts w:ascii="Times New Roman" w:hAnsi="Times New Roman" w:cs="Times New Roman"/>
          <w:b/>
          <w:sz w:val="24"/>
          <w:szCs w:val="24"/>
        </w:rPr>
        <w:tab/>
        <w:t>UA-2021-03-09-001838-b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5E0049" w:rsidRPr="005E0049">
        <w:rPr>
          <w:rFonts w:ascii="Times New Roman" w:hAnsi="Times New Roman" w:cs="Times New Roman"/>
          <w:sz w:val="28"/>
          <w:szCs w:val="28"/>
        </w:rPr>
        <w:t xml:space="preserve">О230606 </w:t>
      </w:r>
      <w:proofErr w:type="spellStart"/>
      <w:r w:rsidR="005E0049" w:rsidRPr="005E0049">
        <w:rPr>
          <w:rFonts w:ascii="Times New Roman" w:hAnsi="Times New Roman" w:cs="Times New Roman"/>
          <w:sz w:val="28"/>
          <w:szCs w:val="28"/>
        </w:rPr>
        <w:t>Зеленче-Заставля</w:t>
      </w:r>
      <w:proofErr w:type="spellEnd"/>
      <w:r w:rsidR="005E0049" w:rsidRPr="005E0049">
        <w:rPr>
          <w:rFonts w:ascii="Times New Roman" w:hAnsi="Times New Roman" w:cs="Times New Roman"/>
          <w:sz w:val="28"/>
          <w:szCs w:val="28"/>
        </w:rPr>
        <w:t xml:space="preserve"> км 5+300 - км 10+400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5E0049">
        <w:rPr>
          <w:rFonts w:ascii="Times New Roman" w:hAnsi="Times New Roman" w:cs="Times New Roman"/>
          <w:sz w:val="28"/>
          <w:szCs w:val="28"/>
        </w:rPr>
        <w:t>22 413 810,00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5E0049">
        <w:rPr>
          <w:rFonts w:ascii="Times New Roman" w:hAnsi="Times New Roman" w:cs="Times New Roman"/>
          <w:color w:val="000000"/>
          <w:sz w:val="28"/>
          <w:szCs w:val="28"/>
        </w:rPr>
        <w:t>21 879 489,00</w:t>
      </w:r>
      <w:r w:rsidR="004B1E82" w:rsidRP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AB18B6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22/</w:t>
      </w:r>
      <w:r w:rsidR="005E004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36</w:t>
      </w:r>
      <w:r w:rsidR="00AB18B6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-12/20/А від «22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» грудня 2020р.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24619B"/>
    <w:rsid w:val="00250982"/>
    <w:rsid w:val="00287A3B"/>
    <w:rsid w:val="002E795F"/>
    <w:rsid w:val="00395976"/>
    <w:rsid w:val="004641BF"/>
    <w:rsid w:val="004B1E82"/>
    <w:rsid w:val="004E0844"/>
    <w:rsid w:val="005155F8"/>
    <w:rsid w:val="005E0049"/>
    <w:rsid w:val="0065096D"/>
    <w:rsid w:val="00751C99"/>
    <w:rsid w:val="007E39C3"/>
    <w:rsid w:val="008032A3"/>
    <w:rsid w:val="00824828"/>
    <w:rsid w:val="0085767A"/>
    <w:rsid w:val="0087096C"/>
    <w:rsid w:val="008D111F"/>
    <w:rsid w:val="009057D2"/>
    <w:rsid w:val="009B7A0C"/>
    <w:rsid w:val="00A35E70"/>
    <w:rsid w:val="00A51EFF"/>
    <w:rsid w:val="00A65454"/>
    <w:rsid w:val="00AB18B6"/>
    <w:rsid w:val="00AB1AC9"/>
    <w:rsid w:val="00B02788"/>
    <w:rsid w:val="00BA4F09"/>
    <w:rsid w:val="00BF76DD"/>
    <w:rsid w:val="00C62F0F"/>
    <w:rsid w:val="00CD2E4F"/>
    <w:rsid w:val="00D24B6B"/>
    <w:rsid w:val="00D413D8"/>
    <w:rsid w:val="00D828B5"/>
    <w:rsid w:val="00DD4965"/>
    <w:rsid w:val="00E202DE"/>
    <w:rsid w:val="00E40300"/>
    <w:rsid w:val="00E743D5"/>
    <w:rsid w:val="00F35C7B"/>
    <w:rsid w:val="00F445BF"/>
    <w:rsid w:val="00F97F50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10</cp:revision>
  <cp:lastPrinted>2021-03-09T09:42:00Z</cp:lastPrinted>
  <dcterms:created xsi:type="dcterms:W3CDTF">2021-03-02T08:53:00Z</dcterms:created>
  <dcterms:modified xsi:type="dcterms:W3CDTF">2021-03-10T07:08:00Z</dcterms:modified>
</cp:coreProperties>
</file>